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37" w:rsidRPr="00346F13" w:rsidRDefault="005E7937" w:rsidP="005E7937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346F13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5E7937" w:rsidRPr="00346F13" w:rsidRDefault="005E7937" w:rsidP="005E7937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46F13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5E7937" w:rsidRPr="00346F13" w:rsidRDefault="001C6833" w:rsidP="005E7937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="005E7937" w:rsidRPr="00346F13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 </w:t>
      </w:r>
    </w:p>
    <w:p w:rsidR="005E7937" w:rsidRPr="00346F13" w:rsidRDefault="005E7937" w:rsidP="005E793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GRADE 10 – MEDIA TECHNOLOGY</w:t>
      </w:r>
      <w:r w:rsidRPr="00346F13">
        <w:rPr>
          <w:rFonts w:ascii="Agency FB" w:eastAsia="Times New Roman" w:hAnsi="Agency FB" w:cs="Times New Roman"/>
          <w:sz w:val="24"/>
          <w:szCs w:val="24"/>
        </w:rPr>
        <w:br/>
      </w: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346F13">
        <w:rPr>
          <w:rFonts w:ascii="Agency FB" w:eastAsia="Times New Roman" w:hAnsi="Agency FB" w:cs="Times New Roman"/>
          <w:sz w:val="24"/>
          <w:szCs w:val="24"/>
        </w:rPr>
        <w:t>2 Hours</w:t>
      </w:r>
      <w:bookmarkStart w:id="0" w:name="_GoBack"/>
      <w:r w:rsidR="0034478E" w:rsidRPr="0034478E">
        <w:rPr>
          <w:rFonts w:ascii="Agency FB" w:eastAsia="Times New Roman" w:hAnsi="Agency FB" w:cs="Times New Roman"/>
          <w:sz w:val="24"/>
          <w:szCs w:val="24"/>
        </w:rPr>
      </w:r>
      <w:r w:rsidR="0034478E" w:rsidRPr="0034478E">
        <w:rPr>
          <w:rFonts w:ascii="Agency FB" w:eastAsia="Times New Roman" w:hAnsi="Agency FB" w:cs="Times New Roman"/>
          <w:sz w:val="24"/>
          <w:szCs w:val="24"/>
        </w:rPr>
      </w:r>
      <w:r w:rsidR="0034478E" w:rsidRPr="0034478E">
        <w:rPr>
          <w:rFonts w:ascii="Agency FB" w:eastAsia="Times New Roman" w:hAnsi="Agency FB" w:cs="Times New Roman"/>
          <w:sz w:val="24"/>
          <w:szCs w:val="24"/>
        </w:rPr>
      </w:r>
      <w:bookmarkEnd w:id="0"/>
    </w:p>
    <w:p w:rsidR="005E7937" w:rsidRPr="00346F13" w:rsidRDefault="005E7937" w:rsidP="005E793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5E7937" w:rsidRPr="00346F13" w:rsidRDefault="005E7937" w:rsidP="005E793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5E7937" w:rsidRPr="00346F13" w:rsidRDefault="005E7937" w:rsidP="005E793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5E7937" w:rsidRPr="00346F13" w:rsidRDefault="005E7937" w:rsidP="005E793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5E7937" w:rsidRPr="00346F13" w:rsidRDefault="005E7937" w:rsidP="005E7937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5E7937" w:rsidRPr="00346F13" w:rsidRDefault="005E7937" w:rsidP="005E793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sz w:val="24"/>
          <w:szCs w:val="24"/>
        </w:rPr>
        <w:t>Write your details as required in the spaces above.</w:t>
      </w:r>
    </w:p>
    <w:p w:rsidR="005E7937" w:rsidRPr="00346F13" w:rsidRDefault="005E7937" w:rsidP="005E793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5E7937" w:rsidRPr="00346F13" w:rsidRDefault="005E7937" w:rsidP="005E793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5E7937" w:rsidRPr="00346F13" w:rsidRDefault="005E7937" w:rsidP="005E793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5E7937" w:rsidRPr="00346F13" w:rsidRDefault="005E7937" w:rsidP="005E793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5E7937" w:rsidRPr="00346F13" w:rsidRDefault="005E7937" w:rsidP="005E793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5E7937" w:rsidRPr="00346F13" w:rsidRDefault="005E7937" w:rsidP="005E7937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5E7937" w:rsidRPr="00346F13" w:rsidTr="005E793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5E7937" w:rsidRPr="00346F13" w:rsidTr="005E793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5E7937" w:rsidRPr="00346F13" w:rsidTr="005E7937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37" w:rsidRPr="00346F13" w:rsidRDefault="005E7937" w:rsidP="005E793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5E7937" w:rsidRPr="00346F13" w:rsidTr="005E793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6F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37" w:rsidRPr="00346F13" w:rsidRDefault="005E7937" w:rsidP="005E793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7" w:rsidRPr="00346F13" w:rsidRDefault="005E7937" w:rsidP="005E793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5E7937" w:rsidRPr="00346F13" w:rsidRDefault="005E7937" w:rsidP="005E7937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5E7937" w:rsidRPr="00346F13" w:rsidRDefault="005E7937" w:rsidP="005E7937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1C6833" w:rsidRDefault="00A831B2" w:rsidP="001C6833">
      <w:pPr>
        <w:pStyle w:val="NormalWeb"/>
        <w:numPr>
          <w:ilvl w:val="1"/>
          <w:numId w:val="1"/>
        </w:numPr>
      </w:pPr>
      <w:r>
        <w:t xml:space="preserve">a) Explain the meaning of </w:t>
      </w:r>
      <w:r>
        <w:rPr>
          <w:rStyle w:val="Strong"/>
        </w:rPr>
        <w:t>media content</w:t>
      </w:r>
      <w:r>
        <w:t>.</w:t>
      </w:r>
      <w:r w:rsidR="001C6833">
        <w:t xml:space="preserve"> </w:t>
      </w:r>
      <w:r w:rsidR="001C6833">
        <w:rPr>
          <w:rStyle w:val="Strong"/>
        </w:rPr>
        <w:t>(1 mark)</w:t>
      </w:r>
    </w:p>
    <w:p w:rsidR="00A831B2" w:rsidRDefault="001C6833" w:rsidP="00A831B2">
      <w:r>
        <w:t>________________________________________________________________________________________________________</w:t>
      </w:r>
    </w:p>
    <w:p w:rsidR="00A831B2" w:rsidRDefault="001C6833" w:rsidP="00A831B2">
      <w:r>
        <w:t>________________________________________________________________________________________________________</w:t>
      </w:r>
    </w:p>
    <w:p w:rsidR="001C6833" w:rsidRDefault="00A831B2" w:rsidP="001C6833">
      <w:pPr>
        <w:pStyle w:val="NormalWeb"/>
      </w:pPr>
      <w:r>
        <w:t xml:space="preserve">b) State </w:t>
      </w:r>
      <w:r>
        <w:rPr>
          <w:rStyle w:val="Strong"/>
        </w:rPr>
        <w:t>three characteristics of effective media content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(3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</w:t>
      </w:r>
    </w:p>
    <w:p w:rsidR="00A831B2" w:rsidRDefault="00A831B2" w:rsidP="00A831B2">
      <w:pPr>
        <w:pStyle w:val="NormalWeb"/>
      </w:pPr>
      <w:r>
        <w:t>iii. _______________________________________________________________</w:t>
      </w:r>
      <w:r w:rsidR="001C6833">
        <w:t>____________________________</w:t>
      </w:r>
    </w:p>
    <w:p w:rsidR="001C6833" w:rsidRDefault="00A831B2" w:rsidP="001C6833">
      <w:pPr>
        <w:pStyle w:val="NormalWeb"/>
      </w:pPr>
      <w:r>
        <w:t xml:space="preserve">c) Give </w:t>
      </w:r>
      <w:r>
        <w:rPr>
          <w:rStyle w:val="Strong"/>
        </w:rPr>
        <w:t>two examples of media content that can be used to educate learners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proofErr w:type="gramStart"/>
      <w:r>
        <w:t>i. ____________________________________</w:t>
      </w:r>
      <w:r w:rsidR="001C6833">
        <w:t xml:space="preserve">                </w:t>
      </w:r>
      <w:r>
        <w:t>ii.</w:t>
      </w:r>
      <w:proofErr w:type="gramEnd"/>
      <w:r>
        <w:t xml:space="preserve"> ___________________________________</w:t>
      </w:r>
    </w:p>
    <w:p w:rsidR="001C6833" w:rsidRDefault="00A831B2" w:rsidP="001C6833">
      <w:pPr>
        <w:pStyle w:val="NormalWeb"/>
        <w:numPr>
          <w:ilvl w:val="1"/>
          <w:numId w:val="1"/>
        </w:numPr>
      </w:pPr>
      <w:r>
        <w:lastRenderedPageBreak/>
        <w:t xml:space="preserve">a) Name the </w:t>
      </w:r>
      <w:r>
        <w:rPr>
          <w:rStyle w:val="Strong"/>
        </w:rPr>
        <w:t>three major components of a media production</w:t>
      </w:r>
      <w:r>
        <w:t>.</w:t>
      </w:r>
      <w:r w:rsidR="001C6833">
        <w:t xml:space="preserve"> </w:t>
      </w:r>
      <w:r w:rsidR="001C6833">
        <w:rPr>
          <w:rStyle w:val="Strong"/>
        </w:rPr>
        <w:t>(3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</w:p>
    <w:p w:rsidR="00A831B2" w:rsidRDefault="00A831B2" w:rsidP="00A831B2">
      <w:pPr>
        <w:pStyle w:val="NormalWeb"/>
      </w:pPr>
      <w:r>
        <w:t>iii. _______________________________________________________________</w:t>
      </w:r>
    </w:p>
    <w:p w:rsidR="001C6833" w:rsidRDefault="00A831B2" w:rsidP="001C6833">
      <w:pPr>
        <w:pStyle w:val="NormalWeb"/>
      </w:pPr>
      <w:r>
        <w:t xml:space="preserve">b) State </w:t>
      </w:r>
      <w:r>
        <w:rPr>
          <w:rStyle w:val="Strong"/>
        </w:rPr>
        <w:t>one importance of combining different media components</w:t>
      </w:r>
      <w:r>
        <w:t xml:space="preserve"> when creating content.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(1 mark)</w:t>
      </w:r>
    </w:p>
    <w:p w:rsidR="001C6833" w:rsidRDefault="001C6833" w:rsidP="001C6833">
      <w:r>
        <w:t>________________________________________________________________________________________________________</w:t>
      </w:r>
    </w:p>
    <w:p w:rsidR="001C6833" w:rsidRDefault="001C6833" w:rsidP="001C6833">
      <w:r>
        <w:t>________________________________________________________________________________________________________</w:t>
      </w:r>
    </w:p>
    <w:p w:rsidR="001C6833" w:rsidRDefault="00A831B2" w:rsidP="001C6833">
      <w:pPr>
        <w:pStyle w:val="NormalWeb"/>
      </w:pPr>
      <w:r>
        <w:t xml:space="preserve">c) Give </w:t>
      </w:r>
      <w:r>
        <w:rPr>
          <w:rStyle w:val="Strong"/>
        </w:rPr>
        <w:t>one example of a multimedia production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(1 mark)</w:t>
      </w:r>
    </w:p>
    <w:p w:rsidR="00A831B2" w:rsidRDefault="001C6833" w:rsidP="00A831B2">
      <w:r>
        <w:t>________________________________________________</w:t>
      </w:r>
    </w:p>
    <w:p w:rsidR="00A831B2" w:rsidRDefault="00A831B2" w:rsidP="001C6833">
      <w:pPr>
        <w:pStyle w:val="NormalWeb"/>
        <w:numPr>
          <w:ilvl w:val="1"/>
          <w:numId w:val="1"/>
        </w:numPr>
      </w:pPr>
      <w:r>
        <w:t>A school environmental club wants to create a three-minute video encouraging learners to conserve water.</w:t>
      </w:r>
    </w:p>
    <w:p w:rsidR="001C6833" w:rsidRDefault="00A831B2" w:rsidP="001C6833">
      <w:pPr>
        <w:pStyle w:val="NormalWeb"/>
      </w:pPr>
      <w:r>
        <w:t xml:space="preserve">a) State </w:t>
      </w:r>
      <w:r>
        <w:rPr>
          <w:rStyle w:val="Strong"/>
        </w:rPr>
        <w:t>two pieces of information</w:t>
      </w:r>
      <w:r>
        <w:t xml:space="preserve"> that should be established before production begins.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</w:t>
      </w:r>
    </w:p>
    <w:p w:rsidR="001C6833" w:rsidRDefault="00A831B2" w:rsidP="001C6833">
      <w:pPr>
        <w:pStyle w:val="NormalWeb"/>
      </w:pPr>
      <w:r>
        <w:t xml:space="preserve">b) Explain </w:t>
      </w:r>
      <w:r>
        <w:rPr>
          <w:rStyle w:val="Strong"/>
        </w:rPr>
        <w:t>three reasons why planning is important in media production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(3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</w:t>
      </w:r>
    </w:p>
    <w:p w:rsidR="00A831B2" w:rsidRDefault="00A831B2" w:rsidP="00A831B2">
      <w:pPr>
        <w:pStyle w:val="NormalWeb"/>
      </w:pPr>
      <w:r>
        <w:t>iii. _______________________________________________________________</w:t>
      </w:r>
      <w:r w:rsidR="001C6833">
        <w:t>____________________________</w:t>
      </w:r>
    </w:p>
    <w:p w:rsidR="001C6833" w:rsidRDefault="00A831B2" w:rsidP="001C6833">
      <w:pPr>
        <w:pStyle w:val="NormalWeb"/>
        <w:numPr>
          <w:ilvl w:val="1"/>
          <w:numId w:val="1"/>
        </w:numPr>
      </w:pPr>
      <w:r>
        <w:t xml:space="preserve">a) State </w:t>
      </w:r>
      <w:r>
        <w:rPr>
          <w:rStyle w:val="Strong"/>
        </w:rPr>
        <w:t>two safety precautions</w:t>
      </w:r>
      <w:r>
        <w:t xml:space="preserve"> when handling media production equipment.</w:t>
      </w:r>
      <w:r w:rsidR="001C6833"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______________________________</w:t>
      </w:r>
    </w:p>
    <w:p w:rsidR="001C6833" w:rsidRDefault="00A831B2" w:rsidP="001C6833">
      <w:pPr>
        <w:pStyle w:val="NormalWeb"/>
      </w:pPr>
      <w:r>
        <w:t xml:space="preserve">b) State </w:t>
      </w:r>
      <w:r>
        <w:rPr>
          <w:rStyle w:val="Strong"/>
        </w:rPr>
        <w:t>two ways of maintaining media equipment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</w:t>
      </w:r>
    </w:p>
    <w:p w:rsidR="00A831B2" w:rsidRDefault="00A831B2" w:rsidP="00A831B2">
      <w:pPr>
        <w:pStyle w:val="NormalWeb"/>
        <w:numPr>
          <w:ilvl w:val="1"/>
          <w:numId w:val="1"/>
        </w:numPr>
      </w:pPr>
      <w:r>
        <w:t xml:space="preserve">a) What is meant by a </w:t>
      </w:r>
      <w:r>
        <w:rPr>
          <w:rStyle w:val="Strong"/>
        </w:rPr>
        <w:t>target audience</w:t>
      </w:r>
      <w:r>
        <w:t>?</w:t>
      </w:r>
      <w:r w:rsidR="001C6833">
        <w:t xml:space="preserve"> </w:t>
      </w:r>
      <w:r>
        <w:rPr>
          <w:rStyle w:val="Strong"/>
        </w:rPr>
        <w:t>(1 mark)</w:t>
      </w:r>
    </w:p>
    <w:p w:rsidR="001C6833" w:rsidRDefault="001C6833" w:rsidP="001C6833">
      <w:r>
        <w:t>________________________________________________________________________________________________________</w:t>
      </w:r>
    </w:p>
    <w:p w:rsidR="001C6833" w:rsidRDefault="001C6833" w:rsidP="001C6833">
      <w:r>
        <w:t>________________________________________________________________________________________________________</w:t>
      </w:r>
    </w:p>
    <w:p w:rsidR="001C6833" w:rsidRDefault="001C6833" w:rsidP="001C6833">
      <w:pPr>
        <w:pStyle w:val="NormalWeb"/>
      </w:pPr>
    </w:p>
    <w:p w:rsidR="001C6833" w:rsidRDefault="001C6833" w:rsidP="001C6833">
      <w:pPr>
        <w:pStyle w:val="NormalWeb"/>
      </w:pPr>
    </w:p>
    <w:p w:rsidR="001C6833" w:rsidRDefault="00A831B2" w:rsidP="001C6833">
      <w:pPr>
        <w:pStyle w:val="NormalWeb"/>
      </w:pPr>
      <w:r>
        <w:lastRenderedPageBreak/>
        <w:t xml:space="preserve">b) State </w:t>
      </w:r>
      <w:r>
        <w:rPr>
          <w:rStyle w:val="Strong"/>
        </w:rPr>
        <w:t>two factors that can influence the choice of language in media content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</w:t>
      </w:r>
    </w:p>
    <w:p w:rsidR="001C6833" w:rsidRDefault="00A831B2" w:rsidP="001C6833">
      <w:pPr>
        <w:pStyle w:val="NormalWeb"/>
      </w:pPr>
      <w:r>
        <w:t xml:space="preserve">c) Explain </w:t>
      </w:r>
      <w:r>
        <w:rPr>
          <w:rStyle w:val="Strong"/>
        </w:rPr>
        <w:t>two reasons why media creators should understand their target audience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______________________________</w:t>
      </w:r>
    </w:p>
    <w:p w:rsidR="001C6833" w:rsidRDefault="00A831B2" w:rsidP="001C6833">
      <w:pPr>
        <w:pStyle w:val="Heading3"/>
        <w:numPr>
          <w:ilvl w:val="1"/>
          <w:numId w:val="1"/>
        </w:numPr>
      </w:pPr>
      <w:r>
        <w:t xml:space="preserve">a) State </w:t>
      </w:r>
      <w:r>
        <w:rPr>
          <w:rStyle w:val="Strong"/>
        </w:rPr>
        <w:t>two benefits of using social media to distribute media content</w:t>
      </w:r>
      <w:r>
        <w:t>.</w:t>
      </w:r>
      <w:r w:rsidR="001C6833"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</w:p>
    <w:p w:rsidR="001C6833" w:rsidRDefault="00A831B2" w:rsidP="001C6833">
      <w:pPr>
        <w:pStyle w:val="NormalWeb"/>
      </w:pPr>
      <w:r>
        <w:t xml:space="preserve">b) Identify </w:t>
      </w:r>
      <w:r>
        <w:rPr>
          <w:rStyle w:val="Strong"/>
        </w:rPr>
        <w:t>one danger associated with sharing unverified media content online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(1 mark)</w:t>
      </w:r>
    </w:p>
    <w:p w:rsidR="001C6833" w:rsidRDefault="001C6833" w:rsidP="001C6833">
      <w:r>
        <w:t>________________________________________________________________________________________________________</w:t>
      </w:r>
    </w:p>
    <w:p w:rsidR="001C6833" w:rsidRDefault="001C6833" w:rsidP="001C6833">
      <w:r>
        <w:t>________________________________________________________________________________________________________</w:t>
      </w:r>
    </w:p>
    <w:p w:rsidR="001C6833" w:rsidRDefault="00A831B2" w:rsidP="001C6833">
      <w:pPr>
        <w:pStyle w:val="NormalWeb"/>
      </w:pPr>
      <w:r>
        <w:t xml:space="preserve">c) State </w:t>
      </w:r>
      <w:r>
        <w:rPr>
          <w:rStyle w:val="Strong"/>
        </w:rPr>
        <w:t>two measures that can help a media creator verify information before publishing it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1C6833">
        <w:t>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1C6833">
        <w:t>______________________________</w:t>
      </w:r>
    </w:p>
    <w:p w:rsidR="00A831B2" w:rsidRPr="001C6833" w:rsidRDefault="00A831B2" w:rsidP="001C6833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C6833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</w:p>
    <w:p w:rsidR="00A831B2" w:rsidRPr="001C6833" w:rsidRDefault="00A831B2" w:rsidP="001C6833">
      <w:pPr>
        <w:pStyle w:val="NormalWeb"/>
        <w:jc w:val="center"/>
      </w:pPr>
      <w:r w:rsidRPr="001C6833">
        <w:rPr>
          <w:rStyle w:val="Strong"/>
        </w:rPr>
        <w:t>Answer ALL questions in this section.</w:t>
      </w:r>
    </w:p>
    <w:p w:rsidR="00A831B2" w:rsidRDefault="00D97C31" w:rsidP="001C6833">
      <w:pPr>
        <w:pStyle w:val="NormalWeb"/>
        <w:numPr>
          <w:ilvl w:val="1"/>
          <w:numId w:val="1"/>
        </w:num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31A8737B" wp14:editId="2663125F">
            <wp:simplePos x="0" y="0"/>
            <wp:positionH relativeFrom="column">
              <wp:posOffset>695325</wp:posOffset>
            </wp:positionH>
            <wp:positionV relativeFrom="paragraph">
              <wp:posOffset>211455</wp:posOffset>
            </wp:positionV>
            <wp:extent cx="5147945" cy="3432175"/>
            <wp:effectExtent l="0" t="0" r="0" b="0"/>
            <wp:wrapNone/>
            <wp:docPr id="7" name="Picture 7" descr="C:\Users\OSCAR\Downloads\ChatGPT Image Sep 13, 2026, 12_21_0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C:\Users\OSCAR\Downloads\ChatGPT Image Sep 13, 2026, 12_21_05 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1B2">
        <w:t>Study the simplified diagram of a video camera below.</w:t>
      </w:r>
    </w:p>
    <w:p w:rsidR="001C6833" w:rsidRDefault="001C6833" w:rsidP="001C6833">
      <w:pPr>
        <w:pStyle w:val="NormalWeb"/>
      </w:pPr>
    </w:p>
    <w:p w:rsidR="001C6833" w:rsidRDefault="001C6833" w:rsidP="001C6833">
      <w:pPr>
        <w:pStyle w:val="NormalWeb"/>
      </w:pPr>
    </w:p>
    <w:p w:rsidR="00D97C31" w:rsidRDefault="00D97C31" w:rsidP="001C6833">
      <w:pPr>
        <w:pStyle w:val="NormalWeb"/>
      </w:pPr>
    </w:p>
    <w:p w:rsidR="00D97C31" w:rsidRDefault="00D97C31" w:rsidP="001C6833">
      <w:pPr>
        <w:pStyle w:val="NormalWeb"/>
      </w:pPr>
    </w:p>
    <w:p w:rsidR="00D97C31" w:rsidRDefault="00D97C31" w:rsidP="001C6833">
      <w:pPr>
        <w:pStyle w:val="NormalWeb"/>
      </w:pPr>
    </w:p>
    <w:p w:rsidR="00D97C31" w:rsidRDefault="00D97C31" w:rsidP="001C6833">
      <w:pPr>
        <w:pStyle w:val="NormalWeb"/>
      </w:pPr>
    </w:p>
    <w:p w:rsidR="00D97C31" w:rsidRDefault="00D97C31" w:rsidP="001C6833">
      <w:pPr>
        <w:pStyle w:val="NormalWeb"/>
      </w:pPr>
    </w:p>
    <w:p w:rsidR="001C6833" w:rsidRDefault="001C6833" w:rsidP="001C6833">
      <w:pPr>
        <w:pStyle w:val="NormalWeb"/>
      </w:pPr>
    </w:p>
    <w:p w:rsidR="001C6833" w:rsidRDefault="001C6833" w:rsidP="001C6833">
      <w:pPr>
        <w:pStyle w:val="NormalWeb"/>
      </w:pPr>
    </w:p>
    <w:p w:rsidR="001C6833" w:rsidRDefault="00A831B2" w:rsidP="001C6833">
      <w:pPr>
        <w:pStyle w:val="NormalWeb"/>
      </w:pPr>
      <w:r>
        <w:lastRenderedPageBreak/>
        <w:t xml:space="preserve">a) Identify the components labelled </w:t>
      </w:r>
      <w:r>
        <w:rPr>
          <w:rStyle w:val="Strong"/>
        </w:rPr>
        <w:t>A, B, C, D and E</w:t>
      </w:r>
      <w:r>
        <w:t>.</w:t>
      </w:r>
      <w:r w:rsidR="001C6833" w:rsidRPr="001C6833">
        <w:rPr>
          <w:rStyle w:val="Strong"/>
        </w:rPr>
        <w:t xml:space="preserve"> </w:t>
      </w:r>
      <w:r w:rsidR="001C6833">
        <w:rPr>
          <w:rStyle w:val="Strong"/>
        </w:rPr>
        <w:t>(5 marks)</w:t>
      </w:r>
    </w:p>
    <w:p w:rsidR="00A831B2" w:rsidRDefault="002D64D2" w:rsidP="00A831B2">
      <w:pPr>
        <w:pStyle w:val="NormalWeb"/>
      </w:pPr>
      <w:r>
        <w:t>M</w:t>
      </w:r>
      <w:r w:rsidR="00A831B2">
        <w:t>. _________________________________________________________________</w:t>
      </w:r>
    </w:p>
    <w:p w:rsidR="00A831B2" w:rsidRDefault="002D64D2" w:rsidP="00A831B2">
      <w:pPr>
        <w:pStyle w:val="NormalWeb"/>
      </w:pPr>
      <w:r>
        <w:t>N</w:t>
      </w:r>
      <w:r w:rsidR="00A831B2">
        <w:t>. _________________________________________________________________</w:t>
      </w:r>
    </w:p>
    <w:p w:rsidR="00A831B2" w:rsidRDefault="002D64D2" w:rsidP="00A831B2">
      <w:pPr>
        <w:pStyle w:val="NormalWeb"/>
      </w:pPr>
      <w:r>
        <w:t>O</w:t>
      </w:r>
      <w:r w:rsidR="00A831B2">
        <w:t>. _________________________________________________________________</w:t>
      </w:r>
    </w:p>
    <w:p w:rsidR="00A831B2" w:rsidRDefault="002D64D2" w:rsidP="00A831B2">
      <w:pPr>
        <w:pStyle w:val="NormalWeb"/>
      </w:pPr>
      <w:r>
        <w:t>P</w:t>
      </w:r>
      <w:r w:rsidR="00A831B2">
        <w:t>. _________________________________________________________________</w:t>
      </w:r>
    </w:p>
    <w:p w:rsidR="00A831B2" w:rsidRDefault="002D64D2" w:rsidP="00A831B2">
      <w:pPr>
        <w:pStyle w:val="NormalWeb"/>
      </w:pPr>
      <w:r>
        <w:t>Q</w:t>
      </w:r>
      <w:r w:rsidR="00A831B2">
        <w:t>. _________________________________________________________________</w:t>
      </w:r>
    </w:p>
    <w:p w:rsidR="00A831B2" w:rsidRDefault="00A831B2" w:rsidP="00A831B2">
      <w:pPr>
        <w:pStyle w:val="NormalWeb"/>
      </w:pPr>
      <w:r>
        <w:t>b) State the function of the following:</w:t>
      </w:r>
    </w:p>
    <w:p w:rsidR="00A831B2" w:rsidRDefault="00A831B2" w:rsidP="00A831B2">
      <w:pPr>
        <w:pStyle w:val="NormalWeb"/>
      </w:pPr>
      <w:r>
        <w:t xml:space="preserve">i. </w:t>
      </w:r>
      <w:r>
        <w:rPr>
          <w:rStyle w:val="Strong"/>
        </w:rPr>
        <w:t>Viewfinder</w:t>
      </w:r>
      <w:r w:rsidR="002D64D2">
        <w:rPr>
          <w:rStyle w:val="Strong"/>
        </w:rPr>
        <w:t xml:space="preserve"> _________________________________________________________________________ </w:t>
      </w:r>
      <w:r>
        <w:rPr>
          <w:rStyle w:val="Strong"/>
        </w:rPr>
        <w:t>(1 mark)</w:t>
      </w:r>
    </w:p>
    <w:p w:rsidR="00A831B2" w:rsidRDefault="00A831B2" w:rsidP="00A831B2">
      <w:pPr>
        <w:pStyle w:val="NormalWeb"/>
      </w:pPr>
      <w:r>
        <w:t xml:space="preserve">ii. </w:t>
      </w:r>
      <w:proofErr w:type="gramStart"/>
      <w:r>
        <w:rPr>
          <w:rStyle w:val="Strong"/>
        </w:rPr>
        <w:t>Lens</w:t>
      </w:r>
      <w:r w:rsidR="002D64D2">
        <w:rPr>
          <w:rStyle w:val="Strong"/>
        </w:rPr>
        <w:t xml:space="preserve">  _</w:t>
      </w:r>
      <w:proofErr w:type="gramEnd"/>
      <w:r w:rsidR="002D64D2">
        <w:rPr>
          <w:rStyle w:val="Strong"/>
        </w:rPr>
        <w:t xml:space="preserve">____________________________________________________________________________ </w:t>
      </w:r>
      <w:r>
        <w:rPr>
          <w:rStyle w:val="Strong"/>
        </w:rPr>
        <w:t>(1 mark)</w:t>
      </w:r>
    </w:p>
    <w:p w:rsidR="00A831B2" w:rsidRDefault="00A831B2" w:rsidP="00A831B2">
      <w:pPr>
        <w:pStyle w:val="NormalWeb"/>
      </w:pPr>
      <w:r>
        <w:t xml:space="preserve">iii. </w:t>
      </w:r>
      <w:r>
        <w:rPr>
          <w:rStyle w:val="Strong"/>
        </w:rPr>
        <w:t>Microphone</w:t>
      </w:r>
      <w:r w:rsidR="002D64D2">
        <w:rPr>
          <w:rStyle w:val="Strong"/>
        </w:rPr>
        <w:t xml:space="preserve"> ______________________________________________________________________</w:t>
      </w:r>
      <w:proofErr w:type="gramStart"/>
      <w:r w:rsidR="002D64D2">
        <w:rPr>
          <w:rStyle w:val="Strong"/>
        </w:rPr>
        <w:t>_</w:t>
      </w:r>
      <w:r>
        <w:rPr>
          <w:rStyle w:val="Strong"/>
        </w:rPr>
        <w:t>(</w:t>
      </w:r>
      <w:proofErr w:type="gramEnd"/>
      <w:r>
        <w:rPr>
          <w:rStyle w:val="Strong"/>
        </w:rPr>
        <w:t>1 mark)</w:t>
      </w:r>
    </w:p>
    <w:p w:rsidR="002D64D2" w:rsidRDefault="00A831B2" w:rsidP="002D64D2">
      <w:pPr>
        <w:pStyle w:val="NormalWeb"/>
      </w:pPr>
      <w:r>
        <w:t xml:space="preserve">c) State </w:t>
      </w:r>
      <w:r>
        <w:rPr>
          <w:rStyle w:val="Strong"/>
        </w:rPr>
        <w:t>two factors to consider when selecting a camera for a particular production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</w:t>
      </w:r>
      <w:r w:rsidR="002D64D2">
        <w:t>______________________________</w:t>
      </w:r>
      <w:r>
        <w:t>_________________________________________</w:t>
      </w:r>
    </w:p>
    <w:p w:rsidR="00A831B2" w:rsidRDefault="00A831B2" w:rsidP="00A831B2">
      <w:pPr>
        <w:pStyle w:val="NormalWeb"/>
      </w:pPr>
      <w:r>
        <w:t>ii. ___________________</w:t>
      </w:r>
      <w:r w:rsidR="002D64D2">
        <w:t>_____________________________</w:t>
      </w:r>
      <w:r>
        <w:t>____________________________________________</w:t>
      </w:r>
    </w:p>
    <w:p w:rsidR="00A831B2" w:rsidRDefault="00A831B2" w:rsidP="002D64D2">
      <w:pPr>
        <w:pStyle w:val="NormalWeb"/>
        <w:numPr>
          <w:ilvl w:val="1"/>
          <w:numId w:val="1"/>
        </w:numPr>
      </w:pPr>
      <w:r>
        <w:t>A learner is taking a photograph of a cultural performance at school.</w:t>
      </w:r>
    </w:p>
    <w:p w:rsidR="002D64D2" w:rsidRDefault="00A831B2" w:rsidP="002D64D2">
      <w:pPr>
        <w:pStyle w:val="NormalWeb"/>
      </w:pPr>
      <w:r>
        <w:t xml:space="preserve">a) State </w:t>
      </w:r>
      <w:r>
        <w:rPr>
          <w:rStyle w:val="Strong"/>
        </w:rPr>
        <w:t>four principles or techniques of photographic composition</w:t>
      </w:r>
      <w:r>
        <w:t xml:space="preserve"> that the learner could apply.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(4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2D64D2">
        <w:t>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</w:t>
      </w:r>
      <w:r w:rsidR="002D64D2">
        <w:t>_____________________________</w:t>
      </w:r>
      <w:r>
        <w:t>_</w:t>
      </w:r>
    </w:p>
    <w:p w:rsidR="00A831B2" w:rsidRDefault="00A831B2" w:rsidP="00A831B2">
      <w:pPr>
        <w:pStyle w:val="NormalWeb"/>
      </w:pPr>
      <w:r>
        <w:t>iii. ______________________________________________________________</w:t>
      </w:r>
      <w:r w:rsidR="002D64D2">
        <w:t>_____________________________</w:t>
      </w:r>
      <w:r>
        <w:t>_</w:t>
      </w:r>
    </w:p>
    <w:p w:rsidR="00A831B2" w:rsidRDefault="00A831B2" w:rsidP="00A831B2">
      <w:pPr>
        <w:pStyle w:val="NormalWeb"/>
      </w:pPr>
      <w:r>
        <w:t>iv. __________________________________________________________</w:t>
      </w:r>
      <w:r w:rsidR="002D64D2">
        <w:t>_____________________________</w:t>
      </w:r>
      <w:r>
        <w:t>_____</w:t>
      </w:r>
    </w:p>
    <w:p w:rsidR="00A831B2" w:rsidRDefault="00A831B2" w:rsidP="00A831B2">
      <w:pPr>
        <w:pStyle w:val="NormalWeb"/>
      </w:pPr>
      <w:r>
        <w:t>b) Explain how each of the following can improve a photograph:</w:t>
      </w:r>
    </w:p>
    <w:p w:rsidR="00A831B2" w:rsidRDefault="00A831B2" w:rsidP="00A831B2">
      <w:pPr>
        <w:pStyle w:val="NormalWeb"/>
      </w:pPr>
      <w:r>
        <w:t xml:space="preserve">i. </w:t>
      </w:r>
      <w:r>
        <w:rPr>
          <w:rStyle w:val="Strong"/>
        </w:rPr>
        <w:t>Rule of thirds</w:t>
      </w:r>
      <w:r w:rsidR="002D64D2">
        <w:t xml:space="preserve"> </w:t>
      </w:r>
      <w:r>
        <w:rPr>
          <w:rStyle w:val="Strong"/>
        </w:rPr>
        <w:t>(2 marks)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A831B2" w:rsidRDefault="00A831B2" w:rsidP="00A831B2">
      <w:pPr>
        <w:pStyle w:val="NormalWeb"/>
      </w:pPr>
      <w:r>
        <w:t xml:space="preserve">ii. </w:t>
      </w:r>
      <w:r>
        <w:rPr>
          <w:rStyle w:val="Strong"/>
        </w:rPr>
        <w:t>Leading lines</w:t>
      </w:r>
      <w:r w:rsidR="002D64D2">
        <w:t xml:space="preserve"> </w:t>
      </w:r>
      <w:r>
        <w:rPr>
          <w:rStyle w:val="Strong"/>
        </w:rPr>
        <w:t>(2 marks)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pPr>
        <w:pStyle w:val="NormalWeb"/>
      </w:pPr>
    </w:p>
    <w:p w:rsidR="002D64D2" w:rsidRDefault="002D64D2" w:rsidP="002D64D2">
      <w:pPr>
        <w:pStyle w:val="NormalWeb"/>
      </w:pPr>
    </w:p>
    <w:p w:rsidR="002D64D2" w:rsidRDefault="00A831B2" w:rsidP="002D64D2">
      <w:pPr>
        <w:pStyle w:val="NormalWeb"/>
      </w:pPr>
      <w:r>
        <w:lastRenderedPageBreak/>
        <w:t xml:space="preserve">c) State </w:t>
      </w:r>
      <w:r>
        <w:rPr>
          <w:rStyle w:val="Strong"/>
        </w:rPr>
        <w:t>two factors that can make a photograph poorly composed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(2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2D64D2">
        <w:t>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2D64D2">
        <w:t>_____________________________</w:t>
      </w:r>
    </w:p>
    <w:p w:rsidR="00A831B2" w:rsidRDefault="00A831B2" w:rsidP="002D64D2">
      <w:pPr>
        <w:pStyle w:val="NormalWeb"/>
        <w:numPr>
          <w:ilvl w:val="1"/>
          <w:numId w:val="1"/>
        </w:numPr>
      </w:pPr>
      <w:r>
        <w:t>Study the audio recording arrangement below.</w:t>
      </w:r>
    </w:p>
    <w:p w:rsidR="002D64D2" w:rsidRDefault="002D64D2" w:rsidP="00CF698F">
      <w:pPr>
        <w:pStyle w:val="NormalWeb"/>
        <w:jc w:val="center"/>
      </w:pPr>
      <w:r>
        <w:rPr>
          <w:noProof/>
        </w:rPr>
        <w:drawing>
          <wp:inline distT="0" distB="0" distL="0" distR="0">
            <wp:extent cx="2875005" cy="3019249"/>
            <wp:effectExtent l="0" t="0" r="1905" b="0"/>
            <wp:docPr id="8" name="Picture 8" descr="C:\Users\OSCAR\Downloads\ChatGPT Image Sep 13, 2026, 12_28_2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OSCAR\Downloads\ChatGPT Image Sep 13, 2026, 12_28_24 P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428" cy="302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4D2" w:rsidRDefault="00A831B2" w:rsidP="002D64D2">
      <w:pPr>
        <w:pStyle w:val="NormalWeb"/>
      </w:pPr>
      <w:r>
        <w:t>a) Identify the four pieces of equipment represented in the diagram.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(4 marks)</w:t>
      </w:r>
    </w:p>
    <w:p w:rsidR="00A831B2" w:rsidRDefault="00A831B2" w:rsidP="00A831B2">
      <w:pPr>
        <w:pStyle w:val="NormalWeb"/>
      </w:pPr>
      <w:r>
        <w:t>i. _______________________________________________________________</w:t>
      </w:r>
      <w:r w:rsidR="002D64D2">
        <w:t>______________________________</w:t>
      </w:r>
    </w:p>
    <w:p w:rsidR="00A831B2" w:rsidRDefault="00A831B2" w:rsidP="00A831B2">
      <w:pPr>
        <w:pStyle w:val="NormalWeb"/>
      </w:pPr>
      <w:r>
        <w:t>ii. _______________________________________________________________</w:t>
      </w:r>
      <w:r w:rsidR="002D64D2">
        <w:t>______________________________</w:t>
      </w:r>
    </w:p>
    <w:p w:rsidR="00A831B2" w:rsidRDefault="00A831B2" w:rsidP="00A831B2">
      <w:pPr>
        <w:pStyle w:val="NormalWeb"/>
      </w:pPr>
      <w:r>
        <w:t>iii. _______________________________________________________________</w:t>
      </w:r>
      <w:r w:rsidR="002D64D2">
        <w:t>_____________________________</w:t>
      </w:r>
    </w:p>
    <w:p w:rsidR="00A831B2" w:rsidRDefault="00A831B2" w:rsidP="00A831B2">
      <w:pPr>
        <w:pStyle w:val="NormalWeb"/>
      </w:pPr>
      <w:r>
        <w:t>iv. _______________________________________________________________</w:t>
      </w:r>
      <w:r w:rsidR="002D64D2">
        <w:t>_____________________________</w:t>
      </w:r>
    </w:p>
    <w:p w:rsidR="00A831B2" w:rsidRDefault="00A831B2" w:rsidP="00A831B2">
      <w:pPr>
        <w:pStyle w:val="NormalWeb"/>
      </w:pPr>
      <w:r>
        <w:t>b) State the function of:</w:t>
      </w:r>
    </w:p>
    <w:p w:rsidR="00A831B2" w:rsidRDefault="00A831B2" w:rsidP="00A831B2">
      <w:pPr>
        <w:pStyle w:val="NormalWeb"/>
      </w:pPr>
      <w:r>
        <w:t xml:space="preserve">i. </w:t>
      </w:r>
      <w:r>
        <w:rPr>
          <w:rStyle w:val="Strong"/>
        </w:rPr>
        <w:t>Audio mixer</w:t>
      </w:r>
      <w:r w:rsidR="002D64D2">
        <w:rPr>
          <w:rStyle w:val="Strong"/>
        </w:rPr>
        <w:t xml:space="preserve"> </w:t>
      </w:r>
      <w:r>
        <w:rPr>
          <w:rStyle w:val="Strong"/>
        </w:rPr>
        <w:t>(1 mark)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A831B2" w:rsidRDefault="00A831B2" w:rsidP="00A831B2">
      <w:pPr>
        <w:pStyle w:val="NormalWeb"/>
      </w:pPr>
      <w:r>
        <w:t xml:space="preserve">ii. </w:t>
      </w:r>
      <w:r>
        <w:rPr>
          <w:rStyle w:val="Strong"/>
        </w:rPr>
        <w:t>Audio recorder</w:t>
      </w:r>
      <w:r w:rsidR="002D64D2">
        <w:rPr>
          <w:rStyle w:val="Strong"/>
        </w:rPr>
        <w:t xml:space="preserve"> </w:t>
      </w:r>
      <w:r>
        <w:rPr>
          <w:rStyle w:val="Strong"/>
        </w:rPr>
        <w:t>(1 mark)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A831B2" w:rsidRDefault="00A831B2" w:rsidP="00A831B2">
      <w:pPr>
        <w:pStyle w:val="NormalWeb"/>
      </w:pPr>
      <w:r>
        <w:t xml:space="preserve">iii. </w:t>
      </w:r>
      <w:r>
        <w:rPr>
          <w:rStyle w:val="Strong"/>
        </w:rPr>
        <w:t>Headphones</w:t>
      </w:r>
      <w:r w:rsidR="002D64D2">
        <w:rPr>
          <w:rStyle w:val="Strong"/>
        </w:rPr>
        <w:t xml:space="preserve"> </w:t>
      </w:r>
      <w:r>
        <w:rPr>
          <w:rStyle w:val="Strong"/>
        </w:rPr>
        <w:t>(1 mark)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A831B2" w:rsidP="002D64D2">
      <w:pPr>
        <w:pStyle w:val="NormalWeb"/>
      </w:pPr>
      <w:r>
        <w:lastRenderedPageBreak/>
        <w:t xml:space="preserve">c) Explain </w:t>
      </w:r>
      <w:r>
        <w:rPr>
          <w:rStyle w:val="Strong"/>
        </w:rPr>
        <w:t>three causes of poor-quality sound during recording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(3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iii. ____________________________________________________________________________________________</w:t>
      </w:r>
    </w:p>
    <w:p w:rsidR="00A831B2" w:rsidRDefault="00A831B2" w:rsidP="002D64D2">
      <w:pPr>
        <w:pStyle w:val="NormalWeb"/>
        <w:numPr>
          <w:ilvl w:val="1"/>
          <w:numId w:val="1"/>
        </w:numPr>
      </w:pPr>
      <w:r>
        <w:t>A media club produces a short news bulletin. During editing, the learners discover that some footage is unnecessary, the sound levels vary greatly and the opening lacks a title.</w:t>
      </w:r>
    </w:p>
    <w:p w:rsidR="002D64D2" w:rsidRDefault="00A831B2" w:rsidP="002D64D2">
      <w:pPr>
        <w:pStyle w:val="NormalWeb"/>
      </w:pPr>
      <w:r>
        <w:t xml:space="preserve">a) Identify </w:t>
      </w:r>
      <w:r>
        <w:rPr>
          <w:rStyle w:val="Strong"/>
        </w:rPr>
        <w:t>three editing operations</w:t>
      </w:r>
      <w:r>
        <w:t xml:space="preserve"> that should be performed.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(3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iii. ____________________________________________________________________________________________</w:t>
      </w:r>
    </w:p>
    <w:p w:rsidR="00A831B2" w:rsidRDefault="00A831B2" w:rsidP="00A831B2">
      <w:pPr>
        <w:pStyle w:val="NormalWeb"/>
      </w:pPr>
      <w:r>
        <w:t>b) Explain how each of the following can improve the final production:</w:t>
      </w:r>
    </w:p>
    <w:p w:rsidR="00A831B2" w:rsidRDefault="00A831B2" w:rsidP="00A831B2">
      <w:pPr>
        <w:pStyle w:val="NormalWeb"/>
      </w:pPr>
      <w:r>
        <w:t xml:space="preserve">i. </w:t>
      </w:r>
      <w:r>
        <w:rPr>
          <w:rStyle w:val="Strong"/>
        </w:rPr>
        <w:t>Trimming</w:t>
      </w:r>
      <w:r w:rsidR="002D64D2">
        <w:rPr>
          <w:rStyle w:val="Strong"/>
        </w:rPr>
        <w:t xml:space="preserve"> </w:t>
      </w:r>
      <w:r>
        <w:rPr>
          <w:rStyle w:val="Strong"/>
        </w:rPr>
        <w:t>(1 mark)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A831B2" w:rsidRDefault="00A831B2" w:rsidP="00A831B2">
      <w:pPr>
        <w:pStyle w:val="NormalWeb"/>
      </w:pPr>
      <w:r>
        <w:t xml:space="preserve">ii. </w:t>
      </w:r>
      <w:r>
        <w:rPr>
          <w:rStyle w:val="Strong"/>
        </w:rPr>
        <w:t>Audio adjustment</w:t>
      </w:r>
      <w:r w:rsidR="002D64D2">
        <w:rPr>
          <w:rStyle w:val="Strong"/>
        </w:rPr>
        <w:t xml:space="preserve"> </w:t>
      </w:r>
      <w:r>
        <w:rPr>
          <w:rStyle w:val="Strong"/>
        </w:rPr>
        <w:t>(1 mark)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A831B2" w:rsidRDefault="00A831B2" w:rsidP="00A831B2">
      <w:pPr>
        <w:pStyle w:val="NormalWeb"/>
      </w:pPr>
      <w:r>
        <w:t xml:space="preserve">iii. </w:t>
      </w:r>
      <w:r>
        <w:rPr>
          <w:rStyle w:val="Strong"/>
        </w:rPr>
        <w:t>Adding titles</w:t>
      </w:r>
      <w:r w:rsidR="002D64D2">
        <w:rPr>
          <w:rStyle w:val="Strong"/>
        </w:rPr>
        <w:t xml:space="preserve"> </w:t>
      </w:r>
      <w:r>
        <w:rPr>
          <w:rStyle w:val="Strong"/>
        </w:rPr>
        <w:t>(1 mark)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2D64D2" w:rsidP="002D64D2">
      <w:r>
        <w:t>________________________________________________________________________________________________________</w:t>
      </w:r>
    </w:p>
    <w:p w:rsidR="002D64D2" w:rsidRDefault="00A831B2" w:rsidP="002D64D2">
      <w:pPr>
        <w:pStyle w:val="NormalWeb"/>
      </w:pPr>
      <w:r>
        <w:t xml:space="preserve">c) State </w:t>
      </w:r>
      <w:r>
        <w:rPr>
          <w:rStyle w:val="Strong"/>
        </w:rPr>
        <w:t>two visual elements</w:t>
      </w:r>
      <w:r>
        <w:t xml:space="preserve"> that may be added during video editing.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(2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2D64D2" w:rsidRDefault="00A831B2" w:rsidP="002D64D2">
      <w:pPr>
        <w:pStyle w:val="NormalWeb"/>
        <w:rPr>
          <w:rStyle w:val="Strong"/>
        </w:rPr>
      </w:pPr>
      <w:r>
        <w:t xml:space="preserve">d) State </w:t>
      </w:r>
      <w:r>
        <w:rPr>
          <w:rStyle w:val="Strong"/>
        </w:rPr>
        <w:t>two considerations when choosing an output format for a video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(2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CF698F" w:rsidRDefault="00CF698F" w:rsidP="00CF698F">
      <w:pPr>
        <w:pStyle w:val="NormalWeb"/>
      </w:pPr>
    </w:p>
    <w:p w:rsidR="00CF698F" w:rsidRDefault="00CF698F" w:rsidP="00CF698F">
      <w:pPr>
        <w:pStyle w:val="NormalWeb"/>
      </w:pPr>
    </w:p>
    <w:p w:rsidR="00A831B2" w:rsidRDefault="00A831B2" w:rsidP="002D64D2">
      <w:pPr>
        <w:pStyle w:val="NormalWeb"/>
        <w:numPr>
          <w:ilvl w:val="1"/>
          <w:numId w:val="1"/>
        </w:numPr>
      </w:pPr>
      <w:r>
        <w:lastRenderedPageBreak/>
        <w:t>A Grade 10 learner has developed skills in photography, video production and graphic design. The learner plans to start a small media enterprise serving schools and local businesses.</w:t>
      </w:r>
    </w:p>
    <w:p w:rsidR="002D64D2" w:rsidRDefault="00A831B2" w:rsidP="002D64D2">
      <w:pPr>
        <w:pStyle w:val="NormalWeb"/>
      </w:pPr>
      <w:r>
        <w:t xml:space="preserve">a) Identify </w:t>
      </w:r>
      <w:r>
        <w:rPr>
          <w:rStyle w:val="Strong"/>
        </w:rPr>
        <w:t>three services</w:t>
      </w:r>
      <w:r>
        <w:t xml:space="preserve"> that the learner could offer to clients.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(3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iii. ____________________________________________________________________________________________</w:t>
      </w:r>
    </w:p>
    <w:p w:rsidR="002D64D2" w:rsidRDefault="00A831B2" w:rsidP="002D64D2">
      <w:pPr>
        <w:pStyle w:val="NormalWeb"/>
      </w:pPr>
      <w:r>
        <w:t xml:space="preserve">b) Explain </w:t>
      </w:r>
      <w:r>
        <w:rPr>
          <w:rStyle w:val="Strong"/>
        </w:rPr>
        <w:t>two ways the learner could market the media enterprise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(2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2D64D2" w:rsidRDefault="00A831B2" w:rsidP="002D64D2">
      <w:pPr>
        <w:pStyle w:val="NormalWeb"/>
      </w:pPr>
      <w:r>
        <w:t xml:space="preserve">c) State </w:t>
      </w:r>
      <w:r>
        <w:rPr>
          <w:rStyle w:val="Strong"/>
        </w:rPr>
        <w:t>three factors that should be considered when setting prices for media services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(3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iii. ____________________________________________________________________________________________</w:t>
      </w:r>
    </w:p>
    <w:p w:rsidR="002D64D2" w:rsidRDefault="00A831B2" w:rsidP="002D64D2">
      <w:pPr>
        <w:pStyle w:val="NormalWeb"/>
      </w:pPr>
      <w:r>
        <w:t xml:space="preserve">d) State </w:t>
      </w:r>
      <w:r>
        <w:rPr>
          <w:rStyle w:val="Strong"/>
        </w:rPr>
        <w:t>two qualities of a successful media entrepreneur</w:t>
      </w:r>
      <w:r>
        <w:t>.</w:t>
      </w:r>
      <w:r w:rsidR="002D64D2" w:rsidRPr="002D64D2">
        <w:rPr>
          <w:rStyle w:val="Strong"/>
        </w:rPr>
        <w:t xml:space="preserve"> </w:t>
      </w:r>
      <w:r w:rsidR="002D64D2">
        <w:rPr>
          <w:rStyle w:val="Strong"/>
        </w:rPr>
        <w:t>(2 marks)</w:t>
      </w:r>
    </w:p>
    <w:p w:rsidR="00CF698F" w:rsidRDefault="00CF698F" w:rsidP="00CF698F">
      <w:pPr>
        <w:pStyle w:val="NormalWeb"/>
      </w:pPr>
      <w:r>
        <w:t>i. _____________________________________________________________________________________________</w:t>
      </w:r>
    </w:p>
    <w:p w:rsidR="00CF698F" w:rsidRDefault="00CF698F" w:rsidP="00CF698F">
      <w:pPr>
        <w:pStyle w:val="NormalWeb"/>
      </w:pPr>
      <w:r>
        <w:t>ii. _____________________________________________________________________________________________</w:t>
      </w:r>
    </w:p>
    <w:p w:rsidR="00A831B2" w:rsidRDefault="00A831B2" w:rsidP="00A831B2"/>
    <w:p w:rsidR="00CF698F" w:rsidRDefault="00CF698F" w:rsidP="00A831B2"/>
    <w:p w:rsidR="00CF698F" w:rsidRDefault="00CF698F" w:rsidP="00A831B2"/>
    <w:p w:rsidR="00CF698F" w:rsidRDefault="00CF698F" w:rsidP="00A831B2"/>
    <w:p w:rsidR="00CF698F" w:rsidRDefault="00CF698F" w:rsidP="00A831B2"/>
    <w:p w:rsidR="00CF698F" w:rsidRDefault="00CF698F" w:rsidP="00A831B2"/>
    <w:p w:rsidR="00CF698F" w:rsidRDefault="00CF698F" w:rsidP="00A831B2"/>
    <w:p w:rsidR="00CF698F" w:rsidRDefault="00CF698F" w:rsidP="00A831B2"/>
    <w:p w:rsidR="00CF698F" w:rsidRDefault="00CF698F" w:rsidP="00A831B2"/>
    <w:p w:rsidR="00A831B2" w:rsidRDefault="002D64D2" w:rsidP="002D64D2">
      <w:pPr>
        <w:pStyle w:val="Heading1"/>
        <w:jc w:val="center"/>
        <w:rPr>
          <w:color w:val="auto"/>
        </w:rPr>
      </w:pPr>
      <w:r w:rsidRPr="002D64D2">
        <w:rPr>
          <w:color w:val="auto"/>
        </w:rPr>
        <w:t>THIS IS THE LAST PRINTED PAGE</w:t>
      </w:r>
    </w:p>
    <w:p w:rsidR="00CF698F" w:rsidRDefault="00CF698F" w:rsidP="00CF698F"/>
    <w:p w:rsidR="00CF698F" w:rsidRDefault="00CF698F" w:rsidP="00CF698F"/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lastRenderedPageBreak/>
        <w:t>GRADE 10 MEDIA TECHNOLOGY</w:t>
      </w:r>
    </w:p>
    <w:p w:rsidR="00A831B2" w:rsidRPr="00CF698F" w:rsidRDefault="00A831B2" w:rsidP="00A831B2">
      <w:pPr>
        <w:pStyle w:val="Heading3"/>
      </w:pPr>
      <w:r w:rsidRPr="00CF698F">
        <w:t>MARKING SCHEME / ANSWERS</w:t>
      </w:r>
    </w:p>
    <w:p w:rsidR="00A831B2" w:rsidRPr="00CF698F" w:rsidRDefault="00A831B2" w:rsidP="00CF698F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>SECTION A</w:t>
      </w:r>
      <w:r w:rsidR="00CF698F" w:rsidRPr="00CF698F">
        <w:rPr>
          <w:rFonts w:ascii="Times New Roman" w:hAnsi="Times New Roman" w:cs="Times New Roman"/>
          <w:color w:val="auto"/>
        </w:rPr>
        <w:t xml:space="preserve"> </w:t>
      </w:r>
      <w:r w:rsidRPr="00CF698F">
        <w:rPr>
          <w:rFonts w:ascii="Times New Roman" w:hAnsi="Times New Roman" w:cs="Times New Roman"/>
          <w:color w:val="auto"/>
        </w:rPr>
        <w:t>30 MARKS</w:t>
      </w:r>
    </w:p>
    <w:p w:rsidR="00A831B2" w:rsidRPr="00CF698F" w:rsidRDefault="00A831B2" w:rsidP="00A831B2">
      <w:pPr>
        <w:pStyle w:val="Heading3"/>
      </w:pPr>
      <w:r w:rsidRPr="00CF698F">
        <w:t xml:space="preserve">1: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a) Meaning of media content</w:t>
      </w:r>
      <w:r w:rsidRPr="00CF698F">
        <w:br/>
        <w:t xml:space="preserve">Media content refers to information, messages, ideas or materials created and communicated to an audience through a media platform.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b) Characteristics of effective media content</w:t>
      </w:r>
    </w:p>
    <w:p w:rsidR="00A831B2" w:rsidRPr="00CF698F" w:rsidRDefault="00A831B2" w:rsidP="00A831B2">
      <w:pPr>
        <w:pStyle w:val="NormalWeb"/>
      </w:pPr>
      <w:r w:rsidRPr="00CF698F">
        <w:t>Any three: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Clear and understandable.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Accurate and factual.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Relevant to the target audience.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Engaging/interesting.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Appropriate to the purpose.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Creative.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Well </w:t>
      </w:r>
      <w:proofErr w:type="spellStart"/>
      <w:r w:rsidRPr="00CF698F">
        <w:rPr>
          <w:rFonts w:ascii="Times New Roman" w:hAnsi="Times New Roman" w:cs="Times New Roman"/>
        </w:rPr>
        <w:t>organised</w:t>
      </w:r>
      <w:proofErr w:type="spellEnd"/>
      <w:r w:rsidRPr="00CF698F">
        <w:rPr>
          <w:rFonts w:ascii="Times New Roman" w:hAnsi="Times New Roman" w:cs="Times New Roman"/>
        </w:rPr>
        <w:t xml:space="preserve">. </w:t>
      </w:r>
    </w:p>
    <w:p w:rsidR="00A831B2" w:rsidRPr="00CF698F" w:rsidRDefault="00A831B2" w:rsidP="00420D0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Ethical and responsible.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3 × 1 = 3 marks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c) Media content used to educate learners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Educational videos.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Podcasts/audio lessons.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Digital presentations.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>Educational photographs/</w:t>
      </w:r>
      <w:proofErr w:type="spellStart"/>
      <w:r w:rsidRPr="00CF698F">
        <w:rPr>
          <w:rFonts w:ascii="Times New Roman" w:hAnsi="Times New Roman" w:cs="Times New Roman"/>
        </w:rPr>
        <w:t>infographics</w:t>
      </w:r>
      <w:proofErr w:type="spellEnd"/>
      <w:r w:rsidRPr="00CF698F">
        <w:rPr>
          <w:rFonts w:ascii="Times New Roman" w:hAnsi="Times New Roman" w:cs="Times New Roman"/>
        </w:rPr>
        <w:t xml:space="preserve">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E-books.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Educational television </w:t>
      </w:r>
      <w:proofErr w:type="spellStart"/>
      <w:r w:rsidRPr="00CF698F">
        <w:rPr>
          <w:rFonts w:ascii="Times New Roman" w:hAnsi="Times New Roman" w:cs="Times New Roman"/>
        </w:rPr>
        <w:t>programmes</w:t>
      </w:r>
      <w:proofErr w:type="spellEnd"/>
      <w:r w:rsidRPr="00CF698F">
        <w:rPr>
          <w:rFonts w:ascii="Times New Roman" w:hAnsi="Times New Roman" w:cs="Times New Roman"/>
        </w:rPr>
        <w:t xml:space="preserve">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Online tutorials. </w:t>
      </w:r>
    </w:p>
    <w:p w:rsidR="00A831B2" w:rsidRPr="00CF698F" w:rsidRDefault="00A831B2" w:rsidP="00420D0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Documentaries.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2"/>
      </w:pPr>
      <w:r w:rsidRPr="00CF698F">
        <w:t xml:space="preserve">2: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a) Three major media components</w:t>
      </w:r>
    </w:p>
    <w:p w:rsidR="00A831B2" w:rsidRPr="00CF698F" w:rsidRDefault="00A831B2" w:rsidP="00A831B2">
      <w:pPr>
        <w:pStyle w:val="NormalWeb"/>
      </w:pPr>
      <w:r w:rsidRPr="00CF698F">
        <w:t>Accept:</w:t>
      </w:r>
    </w:p>
    <w:p w:rsidR="00A831B2" w:rsidRPr="00CF698F" w:rsidRDefault="00A831B2" w:rsidP="00A831B2">
      <w:pPr>
        <w:pStyle w:val="NormalWeb"/>
      </w:pPr>
      <w:r w:rsidRPr="00CF698F">
        <w:t xml:space="preserve">i. </w:t>
      </w:r>
      <w:r w:rsidRPr="00CF698F">
        <w:rPr>
          <w:rStyle w:val="Strong"/>
        </w:rPr>
        <w:t>Text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ii. </w:t>
      </w:r>
      <w:r w:rsidRPr="00CF698F">
        <w:rPr>
          <w:rStyle w:val="Strong"/>
        </w:rPr>
        <w:t>Images/graphics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iii. </w:t>
      </w:r>
      <w:r w:rsidRPr="00CF698F">
        <w:rPr>
          <w:rStyle w:val="Strong"/>
        </w:rPr>
        <w:t>Audio/video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>Other appropriate media components such as animation may be accepted where correctly explained.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lastRenderedPageBreak/>
        <w:t>b) Importance of combining different media components</w:t>
      </w:r>
    </w:p>
    <w:p w:rsidR="00A831B2" w:rsidRPr="00CF698F" w:rsidRDefault="00A831B2" w:rsidP="00420D0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It makes content more engaging and easier to understand by presenting information in different forms.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c) Example of a multimedia production</w:t>
      </w:r>
    </w:p>
    <w:p w:rsidR="00A831B2" w:rsidRPr="00CF698F" w:rsidRDefault="00A831B2" w:rsidP="00A831B2">
      <w:pPr>
        <w:pStyle w:val="NormalWeb"/>
      </w:pPr>
      <w:r w:rsidRPr="00CF698F">
        <w:t>Any one:</w:t>
      </w:r>
    </w:p>
    <w:p w:rsidR="00A831B2" w:rsidRPr="00CF698F" w:rsidRDefault="00A831B2" w:rsidP="00420D0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Educational presentation containing text, images, sound and video. </w:t>
      </w:r>
    </w:p>
    <w:p w:rsidR="00A831B2" w:rsidRPr="00CF698F" w:rsidRDefault="00A831B2" w:rsidP="00420D0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Interactive website. </w:t>
      </w:r>
    </w:p>
    <w:p w:rsidR="00A831B2" w:rsidRPr="00CF698F" w:rsidRDefault="00A831B2" w:rsidP="00420D0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Multimedia advertisement. </w:t>
      </w:r>
    </w:p>
    <w:p w:rsidR="00A831B2" w:rsidRPr="00CF698F" w:rsidRDefault="00A831B2" w:rsidP="00420D0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Digital documentary. </w:t>
      </w:r>
    </w:p>
    <w:p w:rsidR="00A831B2" w:rsidRPr="00CF698F" w:rsidRDefault="00A831B2" w:rsidP="00420D0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Educational video with graphics and narration.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3: </w:t>
      </w:r>
    </w:p>
    <w:p w:rsidR="00A831B2" w:rsidRPr="00CF698F" w:rsidRDefault="00A831B2" w:rsidP="00A831B2">
      <w:pPr>
        <w:pStyle w:val="Heading3"/>
      </w:pPr>
      <w:r w:rsidRPr="00CF698F">
        <w:t>a) Information to establish before production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Purpose/objective of the video.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Target audience.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Main message.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Content/topic.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Duration.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Location.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Available resources.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Production schedule.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Budget. </w:t>
      </w:r>
    </w:p>
    <w:p w:rsidR="00A831B2" w:rsidRPr="00CF698F" w:rsidRDefault="00A831B2" w:rsidP="00420D0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Required personnel/equipment.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3"/>
      </w:pPr>
      <w:r w:rsidRPr="00CF698F">
        <w:t>b) Importance of planning</w:t>
      </w:r>
    </w:p>
    <w:p w:rsidR="00A831B2" w:rsidRPr="00CF698F" w:rsidRDefault="00A831B2" w:rsidP="00A831B2">
      <w:pPr>
        <w:pStyle w:val="NormalWeb"/>
      </w:pPr>
      <w:r w:rsidRPr="00CF698F">
        <w:t>Any three explained points:</w:t>
      </w:r>
    </w:p>
    <w:p w:rsidR="00A831B2" w:rsidRPr="00CF698F" w:rsidRDefault="00A831B2" w:rsidP="00420D0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t>Saves time</w:t>
      </w:r>
      <w:r w:rsidRPr="00CF698F">
        <w:rPr>
          <w:rFonts w:ascii="Times New Roman" w:hAnsi="Times New Roman" w:cs="Times New Roman"/>
        </w:rPr>
        <w:t xml:space="preserve"> – Activities are </w:t>
      </w:r>
      <w:proofErr w:type="spellStart"/>
      <w:r w:rsidRPr="00CF698F">
        <w:rPr>
          <w:rFonts w:ascii="Times New Roman" w:hAnsi="Times New Roman" w:cs="Times New Roman"/>
        </w:rPr>
        <w:t>organised</w:t>
      </w:r>
      <w:proofErr w:type="spellEnd"/>
      <w:r w:rsidRPr="00CF698F">
        <w:rPr>
          <w:rFonts w:ascii="Times New Roman" w:hAnsi="Times New Roman" w:cs="Times New Roman"/>
        </w:rPr>
        <w:t xml:space="preserve"> before production begins.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t>Controls resources/costs</w:t>
      </w:r>
      <w:r w:rsidRPr="00CF698F">
        <w:rPr>
          <w:rFonts w:ascii="Times New Roman" w:hAnsi="Times New Roman" w:cs="Times New Roman"/>
        </w:rPr>
        <w:t xml:space="preserve"> – Equipment, personnel and finances can be planned properly.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t>Improves quality</w:t>
      </w:r>
      <w:r w:rsidRPr="00CF698F">
        <w:rPr>
          <w:rFonts w:ascii="Times New Roman" w:hAnsi="Times New Roman" w:cs="Times New Roman"/>
        </w:rPr>
        <w:t xml:space="preserve"> – Proper preparation helps producers achieve the intended message and production standards.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A831B2">
      <w:pPr>
        <w:pStyle w:val="NormalWeb"/>
      </w:pPr>
      <w:r w:rsidRPr="00CF698F">
        <w:t>Other acceptable points:</w:t>
      </w:r>
    </w:p>
    <w:p w:rsidR="00A831B2" w:rsidRPr="00CF698F" w:rsidRDefault="00A831B2" w:rsidP="00420D0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Reduces errors. </w:t>
      </w:r>
    </w:p>
    <w:p w:rsidR="00A831B2" w:rsidRPr="00CF698F" w:rsidRDefault="00A831B2" w:rsidP="00420D0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Ensures appropriate equipment is available. </w:t>
      </w:r>
    </w:p>
    <w:p w:rsidR="00A831B2" w:rsidRPr="00CF698F" w:rsidRDefault="00A831B2" w:rsidP="00420D0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Clarifies roles and responsibilities. </w:t>
      </w:r>
    </w:p>
    <w:p w:rsidR="00A831B2" w:rsidRPr="00CF698F" w:rsidRDefault="00A831B2" w:rsidP="00420D0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Helps meet deadlines. </w:t>
      </w:r>
    </w:p>
    <w:p w:rsidR="00A831B2" w:rsidRPr="00CF698F" w:rsidRDefault="00A831B2" w:rsidP="00420D0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Identifies potential problems early.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3 × 1 = 3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lastRenderedPageBreak/>
        <w:t xml:space="preserve">4: </w:t>
      </w:r>
    </w:p>
    <w:p w:rsidR="00A831B2" w:rsidRPr="00CF698F" w:rsidRDefault="00A831B2" w:rsidP="00A831B2">
      <w:pPr>
        <w:pStyle w:val="Heading3"/>
      </w:pPr>
      <w:r w:rsidRPr="00CF698F">
        <w:t>a) Safety precautions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Handle equipment carefully.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Keep electrical equipment away from water.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Switch off equipment before connecting/disconnecting cables where appropriate.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Avoid overloading electrical sockets.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Store equipment safely after use.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Use equipment according to manufacturer's instructions.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Keep cables properly arranged to prevent tripping. </w:t>
      </w:r>
    </w:p>
    <w:p w:rsidR="00A831B2" w:rsidRPr="00CF698F" w:rsidRDefault="00A831B2" w:rsidP="00420D0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Do not operate damaged equipment.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3"/>
      </w:pPr>
      <w:r w:rsidRPr="00CF698F">
        <w:t>b) Equipment maintenance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Clean equipment regularly.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Store equipment in appropriate cases.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Keep equipment dry and dust-free.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Charge/store batteries appropriately.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Inspect cables regularly.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Carry out regular servicing.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Protect lenses with caps. </w:t>
      </w:r>
    </w:p>
    <w:p w:rsidR="00A831B2" w:rsidRPr="00CF698F" w:rsidRDefault="00A831B2" w:rsidP="00420D0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Keep equipment away from excessive heat/moisture.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5: </w:t>
      </w:r>
    </w:p>
    <w:p w:rsidR="00A831B2" w:rsidRPr="00CF698F" w:rsidRDefault="00A831B2" w:rsidP="00A831B2">
      <w:pPr>
        <w:pStyle w:val="Heading3"/>
      </w:pPr>
      <w:r w:rsidRPr="00CF698F">
        <w:t>a) Target audience</w:t>
      </w:r>
    </w:p>
    <w:p w:rsidR="00A831B2" w:rsidRPr="00CF698F" w:rsidRDefault="00A831B2" w:rsidP="00A831B2">
      <w:pPr>
        <w:pStyle w:val="NormalWeb"/>
      </w:pPr>
      <w:r w:rsidRPr="00CF698F">
        <w:t xml:space="preserve">The </w:t>
      </w:r>
      <w:r w:rsidRPr="00CF698F">
        <w:rPr>
          <w:rStyle w:val="Strong"/>
        </w:rPr>
        <w:t>target audience</w:t>
      </w:r>
      <w:r w:rsidRPr="00CF698F">
        <w:t xml:space="preserve"> is the specific group of people for whom a media message or production is intended.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Heading3"/>
      </w:pPr>
      <w:r w:rsidRPr="00CF698F">
        <w:t>b) Factors influencing choice of language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Age of audience.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Education level.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Cultural background.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Language proficiency.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Purpose of the media content.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Location of audience.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Nature of the subject. </w:t>
      </w:r>
    </w:p>
    <w:p w:rsidR="00A831B2" w:rsidRPr="00CF698F" w:rsidRDefault="00A831B2" w:rsidP="00420D0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Formality required.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3"/>
      </w:pPr>
      <w:r w:rsidRPr="00CF698F">
        <w:t>c) Importance of understanding the target audience</w:t>
      </w:r>
    </w:p>
    <w:p w:rsidR="00A831B2" w:rsidRPr="00CF698F" w:rsidRDefault="00A831B2" w:rsidP="00A831B2">
      <w:pPr>
        <w:pStyle w:val="NormalWeb"/>
      </w:pPr>
      <w:r w:rsidRPr="00CF698F">
        <w:t>Any two explained:</w:t>
      </w:r>
    </w:p>
    <w:p w:rsidR="00A831B2" w:rsidRPr="00CF698F" w:rsidRDefault="00A831B2" w:rsidP="00420D0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lastRenderedPageBreak/>
        <w:t>Helps select appropriate language and presentation style</w:t>
      </w:r>
      <w:r w:rsidRPr="00CF698F">
        <w:rPr>
          <w:rFonts w:ascii="Times New Roman" w:hAnsi="Times New Roman" w:cs="Times New Roman"/>
        </w:rPr>
        <w:t xml:space="preserve"> so that the audience can understand the message.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t>Makes content more relevant and engaging</w:t>
      </w:r>
      <w:r w:rsidRPr="00CF698F">
        <w:rPr>
          <w:rFonts w:ascii="Times New Roman" w:hAnsi="Times New Roman" w:cs="Times New Roman"/>
        </w:rPr>
        <w:t xml:space="preserve"> to the intended audience.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A831B2">
      <w:pPr>
        <w:pStyle w:val="NormalWeb"/>
      </w:pPr>
      <w:r w:rsidRPr="00CF698F">
        <w:t>Other acceptable answers:</w:t>
      </w:r>
    </w:p>
    <w:p w:rsidR="00A831B2" w:rsidRPr="00CF698F" w:rsidRDefault="00A831B2" w:rsidP="00420D0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Helps select the appropriate media platform. </w:t>
      </w:r>
    </w:p>
    <w:p w:rsidR="00A831B2" w:rsidRPr="00CF698F" w:rsidRDefault="00A831B2" w:rsidP="00420D0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Helps determine suitable images and sounds. </w:t>
      </w:r>
    </w:p>
    <w:p w:rsidR="00A831B2" w:rsidRPr="00CF698F" w:rsidRDefault="00A831B2" w:rsidP="00420D0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Improves communication effectiveness. </w:t>
      </w:r>
    </w:p>
    <w:p w:rsidR="00A831B2" w:rsidRPr="00CF698F" w:rsidRDefault="00A831B2" w:rsidP="00420D0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Helps meet audience needs. </w:t>
      </w:r>
    </w:p>
    <w:p w:rsidR="00A831B2" w:rsidRPr="00CF698F" w:rsidRDefault="00A831B2" w:rsidP="00420D0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Can increase audience participation.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6: </w:t>
      </w:r>
    </w:p>
    <w:p w:rsidR="00A831B2" w:rsidRPr="00CF698F" w:rsidRDefault="00A831B2" w:rsidP="00A831B2">
      <w:pPr>
        <w:pStyle w:val="Heading3"/>
      </w:pPr>
      <w:r w:rsidRPr="00CF698F">
        <w:t>a) Benefits of social media distribution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Reaches a large audience quickly. 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Allows rapid sharing. 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Enables audience interaction and feedback. 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Relatively inexpensive to distribute. 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Allows multimedia content. 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Can reach audiences beyond geographical boundaries. </w:t>
      </w:r>
    </w:p>
    <w:p w:rsidR="00A831B2" w:rsidRPr="00CF698F" w:rsidRDefault="00A831B2" w:rsidP="00420D0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Content can be updated easily.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3"/>
      </w:pPr>
      <w:r w:rsidRPr="00CF698F">
        <w:t>b) Danger of sharing unverified content</w:t>
      </w:r>
    </w:p>
    <w:p w:rsidR="00A831B2" w:rsidRPr="00CF698F" w:rsidRDefault="00A831B2" w:rsidP="00A831B2">
      <w:pPr>
        <w:pStyle w:val="NormalWeb"/>
      </w:pPr>
      <w:r w:rsidRPr="00CF698F">
        <w:t>Any one:</w:t>
      </w:r>
    </w:p>
    <w:p w:rsidR="00A831B2" w:rsidRPr="00CF698F" w:rsidRDefault="00A831B2" w:rsidP="00420D0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Spreads misinformation/disinformation. </w:t>
      </w:r>
    </w:p>
    <w:p w:rsidR="00A831B2" w:rsidRPr="00CF698F" w:rsidRDefault="00A831B2" w:rsidP="00420D0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Can damage someone's reputation. </w:t>
      </w:r>
    </w:p>
    <w:p w:rsidR="00A831B2" w:rsidRPr="00CF698F" w:rsidRDefault="00A831B2" w:rsidP="00420D0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May cause fear or confusion. </w:t>
      </w:r>
    </w:p>
    <w:p w:rsidR="00A831B2" w:rsidRPr="00CF698F" w:rsidRDefault="00A831B2" w:rsidP="00420D0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Can lead to conflict. </w:t>
      </w:r>
    </w:p>
    <w:p w:rsidR="00A831B2" w:rsidRPr="00CF698F" w:rsidRDefault="00A831B2" w:rsidP="00420D0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May result in legal or ethical consequences.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(1 mark)</w:t>
      </w:r>
    </w:p>
    <w:p w:rsidR="00A831B2" w:rsidRPr="00CF698F" w:rsidRDefault="00A831B2" w:rsidP="00A831B2">
      <w:pPr>
        <w:pStyle w:val="Heading3"/>
      </w:pPr>
      <w:r w:rsidRPr="00CF698F">
        <w:t>c) Ways of verifying information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Check reliable/authoritative sources. </w:t>
      </w:r>
    </w:p>
    <w:p w:rsidR="00A831B2" w:rsidRPr="00CF698F" w:rsidRDefault="00A831B2" w:rsidP="00420D0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Compare information from several credible sources. </w:t>
      </w:r>
    </w:p>
    <w:p w:rsidR="00A831B2" w:rsidRPr="00CF698F" w:rsidRDefault="00A831B2" w:rsidP="00420D0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Check the original source of the information. </w:t>
      </w:r>
    </w:p>
    <w:p w:rsidR="00A831B2" w:rsidRPr="00CF698F" w:rsidRDefault="00A831B2" w:rsidP="00420D0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Verify the date and context. </w:t>
      </w:r>
    </w:p>
    <w:p w:rsidR="00A831B2" w:rsidRPr="00CF698F" w:rsidRDefault="00A831B2" w:rsidP="00420D0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Consult </w:t>
      </w:r>
      <w:proofErr w:type="spellStart"/>
      <w:r w:rsidRPr="00CF698F">
        <w:rPr>
          <w:rFonts w:ascii="Times New Roman" w:hAnsi="Times New Roman" w:cs="Times New Roman"/>
        </w:rPr>
        <w:t>recognised</w:t>
      </w:r>
      <w:proofErr w:type="spellEnd"/>
      <w:r w:rsidRPr="00CF698F">
        <w:rPr>
          <w:rFonts w:ascii="Times New Roman" w:hAnsi="Times New Roman" w:cs="Times New Roman"/>
        </w:rPr>
        <w:t xml:space="preserve"> experts or official institutions. </w:t>
      </w:r>
    </w:p>
    <w:p w:rsidR="00A831B2" w:rsidRPr="00CF698F" w:rsidRDefault="00A831B2" w:rsidP="00420D0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Check whether photographs/videos have been manipulated or taken out of context.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lastRenderedPageBreak/>
        <w:t xml:space="preserve">7: </w:t>
      </w:r>
    </w:p>
    <w:p w:rsidR="00A831B2" w:rsidRPr="00CF698F" w:rsidRDefault="00A831B2" w:rsidP="00A831B2">
      <w:pPr>
        <w:pStyle w:val="Heading3"/>
      </w:pPr>
      <w:proofErr w:type="gramStart"/>
      <w:r w:rsidRPr="00CF698F">
        <w:t>a</w:t>
      </w:r>
      <w:proofErr w:type="gramEnd"/>
      <w:r w:rsidRPr="00CF698F">
        <w:t>) Identification [5 marks]</w:t>
      </w:r>
    </w:p>
    <w:p w:rsidR="00A831B2" w:rsidRPr="00CF698F" w:rsidRDefault="00A831B2" w:rsidP="00A831B2">
      <w:pPr>
        <w:pStyle w:val="NormalWeb"/>
      </w:pPr>
      <w:r w:rsidRPr="00CF698F">
        <w:t>Based on Figure 1:</w:t>
      </w:r>
    </w:p>
    <w:p w:rsidR="00A831B2" w:rsidRPr="00CF698F" w:rsidRDefault="00A831B2" w:rsidP="00A831B2">
      <w:pPr>
        <w:pStyle w:val="NormalWeb"/>
      </w:pPr>
      <w:r w:rsidRPr="00CF698F">
        <w:t xml:space="preserve">A. </w:t>
      </w:r>
      <w:r w:rsidRPr="00CF698F">
        <w:rPr>
          <w:rStyle w:val="Strong"/>
        </w:rPr>
        <w:t>Viewfinder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B. </w:t>
      </w:r>
      <w:r w:rsidRPr="00CF698F">
        <w:rPr>
          <w:rStyle w:val="Strong"/>
        </w:rPr>
        <w:t>LCD screen/display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C. </w:t>
      </w:r>
      <w:r w:rsidRPr="00CF698F">
        <w:rPr>
          <w:rStyle w:val="Strong"/>
        </w:rPr>
        <w:t>Lens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D. </w:t>
      </w:r>
      <w:r w:rsidRPr="00CF698F">
        <w:rPr>
          <w:rStyle w:val="Strong"/>
        </w:rPr>
        <w:t>Control/button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E. </w:t>
      </w:r>
      <w:r w:rsidRPr="00CF698F">
        <w:rPr>
          <w:rStyle w:val="Strong"/>
        </w:rPr>
        <w:t>Microphone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Note:</w:t>
      </w:r>
      <w:r w:rsidRPr="00CF698F">
        <w:t xml:space="preserve"> Where the learner identifies D more specifically as a recording control, shutter/record button or camera </w:t>
      </w:r>
      <w:proofErr w:type="gramStart"/>
      <w:r w:rsidRPr="00CF698F">
        <w:t>control,</w:t>
      </w:r>
      <w:proofErr w:type="gramEnd"/>
      <w:r w:rsidRPr="00CF698F">
        <w:t xml:space="preserve"> award the mark if appropriate to the indicated position.</w:t>
      </w:r>
    </w:p>
    <w:p w:rsidR="00A831B2" w:rsidRPr="00CF698F" w:rsidRDefault="00A831B2" w:rsidP="00A831B2">
      <w:pPr>
        <w:pStyle w:val="Heading3"/>
      </w:pPr>
      <w:r w:rsidRPr="00CF698F">
        <w:t>b) Functions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i. Viewfinder</w:t>
      </w:r>
      <w:r w:rsidRPr="00CF698F">
        <w:br/>
        <w:t xml:space="preserve">Used to view and frame the subject/scene being captured.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ii. Lens</w:t>
      </w:r>
      <w:r w:rsidRPr="00CF698F">
        <w:br/>
        <w:t xml:space="preserve">Collects and focuses light to form an image on the camera sensor.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iii. Microphone</w:t>
      </w:r>
      <w:r w:rsidRPr="00CF698F">
        <w:br/>
      </w:r>
      <w:proofErr w:type="gramStart"/>
      <w:r w:rsidRPr="00CF698F">
        <w:t>Captures</w:t>
      </w:r>
      <w:proofErr w:type="gramEnd"/>
      <w:r w:rsidRPr="00CF698F">
        <w:t xml:space="preserve"> sound/audio during recording.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Heading3"/>
      </w:pPr>
      <w:r w:rsidRPr="00CF698F">
        <w:t>c) Factors when selecting a camera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Image/video quality or resolution.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Sensor quality.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Lens compatibility.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Zoom capability.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Low-light performance.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Storage capacity.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Battery life.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Portability.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Cost/budget.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Recording features.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Audio inputs. </w:t>
      </w:r>
    </w:p>
    <w:p w:rsidR="00A831B2" w:rsidRPr="00CF698F" w:rsidRDefault="00A831B2" w:rsidP="00420D0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Intended purpose of production.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8: </w:t>
      </w:r>
    </w:p>
    <w:p w:rsidR="00A831B2" w:rsidRPr="00CF698F" w:rsidRDefault="00A831B2" w:rsidP="00A831B2">
      <w:pPr>
        <w:pStyle w:val="Heading3"/>
      </w:pPr>
      <w:r w:rsidRPr="00CF698F">
        <w:t>a) Four principles/techniques of composition</w:t>
      </w:r>
    </w:p>
    <w:p w:rsidR="00A831B2" w:rsidRPr="00CF698F" w:rsidRDefault="00A831B2" w:rsidP="00A831B2">
      <w:pPr>
        <w:pStyle w:val="NormalWeb"/>
      </w:pPr>
      <w:r w:rsidRPr="00CF698F">
        <w:t>Any four: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lastRenderedPageBreak/>
        <w:t xml:space="preserve">Rule of thirds.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Leading lines.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Balance.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Symmetry.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Framing.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Depth.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Perspective.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Pattern/repetition.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Negative space.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Proper background selection. </w:t>
      </w:r>
    </w:p>
    <w:p w:rsidR="00A831B2" w:rsidRPr="00CF698F" w:rsidRDefault="00A831B2" w:rsidP="00420D0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Appropriate point of view.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4 × 1 = 4 marks</w:t>
      </w:r>
    </w:p>
    <w:p w:rsidR="00A831B2" w:rsidRPr="00CF698F" w:rsidRDefault="00A831B2" w:rsidP="00A831B2">
      <w:pPr>
        <w:pStyle w:val="Heading3"/>
      </w:pPr>
      <w:r w:rsidRPr="00CF698F">
        <w:t>b) Explanation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i. Rule of thirds</w:t>
      </w:r>
    </w:p>
    <w:p w:rsidR="00A831B2" w:rsidRPr="00CF698F" w:rsidRDefault="00A831B2" w:rsidP="00A831B2">
      <w:pPr>
        <w:pStyle w:val="NormalWeb"/>
      </w:pPr>
      <w:r w:rsidRPr="00CF698F">
        <w:t xml:space="preserve">Divides the image into a grid of nine sections and places important subjects along the lines or at their intersections to create a balanced and visually appealing composition. </w:t>
      </w:r>
      <w:r w:rsidRPr="00CF698F">
        <w:rPr>
          <w:rStyle w:val="Strong"/>
        </w:rPr>
        <w:t>(2)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ii. Leading lines</w:t>
      </w:r>
    </w:p>
    <w:p w:rsidR="00A831B2" w:rsidRPr="00CF698F" w:rsidRDefault="00A831B2" w:rsidP="00A831B2">
      <w:pPr>
        <w:pStyle w:val="NormalWeb"/>
      </w:pPr>
      <w:proofErr w:type="gramStart"/>
      <w:r w:rsidRPr="00CF698F">
        <w:t>Uses lines within the scene to guide the viewer's eyes towards the main subject or through the photograph.</w:t>
      </w:r>
      <w:proofErr w:type="gramEnd"/>
      <w:r w:rsidRPr="00CF698F">
        <w:t xml:space="preserve"> </w:t>
      </w:r>
      <w:r w:rsidRPr="00CF698F">
        <w:rPr>
          <w:rStyle w:val="Strong"/>
        </w:rPr>
        <w:t>(2)</w:t>
      </w:r>
    </w:p>
    <w:p w:rsidR="00A831B2" w:rsidRPr="00CF698F" w:rsidRDefault="00A831B2" w:rsidP="00A831B2">
      <w:pPr>
        <w:pStyle w:val="Heading3"/>
      </w:pPr>
      <w:r w:rsidRPr="00CF698F">
        <w:t>c) Causes of poor composition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Distracting background.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Poor framing.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Subject placed awkwardly.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Excessive empty space.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Poor balance.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Unwanted objects in the frame.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Incorrect camera angle.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Subject cut off unintentionally. </w:t>
      </w:r>
    </w:p>
    <w:p w:rsidR="00A831B2" w:rsidRPr="00CF698F" w:rsidRDefault="00A831B2" w:rsidP="00420D0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Poor lighting affecting visibility.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9: </w:t>
      </w:r>
    </w:p>
    <w:p w:rsidR="00A831B2" w:rsidRPr="00CF698F" w:rsidRDefault="00A831B2" w:rsidP="00A831B2">
      <w:pPr>
        <w:pStyle w:val="Heading3"/>
      </w:pPr>
      <w:r w:rsidRPr="00CF698F">
        <w:t>a) Equipment identification [4 marks]</w:t>
      </w:r>
    </w:p>
    <w:p w:rsidR="00A831B2" w:rsidRPr="00CF698F" w:rsidRDefault="00A831B2" w:rsidP="00A831B2">
      <w:pPr>
        <w:pStyle w:val="NormalWeb"/>
      </w:pPr>
      <w:r w:rsidRPr="00CF698F">
        <w:t xml:space="preserve">i. </w:t>
      </w:r>
      <w:r w:rsidRPr="00CF698F">
        <w:rPr>
          <w:rStyle w:val="Strong"/>
        </w:rPr>
        <w:t>Microphone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ii. </w:t>
      </w:r>
      <w:r w:rsidRPr="00CF698F">
        <w:rPr>
          <w:rStyle w:val="Strong"/>
        </w:rPr>
        <w:t>Audio mixer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iii. </w:t>
      </w:r>
      <w:r w:rsidRPr="00CF698F">
        <w:rPr>
          <w:rStyle w:val="Strong"/>
        </w:rPr>
        <w:t>Audio recorder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t xml:space="preserve">iv. </w:t>
      </w:r>
      <w:r w:rsidRPr="00CF698F">
        <w:rPr>
          <w:rStyle w:val="Strong"/>
        </w:rPr>
        <w:t>Headphones</w:t>
      </w:r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Heading3"/>
      </w:pPr>
      <w:r w:rsidRPr="00CF698F">
        <w:t>b) Functions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i. Audio mixer</w:t>
      </w:r>
    </w:p>
    <w:p w:rsidR="00A831B2" w:rsidRPr="00CF698F" w:rsidRDefault="00A831B2" w:rsidP="00A831B2">
      <w:pPr>
        <w:pStyle w:val="NormalWeb"/>
      </w:pPr>
      <w:proofErr w:type="gramStart"/>
      <w:r w:rsidRPr="00CF698F">
        <w:lastRenderedPageBreak/>
        <w:t>Combines,</w:t>
      </w:r>
      <w:proofErr w:type="gramEnd"/>
      <w:r w:rsidRPr="00CF698F">
        <w:t xml:space="preserve"> balances and controls audio signals from different sources.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ii. Audio recorder</w:t>
      </w:r>
    </w:p>
    <w:p w:rsidR="00A831B2" w:rsidRPr="00CF698F" w:rsidRDefault="00A831B2" w:rsidP="00A831B2">
      <w:pPr>
        <w:pStyle w:val="NormalWeb"/>
      </w:pPr>
      <w:proofErr w:type="gramStart"/>
      <w:r w:rsidRPr="00CF698F">
        <w:t>Records and stores audio signals for later playback/editing.</w:t>
      </w:r>
      <w:proofErr w:type="gramEnd"/>
      <w:r w:rsidRPr="00CF698F">
        <w:t xml:space="preserve">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iii. Headphones</w:t>
      </w:r>
    </w:p>
    <w:p w:rsidR="00A831B2" w:rsidRPr="00CF698F" w:rsidRDefault="00A831B2" w:rsidP="00A831B2">
      <w:pPr>
        <w:pStyle w:val="NormalWeb"/>
      </w:pPr>
      <w:r w:rsidRPr="00CF698F">
        <w:t xml:space="preserve">Allow the sound operator to monitor the recorded/ incoming audio and detect problems such as noise or distortion.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Heading3"/>
      </w:pPr>
      <w:r w:rsidRPr="00CF698F">
        <w:t>c) Causes of poor-quality sound</w:t>
      </w:r>
    </w:p>
    <w:p w:rsidR="00A831B2" w:rsidRPr="00CF698F" w:rsidRDefault="00A831B2" w:rsidP="00A831B2">
      <w:pPr>
        <w:pStyle w:val="NormalWeb"/>
      </w:pPr>
      <w:r w:rsidRPr="00CF698F">
        <w:t>Any three: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Background/environmental noise.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Microphone placed too far from the speaker.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Excessively high or low recording levels.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Damaged microphone/cables.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Wind noise.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Electrical interference.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Poor microphone positioning.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Acoustic echo/reverberation.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Failure to monitor sound. </w:t>
      </w:r>
    </w:p>
    <w:p w:rsidR="00A831B2" w:rsidRPr="00CF698F" w:rsidRDefault="00A831B2" w:rsidP="00420D0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Distortion caused by excessive volume.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3 × 1 = 3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10: </w:t>
      </w:r>
    </w:p>
    <w:p w:rsidR="00A831B2" w:rsidRPr="00CF698F" w:rsidRDefault="00A831B2" w:rsidP="00A831B2">
      <w:pPr>
        <w:pStyle w:val="Heading3"/>
      </w:pPr>
      <w:r w:rsidRPr="00CF698F">
        <w:t>a) Editing operations</w:t>
      </w:r>
    </w:p>
    <w:p w:rsidR="00A831B2" w:rsidRPr="00CF698F" w:rsidRDefault="00A831B2" w:rsidP="00A831B2">
      <w:pPr>
        <w:pStyle w:val="NormalWeb"/>
      </w:pPr>
      <w:r w:rsidRPr="00CF698F">
        <w:t>Any three: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Trimming/cutting unwanted footage.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Adjusting audio levels.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Adding titles.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Arranging clips in sequence.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Adding transitions.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Colour correction.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Adding background music.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Removing unwanted audio. </w:t>
      </w:r>
    </w:p>
    <w:p w:rsidR="00A831B2" w:rsidRPr="00CF698F" w:rsidRDefault="00A831B2" w:rsidP="00420D0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Adding captions.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3 × 1 = 3 marks</w:t>
      </w:r>
    </w:p>
    <w:p w:rsidR="00A831B2" w:rsidRPr="00CF698F" w:rsidRDefault="00A831B2" w:rsidP="00A831B2">
      <w:pPr>
        <w:pStyle w:val="Heading3"/>
      </w:pPr>
      <w:r w:rsidRPr="00CF698F">
        <w:t>b) How the operations improve the production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i. Trimming</w:t>
      </w:r>
    </w:p>
    <w:p w:rsidR="00A831B2" w:rsidRPr="00CF698F" w:rsidRDefault="00A831B2" w:rsidP="00A831B2">
      <w:pPr>
        <w:pStyle w:val="NormalWeb"/>
      </w:pPr>
      <w:r w:rsidRPr="00CF698F">
        <w:t xml:space="preserve">Removes unnecessary footage and makes the </w:t>
      </w:r>
      <w:proofErr w:type="spellStart"/>
      <w:r w:rsidRPr="00CF698F">
        <w:t>programme</w:t>
      </w:r>
      <w:proofErr w:type="spellEnd"/>
      <w:r w:rsidRPr="00CF698F">
        <w:t xml:space="preserve"> shorter, clearer and more focused.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ii. Audio adjustment</w:t>
      </w:r>
    </w:p>
    <w:p w:rsidR="00A831B2" w:rsidRPr="00CF698F" w:rsidRDefault="00A831B2" w:rsidP="00A831B2">
      <w:pPr>
        <w:pStyle w:val="NormalWeb"/>
      </w:pPr>
      <w:r w:rsidRPr="00CF698F">
        <w:t xml:space="preserve">Balances sound levels so that speech can be heard clearly and audio is not excessively loud or quiet.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iii. Adding titles</w:t>
      </w:r>
    </w:p>
    <w:p w:rsidR="00A831B2" w:rsidRPr="00CF698F" w:rsidRDefault="00A831B2" w:rsidP="00A831B2">
      <w:pPr>
        <w:pStyle w:val="NormalWeb"/>
      </w:pPr>
      <w:r w:rsidRPr="00CF698F">
        <w:lastRenderedPageBreak/>
        <w:t xml:space="preserve">Identifies the </w:t>
      </w:r>
      <w:proofErr w:type="spellStart"/>
      <w:r w:rsidRPr="00CF698F">
        <w:t>programme</w:t>
      </w:r>
      <w:proofErr w:type="spellEnd"/>
      <w:r w:rsidRPr="00CF698F">
        <w:t xml:space="preserve">, speakers, topics or sections and provides viewers with useful information. </w:t>
      </w:r>
      <w:r w:rsidRPr="00CF698F">
        <w:rPr>
          <w:rStyle w:val="Strong"/>
        </w:rPr>
        <w:t>(1)</w:t>
      </w:r>
    </w:p>
    <w:p w:rsidR="00A831B2" w:rsidRPr="00CF698F" w:rsidRDefault="00A831B2" w:rsidP="00A831B2">
      <w:pPr>
        <w:pStyle w:val="Heading3"/>
      </w:pPr>
      <w:r w:rsidRPr="00CF698F">
        <w:t>c) Visual elements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Titles.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Captions.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Graphics.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Logos.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Transitions.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Photographs.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Animation.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Lower-thirds. </w:t>
      </w:r>
    </w:p>
    <w:p w:rsidR="00A831B2" w:rsidRPr="00CF698F" w:rsidRDefault="00A831B2" w:rsidP="00420D0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>Charts/</w:t>
      </w:r>
      <w:proofErr w:type="spellStart"/>
      <w:r w:rsidRPr="00CF698F">
        <w:rPr>
          <w:rFonts w:ascii="Times New Roman" w:hAnsi="Times New Roman" w:cs="Times New Roman"/>
        </w:rPr>
        <w:t>infographics</w:t>
      </w:r>
      <w:proofErr w:type="spellEnd"/>
      <w:r w:rsidRPr="00CF698F">
        <w:rPr>
          <w:rFonts w:ascii="Times New Roman" w:hAnsi="Times New Roman" w:cs="Times New Roman"/>
        </w:rPr>
        <w:t xml:space="preserve">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3"/>
      </w:pPr>
      <w:r w:rsidRPr="00CF698F">
        <w:t>d) Output format considerations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Intended playback/distribution platform. 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Compatibility with devices/software. 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Required video quality/resolution. 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File size. 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Available storage/bandwidth. 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Compression requirements. </w:t>
      </w:r>
    </w:p>
    <w:p w:rsidR="00A831B2" w:rsidRPr="00CF698F" w:rsidRDefault="00A831B2" w:rsidP="00420D0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Audio/video quality.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1"/>
        <w:rPr>
          <w:rFonts w:ascii="Times New Roman" w:hAnsi="Times New Roman" w:cs="Times New Roman"/>
          <w:color w:val="auto"/>
        </w:rPr>
      </w:pPr>
      <w:r w:rsidRPr="00CF698F">
        <w:rPr>
          <w:rFonts w:ascii="Times New Roman" w:hAnsi="Times New Roman" w:cs="Times New Roman"/>
          <w:color w:val="auto"/>
        </w:rPr>
        <w:t xml:space="preserve">11: </w:t>
      </w:r>
    </w:p>
    <w:p w:rsidR="00A831B2" w:rsidRPr="00CF698F" w:rsidRDefault="00A831B2" w:rsidP="00A831B2">
      <w:pPr>
        <w:pStyle w:val="Heading3"/>
      </w:pPr>
      <w:r w:rsidRPr="00CF698F">
        <w:t>a) Services the learner could offer</w:t>
      </w:r>
    </w:p>
    <w:p w:rsidR="00A831B2" w:rsidRPr="00CF698F" w:rsidRDefault="00A831B2" w:rsidP="00A831B2">
      <w:pPr>
        <w:pStyle w:val="NormalWeb"/>
      </w:pPr>
      <w:r w:rsidRPr="00CF698F">
        <w:t>Any three: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Photography services.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Video recording.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Video editing.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Graphic design.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Poster/banner design.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Social media content creation.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Event coverage.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Advertisement production.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Audio recording.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Logo design.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Documentary production. </w:t>
      </w:r>
    </w:p>
    <w:p w:rsidR="00A831B2" w:rsidRPr="00CF698F" w:rsidRDefault="00A831B2" w:rsidP="00420D0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proofErr w:type="spellStart"/>
      <w:r w:rsidRPr="00CF698F">
        <w:rPr>
          <w:rFonts w:ascii="Times New Roman" w:hAnsi="Times New Roman" w:cs="Times New Roman"/>
        </w:rPr>
        <w:t>Livestreaming</w:t>
      </w:r>
      <w:proofErr w:type="spellEnd"/>
      <w:r w:rsidRPr="00CF698F">
        <w:rPr>
          <w:rFonts w:ascii="Times New Roman" w:hAnsi="Times New Roman" w:cs="Times New Roman"/>
        </w:rPr>
        <w:t xml:space="preserve"> services.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3 × 1 = 3 marks</w:t>
      </w:r>
    </w:p>
    <w:p w:rsidR="00A831B2" w:rsidRPr="00CF698F" w:rsidRDefault="00A831B2" w:rsidP="00A831B2">
      <w:pPr>
        <w:pStyle w:val="Heading3"/>
      </w:pPr>
      <w:r w:rsidRPr="00CF698F">
        <w:t>b) Ways of marketing the enterprise</w:t>
      </w:r>
    </w:p>
    <w:p w:rsidR="00A831B2" w:rsidRPr="00CF698F" w:rsidRDefault="00A831B2" w:rsidP="00A831B2">
      <w:pPr>
        <w:pStyle w:val="NormalWeb"/>
      </w:pPr>
      <w:r w:rsidRPr="00CF698F">
        <w:t>Any two explained:</w:t>
      </w:r>
    </w:p>
    <w:p w:rsidR="00A831B2" w:rsidRPr="00CF698F" w:rsidRDefault="00A831B2" w:rsidP="00420D0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lastRenderedPageBreak/>
        <w:t>Social media marketing</w:t>
      </w:r>
      <w:r w:rsidRPr="00CF698F">
        <w:rPr>
          <w:rFonts w:ascii="Times New Roman" w:hAnsi="Times New Roman" w:cs="Times New Roman"/>
        </w:rPr>
        <w:t xml:space="preserve"> – Display samples of work and services on suitable social media platforms to reach potential customers.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420D0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Style w:val="Strong"/>
          <w:rFonts w:ascii="Times New Roman" w:hAnsi="Times New Roman" w:cs="Times New Roman"/>
        </w:rPr>
        <w:t xml:space="preserve">Direct/local </w:t>
      </w:r>
      <w:proofErr w:type="gramStart"/>
      <w:r w:rsidRPr="00CF698F">
        <w:rPr>
          <w:rStyle w:val="Strong"/>
          <w:rFonts w:ascii="Times New Roman" w:hAnsi="Times New Roman" w:cs="Times New Roman"/>
        </w:rPr>
        <w:t>promotion</w:t>
      </w:r>
      <w:r w:rsidRPr="00CF698F">
        <w:rPr>
          <w:rFonts w:ascii="Times New Roman" w:hAnsi="Times New Roman" w:cs="Times New Roman"/>
        </w:rPr>
        <w:t xml:space="preserve"> – Visit schools and businesses, distribute</w:t>
      </w:r>
      <w:proofErr w:type="gramEnd"/>
      <w:r w:rsidRPr="00CF698F">
        <w:rPr>
          <w:rFonts w:ascii="Times New Roman" w:hAnsi="Times New Roman" w:cs="Times New Roman"/>
        </w:rPr>
        <w:t xml:space="preserve"> promotional materials or use referrals to attract clients. </w:t>
      </w:r>
      <w:r w:rsidRPr="00CF698F">
        <w:rPr>
          <w:rStyle w:val="Strong"/>
          <w:rFonts w:ascii="Times New Roman" w:hAnsi="Times New Roman" w:cs="Times New Roman"/>
        </w:rPr>
        <w:t>(1)</w:t>
      </w:r>
      <w:r w:rsidRPr="00CF698F">
        <w:rPr>
          <w:rFonts w:ascii="Times New Roman" w:hAnsi="Times New Roman" w:cs="Times New Roman"/>
        </w:rPr>
        <w:t xml:space="preserve"> </w:t>
      </w:r>
    </w:p>
    <w:p w:rsidR="00A831B2" w:rsidRPr="00CF698F" w:rsidRDefault="00A831B2" w:rsidP="00A831B2">
      <w:pPr>
        <w:pStyle w:val="NormalWeb"/>
      </w:pPr>
      <w:r w:rsidRPr="00CF698F">
        <w:t>Other acceptable answers: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Website/online portfolio. 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Word-of-mouth referrals. 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Posters and brochures. 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Networking. 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Promotional offers. 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Community events. </w:t>
      </w:r>
    </w:p>
    <w:p w:rsidR="00A831B2" w:rsidRPr="00CF698F" w:rsidRDefault="00A831B2" w:rsidP="00420D0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Partnerships with </w:t>
      </w:r>
      <w:proofErr w:type="spellStart"/>
      <w:r w:rsidRPr="00CF698F">
        <w:rPr>
          <w:rFonts w:ascii="Times New Roman" w:hAnsi="Times New Roman" w:cs="Times New Roman"/>
        </w:rPr>
        <w:t>organisations</w:t>
      </w:r>
      <w:proofErr w:type="spellEnd"/>
      <w:r w:rsidRPr="00CF698F">
        <w:rPr>
          <w:rFonts w:ascii="Times New Roman" w:hAnsi="Times New Roman" w:cs="Times New Roman"/>
        </w:rPr>
        <w:t xml:space="preserve">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2 × 1 = 2 marks</w:t>
      </w:r>
    </w:p>
    <w:p w:rsidR="00A831B2" w:rsidRPr="00CF698F" w:rsidRDefault="00A831B2" w:rsidP="00A831B2">
      <w:pPr>
        <w:pStyle w:val="Heading3"/>
      </w:pPr>
      <w:r w:rsidRPr="00CF698F">
        <w:t>c) Factors when setting prices</w:t>
      </w:r>
    </w:p>
    <w:p w:rsidR="00A831B2" w:rsidRPr="00CF698F" w:rsidRDefault="00A831B2" w:rsidP="00A831B2">
      <w:pPr>
        <w:pStyle w:val="NormalWeb"/>
      </w:pPr>
      <w:r w:rsidRPr="00CF698F">
        <w:t>Any three: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Cost of equipment and materials.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Time required for the job.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Labour/personnel costs.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Transport costs.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Complexity of the assignment.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Client requirements.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Quality of service.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Market/competitor prices.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Business operating expenses.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Desired profit.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Editing requirements. </w:t>
      </w:r>
    </w:p>
    <w:p w:rsidR="00A831B2" w:rsidRPr="00CF698F" w:rsidRDefault="00A831B2" w:rsidP="00420D0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Number of deliverables. </w:t>
      </w:r>
    </w:p>
    <w:p w:rsidR="00A831B2" w:rsidRPr="00CF698F" w:rsidRDefault="00A831B2" w:rsidP="00A831B2">
      <w:pPr>
        <w:pStyle w:val="NormalWeb"/>
      </w:pPr>
      <w:r w:rsidRPr="00CF698F">
        <w:rPr>
          <w:rStyle w:val="Strong"/>
        </w:rPr>
        <w:t>3 × 1 = 3 marks</w:t>
      </w:r>
    </w:p>
    <w:p w:rsidR="00A831B2" w:rsidRPr="00CF698F" w:rsidRDefault="00A831B2" w:rsidP="00A831B2">
      <w:pPr>
        <w:pStyle w:val="Heading3"/>
      </w:pPr>
      <w:r w:rsidRPr="00CF698F">
        <w:t>d) Qualities of a successful media entrepreneur</w:t>
      </w:r>
    </w:p>
    <w:p w:rsidR="00A831B2" w:rsidRPr="00CF698F" w:rsidRDefault="00A831B2" w:rsidP="00A831B2">
      <w:pPr>
        <w:pStyle w:val="NormalWeb"/>
      </w:pPr>
      <w:r w:rsidRPr="00CF698F">
        <w:t>Any two: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Creativity.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Innovation.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Good communication skills.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Technical competence.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Business skills.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Time management.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Reliability.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Adaptability.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Problem-solving ability.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Persistence.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Professionalism. </w:t>
      </w:r>
    </w:p>
    <w:p w:rsidR="00A831B2" w:rsidRPr="00CF698F" w:rsidRDefault="00A831B2" w:rsidP="00420D0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</w:rPr>
      </w:pPr>
      <w:r w:rsidRPr="00CF698F">
        <w:rPr>
          <w:rFonts w:ascii="Times New Roman" w:hAnsi="Times New Roman" w:cs="Times New Roman"/>
        </w:rPr>
        <w:t xml:space="preserve">Ability to work with clients. </w:t>
      </w:r>
    </w:p>
    <w:p w:rsidR="00A831B2" w:rsidRPr="00CF698F" w:rsidRDefault="00A831B2" w:rsidP="00A831B2">
      <w:pPr>
        <w:pStyle w:val="NormalWeb"/>
        <w:rPr>
          <w:rStyle w:val="Strong"/>
        </w:rPr>
      </w:pPr>
      <w:r w:rsidRPr="00CF698F">
        <w:rPr>
          <w:rStyle w:val="Strong"/>
        </w:rPr>
        <w:t>2 × 1 = 2 marks</w:t>
      </w: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Pr="00346F13" w:rsidRDefault="00CF698F" w:rsidP="00CF698F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346F13">
        <w:rPr>
          <w:noProof/>
        </w:rPr>
        <w:lastRenderedPageBreak/>
      </w:r>
      <w:r w:rsidRPr="00346F13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CF698F" w:rsidRPr="00346F13" w:rsidRDefault="00CF698F" w:rsidP="00CF698F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46F13">
        <w:rPr>
          <w:rFonts w:ascii="Times New Roman" w:hAnsi="Times New Roman" w:cs="Times New Roman"/>
          <w:noProof/>
        </w:rPr>
      </w:r>
      <w:r w:rsidRPr="00346F13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CF698F" w:rsidRPr="00346F13" w:rsidRDefault="00CF698F" w:rsidP="00CF698F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46F13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 </w:t>
      </w:r>
      <w:proofErr w:type="gramStart"/>
      <w:r w:rsidR="00420D00"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</w:t>
      </w:r>
      <w:proofErr w:type="gramEnd"/>
      <w:r w:rsidR="00420D00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BASED ASSESSMENT</w:t>
      </w:r>
      <w:r w:rsidRPr="00346F13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 </w:t>
      </w:r>
    </w:p>
    <w:p w:rsidR="00CF698F" w:rsidRPr="00346F13" w:rsidRDefault="00CF698F" w:rsidP="00CF698F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GRADE 10 – MEDIA TECHNOLOGY</w:t>
      </w:r>
      <w:r w:rsidRPr="00346F13">
        <w:rPr>
          <w:rFonts w:ascii="Agency FB" w:eastAsia="Times New Roman" w:hAnsi="Agency FB" w:cs="Times New Roman"/>
          <w:sz w:val="24"/>
          <w:szCs w:val="24"/>
        </w:rPr>
        <w:br/>
      </w: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346F13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CF698F" w:rsidRPr="00346F13" w:rsidRDefault="00CF698F" w:rsidP="00CF698F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CF698F" w:rsidRPr="00346F13" w:rsidRDefault="00CF698F" w:rsidP="00CF698F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CF698F" w:rsidRPr="00346F13" w:rsidRDefault="00CF698F" w:rsidP="00CF698F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CF698F" w:rsidRPr="00346F13" w:rsidRDefault="00CF698F" w:rsidP="00CF698F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CF698F" w:rsidRPr="00346F13" w:rsidRDefault="00CF698F" w:rsidP="00CF698F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6F13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20D00">
        <w:rPr>
          <w:rFonts w:ascii="Times New Roman" w:eastAsia="Times New Roman" w:hAnsi="Times New Roman" w:cs="Times New Roman"/>
          <w:b/>
          <w:bCs/>
          <w:sz w:val="36"/>
          <w:szCs w:val="36"/>
        </w:rPr>
        <w:t>GRADE 10 MEDIA TECHNOLOGY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0D00">
        <w:rPr>
          <w:rFonts w:ascii="Times New Roman" w:eastAsia="Times New Roman" w:hAnsi="Times New Roman" w:cs="Times New Roman"/>
          <w:b/>
          <w:bCs/>
          <w:sz w:val="27"/>
          <w:szCs w:val="27"/>
        </w:rPr>
        <w:t>PROJECT ASSESSMENT — 20 MARKS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Title: Production of a Digital Promotional Poster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0D00">
        <w:rPr>
          <w:rFonts w:ascii="Times New Roman" w:eastAsia="Times New Roman" w:hAnsi="Times New Roman" w:cs="Times New Roman"/>
          <w:b/>
          <w:bCs/>
          <w:sz w:val="27"/>
          <w:szCs w:val="27"/>
        </w:rPr>
        <w:t>TASK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Design and produce a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digital promotional poster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for a school event, educational </w:t>
      </w:r>
      <w:proofErr w:type="spellStart"/>
      <w:r w:rsidRPr="00420D00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420D00">
        <w:rPr>
          <w:rFonts w:ascii="Times New Roman" w:eastAsia="Times New Roman" w:hAnsi="Times New Roman" w:cs="Times New Roman"/>
          <w:sz w:val="24"/>
          <w:szCs w:val="24"/>
        </w:rPr>
        <w:t>, community activity or school club.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The poster should promote the event clearly and attractively using appropriate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media technology principles and digital design skills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0D00">
        <w:rPr>
          <w:rFonts w:ascii="Times New Roman" w:eastAsia="Times New Roman" w:hAnsi="Times New Roman" w:cs="Times New Roman"/>
          <w:b/>
          <w:bCs/>
          <w:sz w:val="27"/>
          <w:szCs w:val="27"/>
        </w:rPr>
        <w:t>REQUIREMENTS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>The poster should contain: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 suitable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title/headline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Appropriate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images or graphics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Relevant information such as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date, venue, time and contact information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Appropriate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font styles and sizes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Suitable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colour combinations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Good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layout and spacing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 clear visual hierarchy. </w:t>
      </w:r>
    </w:p>
    <w:p w:rsidR="00420D00" w:rsidRPr="00420D00" w:rsidRDefault="00420D00" w:rsidP="00420D0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 final design that can be shared digitally or printed.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The learner may use available software such as </w:t>
      </w:r>
      <w:proofErr w:type="spellStart"/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, Microsoft PowerPoint, Publisher, Photoshop, GIMP or another suitable digital design application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0D00" w:rsidRDefault="00420D00" w:rsidP="00420D00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20D00" w:rsidRDefault="00420D00" w:rsidP="00420D00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20D00" w:rsidRPr="00420D00" w:rsidRDefault="00420D00" w:rsidP="00420D00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20D00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MARKING SCHEME —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5"/>
        <w:gridCol w:w="896"/>
      </w:tblGrid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1. Interpretation of project brief and planning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2. Appropriate selection and arrangement of text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3. Selection and use of images/graphics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4. Application of colour principles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5. Layout, composition and spacing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6. Use of typography/fonts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7. Technical use of digital media software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8. Creativity and originality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9. Accuracy and completeness of information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10. Presentation and file management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0D00" w:rsidRPr="00420D00" w:rsidTr="00420D00"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420D00" w:rsidRPr="00420D00" w:rsidRDefault="00420D00" w:rsidP="00420D0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0D00">
        <w:rPr>
          <w:rFonts w:ascii="Times New Roman" w:eastAsia="Times New Roman" w:hAnsi="Times New Roman" w:cs="Times New Roman"/>
          <w:b/>
          <w:bCs/>
          <w:sz w:val="27"/>
          <w:szCs w:val="27"/>
        </w:rPr>
        <w:t>ASSESSMENT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1. Planning — 2 marks</w:t>
      </w:r>
    </w:p>
    <w:p w:rsidR="00420D00" w:rsidRPr="00420D00" w:rsidRDefault="00420D00" w:rsidP="00420D0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Clear interpretation of the brief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Evidence of planning/sketch or appropriate design concept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2. Text — 2 marks</w:t>
      </w:r>
    </w:p>
    <w:p w:rsidR="00420D00" w:rsidRPr="00420D00" w:rsidRDefault="00420D00" w:rsidP="00420D0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>Relevant and well-</w:t>
      </w:r>
      <w:proofErr w:type="spellStart"/>
      <w:r w:rsidRPr="00420D00">
        <w:rPr>
          <w:rFonts w:ascii="Times New Roman" w:eastAsia="Times New Roman" w:hAnsi="Times New Roman" w:cs="Times New Roman"/>
          <w:sz w:val="24"/>
          <w:szCs w:val="24"/>
        </w:rPr>
        <w:t>organised</w:t>
      </w:r>
      <w:proofErr w:type="spellEnd"/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information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Clear hierarchy between heading, subheadings and body text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3. Images/Graphics — 3 marks</w:t>
      </w:r>
    </w:p>
    <w:p w:rsidR="00420D00" w:rsidRPr="00420D00" w:rsidRDefault="00420D00" w:rsidP="00420D0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Appropriate images/graphics selected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Images positioned and sized appropriately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Images contribute effectively to the message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4. Colour — 2 marks</w:t>
      </w:r>
    </w:p>
    <w:p w:rsidR="00420D00" w:rsidRPr="00420D00" w:rsidRDefault="00420D00" w:rsidP="00420D0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Appropriate colour combination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Good contrast and readability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5. Layout and Composition — 3 marks</w:t>
      </w:r>
    </w:p>
    <w:p w:rsidR="00420D00" w:rsidRPr="00420D00" w:rsidRDefault="00420D00" w:rsidP="00420D0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Balanced arrangement of elements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Appropriate spacing and alignment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Clear focal point/visual hierarchy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6. Typography — 2 marks</w:t>
      </w:r>
    </w:p>
    <w:p w:rsidR="00420D00" w:rsidRPr="00420D00" w:rsidRDefault="00420D00" w:rsidP="00420D0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Appropriate font styles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Consistent and readable font sizes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7. Digital Software Skills — 2 marks</w:t>
      </w:r>
    </w:p>
    <w:p w:rsidR="00420D00" w:rsidRPr="00420D00" w:rsidRDefault="00420D00" w:rsidP="00420D0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Correct use of design tools such as text, shapes, images and alignment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Effective editing/resizing/cropping or other relevant digital techniques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8. Creativity and Originality — 2 marks</w:t>
      </w:r>
    </w:p>
    <w:p w:rsidR="00420D00" w:rsidRPr="00420D00" w:rsidRDefault="00420D00" w:rsidP="00420D0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Creative approach to the design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Original and visually appealing final product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9. Accuracy — 1 mark</w:t>
      </w:r>
    </w:p>
    <w:p w:rsidR="00420D00" w:rsidRPr="00420D00" w:rsidRDefault="00420D00" w:rsidP="00420D0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All important information is accurate, complete and free from spelling errors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10. Presentation and File Management — 1 mark</w:t>
      </w:r>
    </w:p>
    <w:p w:rsidR="00420D00" w:rsidRPr="00420D00" w:rsidRDefault="00420D00" w:rsidP="00420D0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Final poster is neatly presented, correctly saved/exported and ready for digital sharing or printing — </w:t>
      </w: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0D00">
        <w:rPr>
          <w:rFonts w:ascii="Times New Roman" w:eastAsia="Times New Roman" w:hAnsi="Times New Roman" w:cs="Times New Roman"/>
          <w:b/>
          <w:bCs/>
          <w:sz w:val="27"/>
          <w:szCs w:val="27"/>
        </w:rPr>
        <w:t>EXPECTED PRODUCT</w:t>
      </w: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sz w:val="24"/>
          <w:szCs w:val="24"/>
        </w:rPr>
        <w:t>The learner should submit:</w:t>
      </w:r>
    </w:p>
    <w:p w:rsidR="00420D00" w:rsidRPr="00420D00" w:rsidRDefault="00420D00" w:rsidP="00420D0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One completed digital promotional poster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0D00" w:rsidRPr="00420D00" w:rsidRDefault="00420D00" w:rsidP="00420D0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The editable project file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, where applicable </w:t>
      </w:r>
    </w:p>
    <w:p w:rsidR="00420D00" w:rsidRPr="00420D00" w:rsidRDefault="00420D00" w:rsidP="00420D0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A final exported copy</w:t>
      </w:r>
      <w:r w:rsidRPr="00420D00">
        <w:rPr>
          <w:rFonts w:ascii="Times New Roman" w:eastAsia="Times New Roman" w:hAnsi="Times New Roman" w:cs="Times New Roman"/>
          <w:sz w:val="24"/>
          <w:szCs w:val="24"/>
        </w:rPr>
        <w:t xml:space="preserve"> in PDF, PNG or JPEG format </w:t>
      </w: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0D00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pStyle w:val="Heading2"/>
      </w:pPr>
      <w:r>
        <w:lastRenderedPageBreak/>
        <w:t>GRADE 10 MEDIA TECHNOLOGY</w:t>
      </w:r>
    </w:p>
    <w:p w:rsidR="00420D00" w:rsidRDefault="00420D00" w:rsidP="00420D00">
      <w:pPr>
        <w:pStyle w:val="Heading3"/>
      </w:pPr>
      <w:r>
        <w:t>PROJECT ASSESSMENT — MARKING SCHEME</w:t>
      </w:r>
    </w:p>
    <w:p w:rsidR="00420D00" w:rsidRDefault="00420D00" w:rsidP="00420D00">
      <w:pPr>
        <w:pStyle w:val="NormalWeb"/>
      </w:pPr>
      <w:r>
        <w:rPr>
          <w:rStyle w:val="Strong"/>
        </w:rPr>
        <w:t>Project: Production of a Digital Promotional Poster</w:t>
      </w:r>
      <w:r>
        <w:br/>
      </w:r>
      <w:r>
        <w:rPr>
          <w:rStyle w:val="Strong"/>
        </w:rPr>
        <w:t>Total: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"/>
        <w:gridCol w:w="3119"/>
        <w:gridCol w:w="7190"/>
        <w:gridCol w:w="789"/>
      </w:tblGrid>
      <w:tr w:rsidR="00420D00" w:rsidTr="00420D00">
        <w:tc>
          <w:tcPr>
            <w:tcW w:w="0" w:type="auto"/>
            <w:hideMark/>
          </w:tcPr>
          <w:p w:rsidR="00420D00" w:rsidRDefault="00420D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Assessment Area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Marking Points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Marks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Interpretation and planning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Correctly interprets the brief – 1; develops a suitable design concept/plan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Text content and arrangement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 xml:space="preserve">Relevant information – 1; clear </w:t>
            </w:r>
            <w:proofErr w:type="spellStart"/>
            <w:r>
              <w:t>organisation</w:t>
            </w:r>
            <w:proofErr w:type="spellEnd"/>
            <w:r>
              <w:t>/hierarchy of text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Images and graphics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Appropriate images – 1; proper placement/scaling – 1; images support the message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3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Colour application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Suitable colour combination – 1; good contrast/readability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Layout and composition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Balanced arrangement – 1; effective spacing/alignment – 1; clear focal point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3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Typography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Appropriate font selection – 1; readable and consistent font sizes/styles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Digital technical skills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Correct use of design tools – 1; effective editing, cropping, resizing or positioning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Creativity and originality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Creative design concept – 1; originality and visual appeal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Accuracy of information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Correct spelling, dates, venue, time and other details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1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Presentation and file management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t>Neat final product, correctly saved/exported and suitable for sharing/printing – 1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1</w:t>
            </w:r>
          </w:p>
        </w:tc>
      </w:tr>
      <w:tr w:rsidR="00420D00" w:rsidTr="00420D00"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20D00" w:rsidRDefault="00420D00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20</w:t>
            </w:r>
          </w:p>
        </w:tc>
      </w:tr>
    </w:tbl>
    <w:p w:rsidR="00420D00" w:rsidRDefault="00420D00" w:rsidP="00420D00">
      <w:pPr>
        <w:pStyle w:val="Heading3"/>
      </w:pPr>
      <w:r>
        <w:t>PERFORMANCE DESCRIPTORS</w:t>
      </w:r>
    </w:p>
    <w:p w:rsidR="00420D00" w:rsidRDefault="00420D00" w:rsidP="00420D00">
      <w:pPr>
        <w:pStyle w:val="NormalWeb"/>
      </w:pPr>
      <w:r>
        <w:rPr>
          <w:rStyle w:val="Strong"/>
        </w:rPr>
        <w:t>19–20 marks:</w:t>
      </w:r>
      <w:r>
        <w:t xml:space="preserve"> EE — highly creative, technically proficient and professionally presented.</w:t>
      </w:r>
      <w:r>
        <w:br/>
      </w:r>
      <w:r>
        <w:rPr>
          <w:rStyle w:val="Strong"/>
        </w:rPr>
        <w:t>16–18 marks:</w:t>
      </w:r>
      <w:r>
        <w:t xml:space="preserve"> ME — effective design with only minor weaknesses.</w:t>
      </w:r>
      <w:r>
        <w:br/>
      </w:r>
      <w:r>
        <w:rPr>
          <w:rStyle w:val="Strong"/>
        </w:rPr>
        <w:t>10–15 marks:</w:t>
      </w:r>
      <w:r>
        <w:t xml:space="preserve"> AE — meets most requirements with some areas needing improvement.</w:t>
      </w:r>
      <w:r>
        <w:br/>
      </w:r>
      <w:r>
        <w:rPr>
          <w:rStyle w:val="Strong"/>
        </w:rPr>
        <w:t xml:space="preserve">                                -</w:t>
      </w:r>
      <w:r>
        <w:t>basic requirements achieved but significant improvement needed.</w:t>
      </w:r>
      <w:r>
        <w:br/>
      </w:r>
      <w:r>
        <w:rPr>
          <w:rStyle w:val="Strong"/>
        </w:rPr>
        <w:t>0–9 marks:</w:t>
      </w:r>
      <w:r>
        <w:t xml:space="preserve"> BE — incomplete or demonstrates limited application of media technology skills.</w:t>
      </w:r>
    </w:p>
    <w:p w:rsidR="00420D00" w:rsidRDefault="00420D00" w:rsidP="00420D00">
      <w:pPr>
        <w:pStyle w:val="NormalWeb"/>
      </w:pPr>
      <w:r>
        <w:rPr>
          <w:rStyle w:val="Strong"/>
        </w:rPr>
        <w:t>TOTAL: 20 MARKS</w:t>
      </w: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0D00" w:rsidRPr="00420D00" w:rsidRDefault="00420D00" w:rsidP="00420D0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  <w:rPr>
          <w:rStyle w:val="Strong"/>
        </w:rPr>
      </w:pPr>
    </w:p>
    <w:p w:rsidR="00CF698F" w:rsidRDefault="00CF698F" w:rsidP="00A831B2">
      <w:pPr>
        <w:pStyle w:val="NormalWeb"/>
      </w:pPr>
    </w:p>
    <w:sectPr w:rsidR="00CF698F" w:rsidSect="00863D9F">
      <w:pgSz w:w="12240" w:h="15840"/>
      <w:pgMar w:top="27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6BA6CB2E-E737-4B3E-98B0-B1DD000888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04ECE70-9971-4E61-A197-CF5118010E7F}"/>
    <w:embedBold r:id="rId3" w:fontKey="{C4E93ED7-882C-448F-87AD-E0AC0F242B35}"/>
    <w:embedItalic r:id="rId4" w:fontKey="{3B863289-9E9C-4E42-B0F8-22B969B306B4}"/>
    <w:embedBoldItalic r:id="rId5" w:fontKey="{2F34BF2A-7CE1-4F1C-807F-5456A8FAD27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AA852854-1114-4781-96E2-8C4C48C1542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1BEA98E2-B900-4755-9E5B-0B0801A02001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F84FBF59-CEBD-4C9B-8074-CC95FA9F822E}"/>
    <w:embedBold r:id="rId9" w:fontKey="{BD8216D5-7FB5-4AD8-AF73-44D4BADD5B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D1FC243D-0D5B-46E9-8F65-DA386A0470E3}"/>
    <w:embedBold r:id="rId11" w:fontKey="{5D4A983E-7D43-41C7-96C5-3443F61504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F583FB7-009C-4272-AEA5-983E7461EC16}"/>
    <w:embedBold r:id="rId13" w:fontKey="{BF337059-5E77-47D7-9533-F56C0A65072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9D6DEECD-99F7-4E43-ABD5-AC1AD47E96F7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5" w:fontKey="{3DBBC368-41AA-4905-A76F-82630D511C3E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6" w:fontKey="{B53993F2-1408-4BCA-B113-6D34A633655D}"/>
    <w:embedBold r:id="rId17" w:fontKey="{0B5BD4BD-D60B-4E6D-93FA-31A4105706F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1F5C"/>
    <w:multiLevelType w:val="multilevel"/>
    <w:tmpl w:val="A2E6E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54FCF"/>
    <w:multiLevelType w:val="multilevel"/>
    <w:tmpl w:val="DFB8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A81A2D"/>
    <w:multiLevelType w:val="multilevel"/>
    <w:tmpl w:val="DD7C9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3F78AA"/>
    <w:multiLevelType w:val="multilevel"/>
    <w:tmpl w:val="D72A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E75F41"/>
    <w:multiLevelType w:val="multilevel"/>
    <w:tmpl w:val="F82A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B93800"/>
    <w:multiLevelType w:val="multilevel"/>
    <w:tmpl w:val="3F2A8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CE432A"/>
    <w:multiLevelType w:val="multilevel"/>
    <w:tmpl w:val="B888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672C82"/>
    <w:multiLevelType w:val="multilevel"/>
    <w:tmpl w:val="6CECF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525C8F"/>
    <w:multiLevelType w:val="multilevel"/>
    <w:tmpl w:val="5E4E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1557B8"/>
    <w:multiLevelType w:val="multilevel"/>
    <w:tmpl w:val="05E6A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C5267E"/>
    <w:multiLevelType w:val="multilevel"/>
    <w:tmpl w:val="BD1A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E1541E"/>
    <w:multiLevelType w:val="multilevel"/>
    <w:tmpl w:val="8FEE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C80325"/>
    <w:multiLevelType w:val="multilevel"/>
    <w:tmpl w:val="A51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F41076"/>
    <w:multiLevelType w:val="multilevel"/>
    <w:tmpl w:val="61F0B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91649A"/>
    <w:multiLevelType w:val="multilevel"/>
    <w:tmpl w:val="8642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884218"/>
    <w:multiLevelType w:val="multilevel"/>
    <w:tmpl w:val="A2C8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403E9F"/>
    <w:multiLevelType w:val="multilevel"/>
    <w:tmpl w:val="12A25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492A37"/>
    <w:multiLevelType w:val="multilevel"/>
    <w:tmpl w:val="7F681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1529AF"/>
    <w:multiLevelType w:val="multilevel"/>
    <w:tmpl w:val="9516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EFF375C"/>
    <w:multiLevelType w:val="multilevel"/>
    <w:tmpl w:val="1092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B453DA"/>
    <w:multiLevelType w:val="multilevel"/>
    <w:tmpl w:val="17AA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373FB5"/>
    <w:multiLevelType w:val="multilevel"/>
    <w:tmpl w:val="6204B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19152E7"/>
    <w:multiLevelType w:val="multilevel"/>
    <w:tmpl w:val="5582D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2035DAB"/>
    <w:multiLevelType w:val="multilevel"/>
    <w:tmpl w:val="78EA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8A1493E"/>
    <w:multiLevelType w:val="multilevel"/>
    <w:tmpl w:val="535C4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/>
        <w:i/>
        <w:i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9D85F4B"/>
    <w:multiLevelType w:val="multilevel"/>
    <w:tmpl w:val="3B42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ABB5A20"/>
    <w:multiLevelType w:val="multilevel"/>
    <w:tmpl w:val="8B84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AE8233D"/>
    <w:multiLevelType w:val="multilevel"/>
    <w:tmpl w:val="4396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B597328"/>
    <w:multiLevelType w:val="multilevel"/>
    <w:tmpl w:val="4400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CB701D7"/>
    <w:multiLevelType w:val="multilevel"/>
    <w:tmpl w:val="7C0E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E3373F9"/>
    <w:multiLevelType w:val="multilevel"/>
    <w:tmpl w:val="F6B0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E77289A"/>
    <w:multiLevelType w:val="multilevel"/>
    <w:tmpl w:val="A87C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B67D77"/>
    <w:multiLevelType w:val="multilevel"/>
    <w:tmpl w:val="3114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0E256E0"/>
    <w:multiLevelType w:val="multilevel"/>
    <w:tmpl w:val="221C1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6CE190D"/>
    <w:multiLevelType w:val="multilevel"/>
    <w:tmpl w:val="671C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7A3730B"/>
    <w:multiLevelType w:val="multilevel"/>
    <w:tmpl w:val="7CDE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847014C"/>
    <w:multiLevelType w:val="multilevel"/>
    <w:tmpl w:val="CA84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9120BB8"/>
    <w:multiLevelType w:val="multilevel"/>
    <w:tmpl w:val="647C6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A490C4A"/>
    <w:multiLevelType w:val="multilevel"/>
    <w:tmpl w:val="3AF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B066223"/>
    <w:multiLevelType w:val="multilevel"/>
    <w:tmpl w:val="3D3C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D2B4139"/>
    <w:multiLevelType w:val="multilevel"/>
    <w:tmpl w:val="BBA2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4F03127"/>
    <w:multiLevelType w:val="multilevel"/>
    <w:tmpl w:val="DCB6B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8D94BFF"/>
    <w:multiLevelType w:val="multilevel"/>
    <w:tmpl w:val="66EE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92243CB"/>
    <w:multiLevelType w:val="multilevel"/>
    <w:tmpl w:val="1ABE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98F14C9"/>
    <w:multiLevelType w:val="multilevel"/>
    <w:tmpl w:val="4D62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9F848B9"/>
    <w:multiLevelType w:val="multilevel"/>
    <w:tmpl w:val="5B2A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BAA6468"/>
    <w:multiLevelType w:val="multilevel"/>
    <w:tmpl w:val="48A0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E72149B"/>
    <w:multiLevelType w:val="multilevel"/>
    <w:tmpl w:val="6978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07945A7"/>
    <w:multiLevelType w:val="multilevel"/>
    <w:tmpl w:val="A48E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1F23AE3"/>
    <w:multiLevelType w:val="multilevel"/>
    <w:tmpl w:val="9B5A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32F423D"/>
    <w:multiLevelType w:val="multilevel"/>
    <w:tmpl w:val="9BE8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88B7676"/>
    <w:multiLevelType w:val="multilevel"/>
    <w:tmpl w:val="97A8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91812EE"/>
    <w:multiLevelType w:val="multilevel"/>
    <w:tmpl w:val="DB7E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F253926"/>
    <w:multiLevelType w:val="multilevel"/>
    <w:tmpl w:val="3DB2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0664650"/>
    <w:multiLevelType w:val="multilevel"/>
    <w:tmpl w:val="446A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0DF7265"/>
    <w:multiLevelType w:val="multilevel"/>
    <w:tmpl w:val="DC78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1B869B5"/>
    <w:multiLevelType w:val="multilevel"/>
    <w:tmpl w:val="2288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42D41AB"/>
    <w:multiLevelType w:val="multilevel"/>
    <w:tmpl w:val="E740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48C031D"/>
    <w:multiLevelType w:val="multilevel"/>
    <w:tmpl w:val="5C00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5D659B5"/>
    <w:multiLevelType w:val="multilevel"/>
    <w:tmpl w:val="9AB0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8CA209A"/>
    <w:multiLevelType w:val="multilevel"/>
    <w:tmpl w:val="DF00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8FB7523"/>
    <w:multiLevelType w:val="multilevel"/>
    <w:tmpl w:val="0346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AB420B7"/>
    <w:multiLevelType w:val="multilevel"/>
    <w:tmpl w:val="6884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D155A82"/>
    <w:multiLevelType w:val="multilevel"/>
    <w:tmpl w:val="D210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55"/>
  </w:num>
  <w:num w:numId="3">
    <w:abstractNumId w:val="41"/>
  </w:num>
  <w:num w:numId="4">
    <w:abstractNumId w:val="22"/>
  </w:num>
  <w:num w:numId="5">
    <w:abstractNumId w:val="0"/>
  </w:num>
  <w:num w:numId="6">
    <w:abstractNumId w:val="37"/>
  </w:num>
  <w:num w:numId="7">
    <w:abstractNumId w:val="58"/>
  </w:num>
  <w:num w:numId="8">
    <w:abstractNumId w:val="43"/>
  </w:num>
  <w:num w:numId="9">
    <w:abstractNumId w:val="9"/>
  </w:num>
  <w:num w:numId="10">
    <w:abstractNumId w:val="56"/>
  </w:num>
  <w:num w:numId="11">
    <w:abstractNumId w:val="10"/>
  </w:num>
  <w:num w:numId="12">
    <w:abstractNumId w:val="38"/>
  </w:num>
  <w:num w:numId="13">
    <w:abstractNumId w:val="5"/>
  </w:num>
  <w:num w:numId="14">
    <w:abstractNumId w:val="57"/>
  </w:num>
  <w:num w:numId="15">
    <w:abstractNumId w:val="62"/>
  </w:num>
  <w:num w:numId="16">
    <w:abstractNumId w:val="50"/>
  </w:num>
  <w:num w:numId="17">
    <w:abstractNumId w:val="29"/>
  </w:num>
  <w:num w:numId="18">
    <w:abstractNumId w:val="14"/>
  </w:num>
  <w:num w:numId="19">
    <w:abstractNumId w:val="52"/>
  </w:num>
  <w:num w:numId="20">
    <w:abstractNumId w:val="63"/>
  </w:num>
  <w:num w:numId="21">
    <w:abstractNumId w:val="46"/>
  </w:num>
  <w:num w:numId="22">
    <w:abstractNumId w:val="35"/>
  </w:num>
  <w:num w:numId="23">
    <w:abstractNumId w:val="32"/>
  </w:num>
  <w:num w:numId="24">
    <w:abstractNumId w:val="13"/>
  </w:num>
  <w:num w:numId="25">
    <w:abstractNumId w:val="6"/>
  </w:num>
  <w:num w:numId="26">
    <w:abstractNumId w:val="34"/>
  </w:num>
  <w:num w:numId="27">
    <w:abstractNumId w:val="26"/>
  </w:num>
  <w:num w:numId="28">
    <w:abstractNumId w:val="31"/>
  </w:num>
  <w:num w:numId="29">
    <w:abstractNumId w:val="18"/>
  </w:num>
  <w:num w:numId="30">
    <w:abstractNumId w:val="42"/>
  </w:num>
  <w:num w:numId="31">
    <w:abstractNumId w:val="16"/>
  </w:num>
  <w:num w:numId="32">
    <w:abstractNumId w:val="54"/>
  </w:num>
  <w:num w:numId="33">
    <w:abstractNumId w:val="25"/>
  </w:num>
  <w:num w:numId="34">
    <w:abstractNumId w:val="45"/>
  </w:num>
  <w:num w:numId="35">
    <w:abstractNumId w:val="1"/>
  </w:num>
  <w:num w:numId="36">
    <w:abstractNumId w:val="61"/>
  </w:num>
  <w:num w:numId="37">
    <w:abstractNumId w:val="59"/>
  </w:num>
  <w:num w:numId="38">
    <w:abstractNumId w:val="7"/>
  </w:num>
  <w:num w:numId="39">
    <w:abstractNumId w:val="15"/>
  </w:num>
  <w:num w:numId="40">
    <w:abstractNumId w:val="40"/>
  </w:num>
  <w:num w:numId="41">
    <w:abstractNumId w:val="12"/>
  </w:num>
  <w:num w:numId="42">
    <w:abstractNumId w:val="19"/>
  </w:num>
  <w:num w:numId="43">
    <w:abstractNumId w:val="20"/>
  </w:num>
  <w:num w:numId="44">
    <w:abstractNumId w:val="48"/>
  </w:num>
  <w:num w:numId="45">
    <w:abstractNumId w:val="53"/>
  </w:num>
  <w:num w:numId="46">
    <w:abstractNumId w:val="11"/>
  </w:num>
  <w:num w:numId="47">
    <w:abstractNumId w:val="27"/>
  </w:num>
  <w:num w:numId="48">
    <w:abstractNumId w:val="51"/>
  </w:num>
  <w:num w:numId="49">
    <w:abstractNumId w:val="21"/>
  </w:num>
  <w:num w:numId="50">
    <w:abstractNumId w:val="60"/>
  </w:num>
  <w:num w:numId="51">
    <w:abstractNumId w:val="44"/>
  </w:num>
  <w:num w:numId="52">
    <w:abstractNumId w:val="8"/>
  </w:num>
  <w:num w:numId="53">
    <w:abstractNumId w:val="17"/>
  </w:num>
  <w:num w:numId="54">
    <w:abstractNumId w:val="4"/>
  </w:num>
  <w:num w:numId="55">
    <w:abstractNumId w:val="49"/>
  </w:num>
  <w:num w:numId="56">
    <w:abstractNumId w:val="33"/>
  </w:num>
  <w:num w:numId="57">
    <w:abstractNumId w:val="23"/>
  </w:num>
  <w:num w:numId="58">
    <w:abstractNumId w:val="2"/>
  </w:num>
  <w:num w:numId="59">
    <w:abstractNumId w:val="30"/>
  </w:num>
  <w:num w:numId="60">
    <w:abstractNumId w:val="39"/>
  </w:num>
  <w:num w:numId="61">
    <w:abstractNumId w:val="28"/>
  </w:num>
  <w:num w:numId="62">
    <w:abstractNumId w:val="47"/>
  </w:num>
  <w:num w:numId="63">
    <w:abstractNumId w:val="36"/>
  </w:num>
  <w:num w:numId="64">
    <w:abstractNumId w:val="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14684"/>
    <w:rsid w:val="001C6833"/>
    <w:rsid w:val="001F3B33"/>
    <w:rsid w:val="002D64D2"/>
    <w:rsid w:val="0034478E"/>
    <w:rsid w:val="00346F13"/>
    <w:rsid w:val="00373869"/>
    <w:rsid w:val="00401A5D"/>
    <w:rsid w:val="00416FBF"/>
    <w:rsid w:val="00420D00"/>
    <w:rsid w:val="004727CF"/>
    <w:rsid w:val="004B7E80"/>
    <w:rsid w:val="004C7E37"/>
    <w:rsid w:val="004D483B"/>
    <w:rsid w:val="004E72A0"/>
    <w:rsid w:val="004F1EDF"/>
    <w:rsid w:val="005E7937"/>
    <w:rsid w:val="006453B5"/>
    <w:rsid w:val="00761323"/>
    <w:rsid w:val="0079399F"/>
    <w:rsid w:val="007B7628"/>
    <w:rsid w:val="0080491B"/>
    <w:rsid w:val="00820C83"/>
    <w:rsid w:val="00863D9F"/>
    <w:rsid w:val="008D0CCB"/>
    <w:rsid w:val="009F2407"/>
    <w:rsid w:val="00A50BFB"/>
    <w:rsid w:val="00A74564"/>
    <w:rsid w:val="00A831B2"/>
    <w:rsid w:val="00B06B85"/>
    <w:rsid w:val="00B84333"/>
    <w:rsid w:val="00BA5B2D"/>
    <w:rsid w:val="00BF7805"/>
    <w:rsid w:val="00C04DD6"/>
    <w:rsid w:val="00C054BC"/>
    <w:rsid w:val="00C40326"/>
    <w:rsid w:val="00C5280D"/>
    <w:rsid w:val="00CF698F"/>
    <w:rsid w:val="00D61225"/>
    <w:rsid w:val="00D97C31"/>
    <w:rsid w:val="00DA3A16"/>
    <w:rsid w:val="00DC7DA1"/>
    <w:rsid w:val="00E900FA"/>
    <w:rsid w:val="00F04CFB"/>
    <w:rsid w:val="00F14108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A50B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uiPriority w:val="34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50B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rel">
    <w:name w:val="mrel"/>
    <w:basedOn w:val="DefaultParagraphFont"/>
    <w:rsid w:val="007B7628"/>
  </w:style>
  <w:style w:type="character" w:customStyle="1" w:styleId="export-sheets-button">
    <w:name w:val="export-sheets-button"/>
    <w:basedOn w:val="DefaultParagraphFont"/>
    <w:rsid w:val="007B7628"/>
  </w:style>
  <w:style w:type="paragraph" w:customStyle="1" w:styleId="animating">
    <w:name w:val="animating"/>
    <w:basedOn w:val="Normal"/>
    <w:rsid w:val="007B762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31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31B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831B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A50B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uiPriority w:val="34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50B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rel">
    <w:name w:val="mrel"/>
    <w:basedOn w:val="DefaultParagraphFont"/>
    <w:rsid w:val="007B7628"/>
  </w:style>
  <w:style w:type="character" w:customStyle="1" w:styleId="export-sheets-button">
    <w:name w:val="export-sheets-button"/>
    <w:basedOn w:val="DefaultParagraphFont"/>
    <w:rsid w:val="007B7628"/>
  </w:style>
  <w:style w:type="paragraph" w:customStyle="1" w:styleId="animating">
    <w:name w:val="animating"/>
    <w:basedOn w:val="Normal"/>
    <w:rsid w:val="007B762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31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31B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831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5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9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7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6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3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7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97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3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8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1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7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0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1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3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7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4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08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931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4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49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9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8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0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5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65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5589F-74E4-46CE-BE4E-7B248FE6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4216</Words>
  <Characters>24033</Characters>
  <Application>Microsoft Office Word</Application>
  <DocSecurity>0</DocSecurity>
  <Lines>200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</cp:revision>
  <dcterms:created xsi:type="dcterms:W3CDTF">2026-09-13T09:38:00Z</dcterms:created>
  <dcterms:modified xsi:type="dcterms:W3CDTF">2026-09-16T07:51:00Z</dcterms:modified>
</cp:coreProperties>
</file>