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31AB6" w14:textId="77777777" w:rsidR="00BE5CBF" w:rsidRPr="00CA4382" w:rsidRDefault="00000000">
      <w:pPr>
        <w:rPr>
          <w:rFonts w:ascii="Times New Roman" w:hAnsi="Times New Roman" w:cs="Times New Roman"/>
          <w:b/>
          <w:bCs/>
        </w:rPr>
      </w:pPr>
      <w:r w:rsidRPr="00CA4382">
        <w:rPr>
          <w:rFonts w:ascii="Times New Roman" w:hAnsi="Times New Roman" w:cs="Times New Roman"/>
          <w:b/>
          <w:bCs/>
        </w:rPr>
        <w:t>231/3</w:t>
      </w:r>
    </w:p>
    <w:p w14:paraId="78E4740F" w14:textId="77777777" w:rsidR="00BE5CBF" w:rsidRPr="00CA4382" w:rsidRDefault="00000000">
      <w:pPr>
        <w:rPr>
          <w:rFonts w:ascii="Times New Roman" w:hAnsi="Times New Roman" w:cs="Times New Roman"/>
          <w:b/>
          <w:bCs/>
        </w:rPr>
      </w:pPr>
      <w:r w:rsidRPr="00CA4382">
        <w:rPr>
          <w:rFonts w:ascii="Times New Roman" w:hAnsi="Times New Roman" w:cs="Times New Roman"/>
          <w:b/>
          <w:bCs/>
        </w:rPr>
        <w:t>BIOLOGY PAPER3 (PRACTICAL)</w:t>
      </w:r>
    </w:p>
    <w:p w14:paraId="6F454946" w14:textId="77777777" w:rsidR="00BE5CBF" w:rsidRPr="00CA4382" w:rsidRDefault="00000000">
      <w:pPr>
        <w:rPr>
          <w:rFonts w:ascii="Times New Roman" w:hAnsi="Times New Roman" w:cs="Times New Roman"/>
          <w:b/>
          <w:bCs/>
        </w:rPr>
      </w:pPr>
      <w:r w:rsidRPr="00CA4382">
        <w:rPr>
          <w:rFonts w:ascii="Times New Roman" w:hAnsi="Times New Roman" w:cs="Times New Roman"/>
          <w:b/>
          <w:bCs/>
        </w:rPr>
        <w:t>CONFIDENTIAL</w:t>
      </w:r>
    </w:p>
    <w:p w14:paraId="5018FCF0" w14:textId="77777777" w:rsidR="00BE5CBF" w:rsidRPr="00CA4382" w:rsidRDefault="0000000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A4382">
        <w:rPr>
          <w:rFonts w:ascii="Times New Roman" w:hAnsi="Times New Roman" w:cs="Times New Roman"/>
        </w:rPr>
        <w:t>Solution L- Mixture of starch and glucose.</w:t>
      </w:r>
    </w:p>
    <w:p w14:paraId="69AC5C6D" w14:textId="77777777" w:rsidR="00BE5CBF" w:rsidRPr="00CA4382" w:rsidRDefault="00000000">
      <w:pPr>
        <w:rPr>
          <w:rFonts w:ascii="Times New Roman" w:hAnsi="Times New Roman" w:cs="Times New Roman"/>
        </w:rPr>
      </w:pPr>
      <w:r w:rsidRPr="00CA4382">
        <w:rPr>
          <w:rFonts w:ascii="Times New Roman" w:hAnsi="Times New Roman" w:cs="Times New Roman"/>
        </w:rPr>
        <w:t xml:space="preserve">              NB: Glucose to be concentrated.</w:t>
      </w:r>
    </w:p>
    <w:p w14:paraId="1462A841" w14:textId="77777777" w:rsidR="00BE5CBF" w:rsidRPr="00CA438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4382">
        <w:rPr>
          <w:rFonts w:ascii="Times New Roman" w:hAnsi="Times New Roman" w:cs="Times New Roman"/>
        </w:rPr>
        <w:t>Visking tubing.</w:t>
      </w:r>
    </w:p>
    <w:p w14:paraId="27DD733F" w14:textId="77777777" w:rsidR="00BE5CBF" w:rsidRPr="00CA438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4382">
        <w:rPr>
          <w:rFonts w:ascii="Times New Roman" w:hAnsi="Times New Roman" w:cs="Times New Roman"/>
        </w:rPr>
        <w:t>String.</w:t>
      </w:r>
    </w:p>
    <w:p w14:paraId="759B031D" w14:textId="77777777" w:rsidR="00BE5CBF" w:rsidRPr="00CA438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4382">
        <w:rPr>
          <w:rFonts w:ascii="Times New Roman" w:hAnsi="Times New Roman" w:cs="Times New Roman"/>
        </w:rPr>
        <w:t>Test tubes.</w:t>
      </w:r>
    </w:p>
    <w:p w14:paraId="56D35776" w14:textId="77777777" w:rsidR="00BE5CBF" w:rsidRPr="00CA438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4382">
        <w:rPr>
          <w:rFonts w:ascii="Times New Roman" w:hAnsi="Times New Roman" w:cs="Times New Roman"/>
        </w:rPr>
        <w:t>Beaker.</w:t>
      </w:r>
    </w:p>
    <w:p w14:paraId="04CF2150" w14:textId="77777777" w:rsidR="00BE5CBF" w:rsidRPr="00CA438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4382">
        <w:rPr>
          <w:rFonts w:ascii="Times New Roman" w:hAnsi="Times New Roman" w:cs="Times New Roman"/>
        </w:rPr>
        <w:t>Iodine solution.</w:t>
      </w:r>
    </w:p>
    <w:p w14:paraId="193DAC91" w14:textId="430ECA68" w:rsidR="00BE5CBF" w:rsidRPr="00CA4382" w:rsidRDefault="009327C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4382">
        <w:rPr>
          <w:rFonts w:ascii="Times New Roman" w:hAnsi="Times New Roman" w:cs="Times New Roman"/>
        </w:rPr>
        <w:t>Benedict’s</w:t>
      </w:r>
      <w:r w:rsidR="00000000" w:rsidRPr="00CA4382">
        <w:rPr>
          <w:rFonts w:ascii="Times New Roman" w:hAnsi="Times New Roman" w:cs="Times New Roman"/>
        </w:rPr>
        <w:t xml:space="preserve"> solution.</w:t>
      </w:r>
    </w:p>
    <w:p w14:paraId="6E11FA7C" w14:textId="77777777" w:rsidR="00BE5CBF" w:rsidRPr="00CA438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4382">
        <w:rPr>
          <w:rFonts w:ascii="Times New Roman" w:hAnsi="Times New Roman" w:cs="Times New Roman"/>
        </w:rPr>
        <w:t>Source of heat.</w:t>
      </w:r>
    </w:p>
    <w:p w14:paraId="42C34FA6" w14:textId="77777777" w:rsidR="00BE5CBF" w:rsidRPr="00CA4382" w:rsidRDefault="0000000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4382">
        <w:rPr>
          <w:rFonts w:ascii="Times New Roman" w:hAnsi="Times New Roman" w:cs="Times New Roman"/>
        </w:rPr>
        <w:t>Distilled water</w:t>
      </w:r>
    </w:p>
    <w:p w14:paraId="59D35CA9" w14:textId="2CFAFF84" w:rsidR="00BE5CBF" w:rsidRPr="00CA4382" w:rsidRDefault="0094057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4382">
        <w:rPr>
          <w:rFonts w:ascii="Times New Roman" w:hAnsi="Times New Roman" w:cs="Times New Roman"/>
        </w:rPr>
        <w:t>Stopwatch</w:t>
      </w:r>
      <w:r w:rsidR="00000000" w:rsidRPr="00CA4382">
        <w:rPr>
          <w:rFonts w:ascii="Times New Roman" w:hAnsi="Times New Roman" w:cs="Times New Roman"/>
        </w:rPr>
        <w:t>.</w:t>
      </w:r>
    </w:p>
    <w:sectPr w:rsidR="00BE5CBF" w:rsidRPr="00CA4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4A0AC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390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CBF"/>
    <w:rsid w:val="00247A82"/>
    <w:rsid w:val="00296E1E"/>
    <w:rsid w:val="009327CA"/>
    <w:rsid w:val="00940575"/>
    <w:rsid w:val="00BE5CBF"/>
    <w:rsid w:val="00CA4382"/>
    <w:rsid w:val="00ED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137BB"/>
  <w15:docId w15:val="{6EE6B047-69C4-4914-89B5-0C278768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18602-4603-4FB4-B91B-09C0F4C3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</dc:creator>
  <cp:lastModifiedBy>Surface Laptop 4 Ryz</cp:lastModifiedBy>
  <cp:revision>8</cp:revision>
  <dcterms:created xsi:type="dcterms:W3CDTF">2023-06-20T11:46:00Z</dcterms:created>
  <dcterms:modified xsi:type="dcterms:W3CDTF">2026-05-28T13:48:00Z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e80b983ed3f14964a656b7c5fba1d3c8</vt:lpwstr>
  </property>
</Properties>
</file>