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</w:pPr>
      <w:bookmarkStart w:id="0" w:name="page1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 xml:space="preserve">WEEK 1: LESSON 1 </w:t>
      </w: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  <w:lang w:val="en-US"/>
        </w:rPr>
        <w:t>to</w:t>
      </w:r>
    </w:p>
    <w:p>
      <w:pPr>
        <w:pStyle w:val="style0"/>
        <w:spacing w:after="0" w:lineRule="exact" w:line="213"/>
        <w:rPr>
          <w:color w:val="auto"/>
          <w:sz w:val="24"/>
          <w:szCs w:val="24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Writing: Mechanics</w:t>
      </w:r>
    </w:p>
    <w:p>
      <w:pPr>
        <w:pStyle w:val="style0"/>
        <w:spacing w:after="0" w:lineRule="exact" w:line="276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Spell commonly misspelt words correctly</w:t>
      </w: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prefixes and suffixes correctly in writing</w:t>
      </w: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Acknowledge the importance of correct spellings in writing</w:t>
      </w:r>
    </w:p>
    <w:p>
      <w:pPr>
        <w:pStyle w:val="style0"/>
        <w:spacing w:after="0" w:lineRule="exact" w:line="276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Read a digital or print passage on drug abuse and pick out the misspelt words</w:t>
      </w:r>
    </w:p>
    <w:p>
      <w:pPr>
        <w:pStyle w:val="style0"/>
        <w:numPr>
          <w:ilvl w:val="0"/>
          <w:numId w:val="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Make a list of words with prefixes and suffixes used in a passage</w:t>
      </w:r>
    </w:p>
    <w:p>
      <w:pPr>
        <w:pStyle w:val="style0"/>
        <w:numPr>
          <w:ilvl w:val="0"/>
          <w:numId w:val="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the correct spellings of words with prefixes and suffixes from a dictation</w:t>
      </w:r>
    </w:p>
    <w:p>
      <w:pPr>
        <w:pStyle w:val="style0"/>
        <w:spacing w:after="0" w:lineRule="exact" w:line="261"/>
        <w:rPr>
          <w:color w:val="auto"/>
          <w:sz w:val="24"/>
          <w:szCs w:val="24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3"/>
        </w:numPr>
        <w:tabs>
          <w:tab w:val="left" w:leader="none" w:pos="1326"/>
        </w:tabs>
        <w:spacing w:after="0" w:lineRule="auto" w:line="235"/>
        <w:ind w:left="1180" w:right="1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Smart Minds English Grade 8 T.G. Pg.73-75, Smart Minds English Grade 8 P.B. Pg.77-81</w:t>
      </w:r>
    </w:p>
    <w:p>
      <w:pPr>
        <w:pStyle w:val="style0"/>
        <w:spacing w:after="0" w:lineRule="exact" w:line="277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4"/>
          <w:szCs w:val="24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1" w:name="page2"/>
    <w:bookmarkEnd w:id="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Why should words be spelt correctly?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"/>
        </w:numPr>
        <w:tabs>
          <w:tab w:val="left" w:leader="none" w:pos="146"/>
        </w:tabs>
        <w:spacing w:after="0" w:lineRule="auto" w:line="251"/>
        <w:ind w:right="76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Engage students in a discussion on the importance of correct spelling in writing. Emphasize how spelling errors can impact communication and credibility.</w:t>
      </w:r>
    </w:p>
    <w:p>
      <w:pPr>
        <w:pStyle w:val="style0"/>
        <w:spacing w:after="0" w:lineRule="exact" w:line="26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</w:t>
      </w:r>
      <w:r>
        <w:rPr>
          <w:rFonts w:ascii="Arial" w:cs="Arial" w:eastAsia="Arial" w:hAnsi="Arial"/>
          <w:color w:val="auto"/>
          <w:sz w:val="24"/>
          <w:szCs w:val="24"/>
        </w:rPr>
        <w:t>: Identifying Misspelt Words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"/>
        </w:numPr>
        <w:tabs>
          <w:tab w:val="left" w:leader="none" w:pos="146"/>
        </w:tabs>
        <w:spacing w:after="0" w:lineRule="auto" w:line="251"/>
        <w:ind w:right="34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Provide a passage on drug abuse for students to read and identify commonly misspelled words. Discuss the importance of recognizing and correcting these errors.</w:t>
      </w:r>
    </w:p>
    <w:p>
      <w:pPr>
        <w:pStyle w:val="style0"/>
        <w:spacing w:after="0" w:lineRule="exact" w:line="26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Using Prefixes and Suffixes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"/>
        </w:numPr>
        <w:tabs>
          <w:tab w:val="left" w:leader="none" w:pos="146"/>
        </w:tabs>
        <w:spacing w:after="0" w:lineRule="auto" w:line="235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list down words from the passage that contain prefixes and suffixes. Discuss the meanings and functions of these affixes in forming words.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Dictation Exercise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8"/>
        </w:numPr>
        <w:tabs>
          <w:tab w:val="left" w:leader="none" w:pos="146"/>
        </w:tabs>
        <w:spacing w:after="0" w:lineRule="auto" w:line="236"/>
        <w:ind w:right="1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dictation exercise where students write down the correct spellings of words with prefixes and suffixes from the passage. Provide feedback and clarification as needed.</w:t>
      </w:r>
    </w:p>
    <w:p>
      <w:pPr>
        <w:pStyle w:val="style0"/>
        <w:spacing w:after="0" w:lineRule="exact" w:line="27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about correct spelling, prefixes, and suffixes.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9"/>
        </w:numPr>
        <w:tabs>
          <w:tab w:val="left" w:leader="none" w:pos="146"/>
        </w:tabs>
        <w:spacing w:after="0" w:lineRule="auto" w:line="235"/>
        <w:ind w:right="5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such as a spelling bee or word hunt to reinforce learning.</w:t>
      </w:r>
    </w:p>
    <w:p>
      <w:pPr>
        <w:pStyle w:val="style0"/>
        <w:numPr>
          <w:ilvl w:val="0"/>
          <w:numId w:val="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create their own sentences using words with prefixes and suffixes.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"/>
        </w:numPr>
        <w:tabs>
          <w:tab w:val="left" w:leader="none" w:pos="146"/>
        </w:tabs>
        <w:spacing w:after="0" w:lineRule="auto" w:line="235"/>
        <w:ind w:right="2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additional passages for students to practice identifying misspelled words and correcting them.</w:t>
      </w:r>
    </w:p>
    <w:p>
      <w:pPr>
        <w:pStyle w:val="style0"/>
        <w:numPr>
          <w:ilvl w:val="0"/>
          <w:numId w:val="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a spelling guide for common prefixes and suffixes.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" w:name="page3"/>
    <w:bookmarkEnd w:id="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1: LESSON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Writing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Writing: Mechanics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Write words with silent vowels (-ie and ei) correctly.</w:t>
      </w:r>
    </w:p>
    <w:p>
      <w:pPr>
        <w:pStyle w:val="style0"/>
        <w:numPr>
          <w:ilvl w:val="0"/>
          <w:numId w:val="1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Make connections between spelling and meaning in suffixed and prefixed words.</w:t>
      </w:r>
    </w:p>
    <w:p>
      <w:pPr>
        <w:pStyle w:val="style0"/>
        <w:numPr>
          <w:ilvl w:val="0"/>
          <w:numId w:val="1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Acknowledge the importance of correct spellings in writing.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learner is guided to:</w:t>
      </w:r>
    </w:p>
    <w:p>
      <w:pPr>
        <w:pStyle w:val="style0"/>
        <w:numPr>
          <w:ilvl w:val="0"/>
          <w:numId w:val="1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Pick out words with silent vowels from a list.</w:t>
      </w:r>
    </w:p>
    <w:p>
      <w:pPr>
        <w:pStyle w:val="style0"/>
        <w:spacing w:after="0" w:lineRule="exact" w:line="6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2"/>
        </w:numPr>
        <w:tabs>
          <w:tab w:val="left" w:leader="none" w:pos="1317"/>
        </w:tabs>
        <w:spacing w:after="0" w:lineRule="auto" w:line="236"/>
        <w:ind w:left="1180" w:right="13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Rewrite correctly a piece of writing in which words with prefixes, suffixes, or silent letters are misspelled.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Construct sentences using words with silent vowels.</w:t>
      </w:r>
    </w:p>
    <w:p>
      <w:pPr>
        <w:pStyle w:val="style0"/>
        <w:spacing w:after="0" w:lineRule="exact" w:line="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2"/>
        </w:numPr>
        <w:tabs>
          <w:tab w:val="left" w:leader="none" w:pos="1312"/>
        </w:tabs>
        <w:spacing w:after="0" w:lineRule="auto" w:line="235"/>
        <w:ind w:left="1180" w:right="12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Write short compositions based on the theme using words with prefixes, suffixes, and silent (-ie -ei) vowels.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8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1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5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4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 digital devices Smart Minds English. Grd 8 T.G. Pg.73-75 Smart Minds English. Grd</w:t>
      </w:r>
    </w:p>
    <w:p>
      <w:pPr>
        <w:pStyle w:val="style0"/>
        <w:spacing w:after="0"/>
        <w:ind w:left="1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8 P.B. Pg.77-81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</w:t>
      </w:r>
    </w:p>
    <w:p>
      <w:pPr>
        <w:pStyle w:val="style0"/>
        <w:rPr/>
        <w:sectPr>
          <w:pgSz w:w="12240" w:h="15840" w:orient="portrait"/>
          <w:pgMar w:top="1435" w:right="360" w:bottom="888" w:left="260" w:header="0" w:footer="0" w:gutter="0"/>
          <w:cols w:equalWidth="0" w:num="1">
            <w:col w:w="11620"/>
          </w:cols>
        </w:sectPr>
      </w:pPr>
    </w:p>
    <w:bookmarkStart w:id="3" w:name="page4"/>
    <w:bookmarkEnd w:id="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understanding of the key concepts.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1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"/>
        </w:numPr>
        <w:tabs>
          <w:tab w:val="left" w:leader="none" w:pos="137"/>
        </w:tabs>
        <w:spacing w:after="0" w:lineRule="auto" w:line="236"/>
        <w:ind w:right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Based on learning experience: Why should words be spelled correctly?, lesson development MUST be split into 3 or 4 distinct steps.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p>
      <w:pPr>
        <w:pStyle w:val="style0"/>
        <w:spacing w:after="0" w:lineRule="auto" w:line="237"/>
        <w:ind w:right="10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the concept of silent vowels (-ie and -ei) by providing examples and explaining their significance in spelling.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p>
      <w:pPr>
        <w:pStyle w:val="style0"/>
        <w:spacing w:after="0" w:lineRule="auto" w:line="236"/>
        <w:ind w:right="3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Practice identifying words with silent vowels from a list of words provided, discussing the meaning of these words.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p>
      <w:pPr>
        <w:pStyle w:val="style0"/>
        <w:spacing w:after="0" w:lineRule="auto" w:line="238"/>
        <w:ind w:right="5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Engage students in rewriting a piece of writing that contains misspelled words with prefixes, suffixes, or silent letters. Discuss the impact of correct spelling on the clarity of communication.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p>
      <w:pPr>
        <w:pStyle w:val="style0"/>
        <w:spacing w:after="0" w:lineRule="auto" w:line="237"/>
        <w:ind w:right="1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Have students construct sentences using words with silent vowels and then write short compositions based on a given theme incorporating words with prefixes, suffixes, and silent vowels.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numPr>
          <w:ilvl w:val="0"/>
          <w:numId w:val="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"/>
        </w:numPr>
        <w:tabs>
          <w:tab w:val="left" w:leader="none" w:pos="137"/>
        </w:tabs>
        <w:spacing w:after="0" w:lineRule="auto" w:line="235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create their own word list with silent vowels and use them in sentences.</w:t>
      </w:r>
    </w:p>
    <w:p>
      <w:pPr>
        <w:pStyle w:val="style0"/>
        <w:spacing w:after="0" w:lineRule="exact" w:line="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"/>
        </w:numPr>
        <w:tabs>
          <w:tab w:val="left" w:leader="none" w:pos="137"/>
        </w:tabs>
        <w:spacing w:after="0" w:lineRule="auto" w:line="236"/>
        <w:ind w:right="3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Ask students to identify words with prefixes and suffixes in a text they are reading outside of class and discuss their meanings.</w:t>
      </w:r>
    </w:p>
    <w:p>
      <w:pPr>
        <w:pStyle w:val="style0"/>
        <w:spacing w:after="0" w:lineRule="exact" w:line="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"/>
        </w:numPr>
        <w:tabs>
          <w:tab w:val="left" w:leader="none" w:pos="137"/>
        </w:tabs>
        <w:spacing w:after="0" w:lineRule="auto" w:line="235"/>
        <w:ind w:right="2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write a short story using a variety of words with prefixes, suffixes, and silent vowels to demonstrate their understanding and creativity.</w:t>
      </w:r>
    </w:p>
    <w:p>
      <w:pPr>
        <w:pStyle w:val="style0"/>
        <w:spacing w:after="0" w:lineRule="exact" w:line="25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4" w:name="page5"/>
    <w:bookmarkEnd w:id="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1: LESSON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Speaking: Listening for details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main ideas in a listening text</w:t>
      </w:r>
    </w:p>
    <w:p>
      <w:pPr>
        <w:pStyle w:val="style0"/>
        <w:numPr>
          <w:ilvl w:val="0"/>
          <w:numId w:val="18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Respond appropriately to questions based on the listening text</w:t>
      </w:r>
    </w:p>
    <w:p>
      <w:pPr>
        <w:pStyle w:val="style0"/>
        <w:numPr>
          <w:ilvl w:val="0"/>
          <w:numId w:val="18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Acknowledge the importance of listening for details in life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"/>
        </w:numPr>
        <w:tabs>
          <w:tab w:val="left" w:leader="none" w:pos="1326"/>
        </w:tabs>
        <w:spacing w:after="0" w:lineRule="auto" w:line="235"/>
        <w:ind w:left="1180" w:right="14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recorded text on wildlife and answer questions from the text, and discuss the main ideas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9"/>
        </w:numPr>
        <w:tabs>
          <w:tab w:val="left" w:leader="none" w:pos="1326"/>
        </w:tabs>
        <w:spacing w:after="0" w:lineRule="auto" w:line="235"/>
        <w:ind w:left="1180" w:right="1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passage read by peers or the teacher and outline the main ideas from the text individually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</w:t>
      </w:r>
    </w:p>
    <w:p>
      <w:pPr>
        <w:pStyle w:val="style0"/>
        <w:numPr>
          <w:ilvl w:val="0"/>
          <w:numId w:val="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Teacher's Guide, Pages 76-78</w:t>
      </w:r>
    </w:p>
    <w:p>
      <w:pPr>
        <w:pStyle w:val="style0"/>
        <w:numPr>
          <w:ilvl w:val="0"/>
          <w:numId w:val="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Pupil's Book, Pages 82-83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5" w:name="page6"/>
    <w:bookmarkEnd w:id="5"/>
    <w:p>
      <w:pPr>
        <w:pStyle w:val="style0"/>
        <w:numPr>
          <w:ilvl w:val="0"/>
          <w:numId w:val="2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1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"/>
        </w:numPr>
        <w:tabs>
          <w:tab w:val="left" w:leader="none" w:pos="146"/>
        </w:tabs>
        <w:spacing w:after="0" w:lineRule="auto" w:line="235"/>
        <w:ind w:right="8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the learning experience: How should one listen for detail? The lesson development is split into 4 distinct steps: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Introduction to Listening for Details</w:t>
      </w:r>
    </w:p>
    <w:p>
      <w:pPr>
        <w:pStyle w:val="style0"/>
        <w:numPr>
          <w:ilvl w:val="0"/>
          <w:numId w:val="2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importance of listening for details in various contexts</w:t>
      </w:r>
    </w:p>
    <w:p>
      <w:pPr>
        <w:pStyle w:val="style0"/>
        <w:numPr>
          <w:ilvl w:val="0"/>
          <w:numId w:val="2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how listening for details can enhance comprehension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to Recorded Text</w:t>
      </w:r>
    </w:p>
    <w:p>
      <w:pPr>
        <w:pStyle w:val="style0"/>
        <w:numPr>
          <w:ilvl w:val="0"/>
          <w:numId w:val="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Play a recorded text on wildlife for the students</w:t>
      </w:r>
    </w:p>
    <w:p>
      <w:pPr>
        <w:pStyle w:val="style0"/>
        <w:numPr>
          <w:ilvl w:val="0"/>
          <w:numId w:val="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questions based on the text to assess understanding</w:t>
      </w:r>
    </w:p>
    <w:p>
      <w:pPr>
        <w:pStyle w:val="style0"/>
        <w:numPr>
          <w:ilvl w:val="0"/>
          <w:numId w:val="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to identify the main ideas in the listening text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Peer or Teacher Reading</w:t>
      </w:r>
    </w:p>
    <w:p>
      <w:pPr>
        <w:pStyle w:val="style0"/>
        <w:numPr>
          <w:ilvl w:val="0"/>
          <w:numId w:val="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listen to a passage read by peers or the teacher</w:t>
      </w:r>
    </w:p>
    <w:p>
      <w:pPr>
        <w:pStyle w:val="style0"/>
        <w:numPr>
          <w:ilvl w:val="0"/>
          <w:numId w:val="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Instruct students to outline the main ideas from the text individually</w:t>
      </w:r>
    </w:p>
    <w:p>
      <w:pPr>
        <w:pStyle w:val="style0"/>
        <w:numPr>
          <w:ilvl w:val="0"/>
          <w:numId w:val="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discussion among students to compare and contrast their interpretations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Reflection and Discussion</w:t>
      </w:r>
    </w:p>
    <w:p>
      <w:pPr>
        <w:pStyle w:val="style0"/>
        <w:numPr>
          <w:ilvl w:val="0"/>
          <w:numId w:val="2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Facilitate a group discussion on the importance of listening for details in everyday life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6"/>
        </w:numPr>
        <w:tabs>
          <w:tab w:val="left" w:leader="none" w:pos="146"/>
        </w:tabs>
        <w:spacing w:after="0" w:lineRule="auto" w:line="235"/>
        <w:ind w:right="2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share their reflections on the listening exercises and how they can apply these skills outside the classroom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7"/>
        </w:numPr>
        <w:tabs>
          <w:tab w:val="left" w:leader="none" w:pos="146"/>
        </w:tabs>
        <w:spacing w:after="0" w:lineRule="auto" w:line="235"/>
        <w:ind w:right="1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topics, such as a quick quiz or discussion</w:t>
      </w:r>
    </w:p>
    <w:p>
      <w:pPr>
        <w:pStyle w:val="style0"/>
        <w:numPr>
          <w:ilvl w:val="0"/>
          <w:numId w:val="2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preview of upcoming topics or questions to consider for the next session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"/>
        </w:numPr>
        <w:tabs>
          <w:tab w:val="left" w:leader="none" w:pos="146"/>
        </w:tabs>
        <w:spacing w:after="0" w:lineRule="auto" w:line="235"/>
        <w:ind w:right="4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students a listening comprehension task for homework, where they have to listen to a podcast or audio clip and answer questions</w:t>
      </w:r>
    </w:p>
    <w:p>
      <w:pPr>
        <w:pStyle w:val="style0"/>
        <w:spacing w:after="0" w:lineRule="exact" w:line="1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8"/>
        </w:numPr>
        <w:tabs>
          <w:tab w:val="left" w:leader="none" w:pos="146"/>
        </w:tabs>
        <w:spacing w:after="0" w:lineRule="auto" w:line="235"/>
        <w:ind w:right="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Organize a class debate on the importance of effective listening skills in different scenarios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8"/>
        </w:numPr>
        <w:tabs>
          <w:tab w:val="left" w:leader="none" w:pos="146"/>
        </w:tabs>
        <w:spacing w:after="0" w:lineRule="auto" w:line="235"/>
        <w:ind w:right="1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own listening exercises for their peers to complete in the next lesson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6" w:name="page7"/>
    <w:bookmarkEnd w:id="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1: LESSON 4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Speaking: Listening for Details</w:t>
      </w:r>
    </w:p>
    <w:p>
      <w:pPr>
        <w:pStyle w:val="style0"/>
        <w:spacing w:after="0" w:lineRule="exact" w:line="35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3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main ideas in a listening text.</w:t>
      </w:r>
    </w:p>
    <w:p>
      <w:pPr>
        <w:pStyle w:val="style0"/>
        <w:numPr>
          <w:ilvl w:val="0"/>
          <w:numId w:val="29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Respond appropriately to questions based on the listening text.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"/>
        </w:numPr>
        <w:tabs>
          <w:tab w:val="left" w:leader="none" w:pos="1380"/>
        </w:tabs>
        <w:spacing w:after="0"/>
        <w:ind w:left="1380" w:hanging="20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Acknowledge the importance of listening for details in life.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"/>
        </w:numPr>
        <w:tabs>
          <w:tab w:val="left" w:leader="none" w:pos="1326"/>
        </w:tabs>
        <w:spacing w:after="0" w:lineRule="auto" w:line="235"/>
        <w:ind w:left="1180" w:right="1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passage read by peers or the teacher and outline the main ideas from the text individually.</w:t>
      </w:r>
    </w:p>
    <w:p>
      <w:pPr>
        <w:pStyle w:val="style0"/>
        <w:numPr>
          <w:ilvl w:val="0"/>
          <w:numId w:val="3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with peers answers based on a given text.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31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English. Grd 8 T.G. Pg.76-78</w:t>
      </w:r>
    </w:p>
    <w:p>
      <w:pPr>
        <w:pStyle w:val="style0"/>
        <w:spacing w:after="0" w:lineRule="exact" w:line="43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English. Grd 8 P.B. Pg.82-83</w:t>
      </w:r>
    </w:p>
    <w:p>
      <w:pPr>
        <w:pStyle w:val="style0"/>
        <w:spacing w:after="0" w:lineRule="exact" w:line="35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7" w:right="360" w:bottom="1018" w:left="260" w:header="0" w:footer="0" w:gutter="0"/>
          <w:cols w:equalWidth="0" w:num="1">
            <w:col w:w="11620"/>
          </w:cols>
        </w:sectPr>
      </w:pPr>
    </w:p>
    <w:bookmarkStart w:id="7" w:name="page8"/>
    <w:bookmarkEnd w:id="7"/>
    <w:p>
      <w:pPr>
        <w:pStyle w:val="style0"/>
        <w:numPr>
          <w:ilvl w:val="0"/>
          <w:numId w:val="3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5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2"/>
        </w:numPr>
        <w:tabs>
          <w:tab w:val="left" w:leader="none" w:pos="146"/>
        </w:tabs>
        <w:spacing w:after="0" w:lineRule="auto" w:line="266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52"/>
        <w:rPr>
          <w:color w:val="auto"/>
          <w:sz w:val="20"/>
          <w:szCs w:val="20"/>
        </w:rPr>
      </w:pPr>
    </w:p>
    <w:p>
      <w:pPr>
        <w:pStyle w:val="style0"/>
        <w:spacing w:after="0" w:lineRule="auto" w:line="266"/>
        <w:ind w:right="6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the learning experience of “How should one listen for detail?”, the lesson development must be split into 3 or 4 distinct steps: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Introduction to Listening for Details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Define the concept of listening for details.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how listening for details can enhance understanding.</w:t>
      </w:r>
    </w:p>
    <w:p>
      <w:pPr>
        <w:pStyle w:val="style0"/>
        <w:spacing w:after="0" w:lineRule="exact" w:line="36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Identifying Main Ideas in Listening Texts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Teach strategies for identifying main ideas in listening texts.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Model the process of identifying main ideas with a sample passage.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Responding Appropriately to Questions</w:t>
      </w:r>
    </w:p>
    <w:p>
      <w:pPr>
        <w:pStyle w:val="style0"/>
        <w:spacing w:after="0" w:lineRule="exact" w:line="5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"/>
        </w:numPr>
        <w:tabs>
          <w:tab w:val="left" w:leader="none" w:pos="146"/>
        </w:tabs>
        <w:spacing w:after="0" w:lineRule="auto" w:line="266"/>
        <w:ind w:right="9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importance of responding appropriately to questions based on the listening text.</w:t>
      </w:r>
    </w:p>
    <w:p>
      <w:pPr>
        <w:pStyle w:val="style0"/>
        <w:spacing w:after="0" w:lineRule="exact" w:line="13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Practice answering questions related to a listening passage as a class.</w:t>
      </w:r>
    </w:p>
    <w:p>
      <w:pPr>
        <w:pStyle w:val="style0"/>
        <w:spacing w:after="0" w:lineRule="exact" w:line="35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Acknowledging Importance of Listening for Details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Facilitate a discussion on the real-life significance of listening for details.</w:t>
      </w:r>
    </w:p>
    <w:p>
      <w:pPr>
        <w:pStyle w:val="style0"/>
        <w:spacing w:after="0" w:lineRule="exact" w:line="5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"/>
        </w:numPr>
        <w:tabs>
          <w:tab w:val="left" w:leader="none" w:pos="146"/>
        </w:tabs>
        <w:spacing w:after="0" w:lineRule="auto" w:line="268"/>
        <w:ind w:right="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learners to share examples of situations where listening for details is crucial.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7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7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numPr>
          <w:ilvl w:val="0"/>
          <w:numId w:val="3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Grade-relevant extended activities could include:</w:t>
      </w:r>
    </w:p>
    <w:p>
      <w:pPr>
        <w:pStyle w:val="style0"/>
        <w:numPr>
          <w:ilvl w:val="0"/>
          <w:numId w:val="3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Listening to a podcast or audio book and summarizing the main ideas.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"/>
        </w:numPr>
        <w:tabs>
          <w:tab w:val="left" w:leader="none" w:pos="146"/>
        </w:tabs>
        <w:spacing w:after="0" w:lineRule="auto" w:line="235"/>
        <w:ind w:right="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Participating in a group discussion where each student presents the main ideas from a different listening text.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"/>
        </w:numPr>
        <w:tabs>
          <w:tab w:val="left" w:leader="none" w:pos="146"/>
        </w:tabs>
        <w:spacing w:after="0" w:lineRule="auto" w:line="235"/>
        <w:ind w:right="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Creating a visual representation (such as a mind map or infographic) of the main ideas from a listening passage.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970" w:left="1440" w:header="0" w:footer="0" w:gutter="0"/>
          <w:cols w:equalWidth="0" w:num="1">
            <w:col w:w="9360"/>
          </w:cols>
        </w:sectPr>
      </w:pPr>
    </w:p>
    <w:bookmarkStart w:id="8" w:name="page9"/>
    <w:bookmarkEnd w:id="8"/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1: LESSON 5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3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6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Visuals</w:t>
      </w:r>
    </w:p>
    <w:p>
      <w:pPr>
        <w:pStyle w:val="style0"/>
        <w:spacing w:after="0" w:lineRule="exact" w:line="35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 Identify different visuals in given contexts correctly.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2.Make a connection between visuals and the written text.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 Appreciate the role of visuals in simplifying representation.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5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9"/>
        </w:numPr>
        <w:tabs>
          <w:tab w:val="left" w:leader="none" w:pos="1326"/>
        </w:tabs>
        <w:spacing w:after="0" w:lineRule="auto" w:line="266"/>
        <w:ind w:left="1180" w:right="1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Study information presented in optical illusions in print/electronic devices and discuss findings.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Make inferences of implied meaning from the visuals.</w:t>
      </w:r>
    </w:p>
    <w:p>
      <w:pPr>
        <w:pStyle w:val="style0"/>
        <w:spacing w:after="0" w:lineRule="exact" w:line="53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9"/>
        </w:numPr>
        <w:tabs>
          <w:tab w:val="left" w:leader="none" w:pos="1322"/>
        </w:tabs>
        <w:spacing w:after="0" w:lineRule="auto" w:line="266"/>
        <w:ind w:left="1180" w:right="11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Work with peers to make connections of visuals such as pictures, graphs, illustrations, charts, and videos provided with written texts.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7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9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spacing w:after="0"/>
        <w:ind w:right="-19"/>
        <w:jc w:val="center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Dictionary, digital devices, Smart Minds English Grade 8 Teacher's Guide (Pg. 79-81),</w:t>
      </w:r>
    </w:p>
    <w:p>
      <w:pPr>
        <w:pStyle w:val="style0"/>
        <w:rPr/>
        <w:sectPr>
          <w:pgSz w:w="12240" w:h="15840" w:orient="portrait"/>
          <w:pgMar w:top="1440" w:right="360" w:bottom="956" w:left="260" w:header="0" w:footer="0" w:gutter="0"/>
          <w:cols w:equalWidth="0" w:num="1">
            <w:col w:w="11620"/>
          </w:cols>
        </w:sectPr>
      </w:pPr>
    </w:p>
    <w:bookmarkStart w:id="9" w:name="page10"/>
    <w:bookmarkEnd w:id="9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Pupil's Book (Pg. 83-86)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34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0"/>
        </w:numPr>
        <w:tabs>
          <w:tab w:val="left" w:leader="none" w:pos="146"/>
        </w:tabs>
        <w:spacing w:after="0" w:lineRule="auto" w:line="249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30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3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1"/>
        </w:numPr>
        <w:tabs>
          <w:tab w:val="left" w:leader="none" w:pos="146"/>
        </w:tabs>
        <w:spacing w:after="0" w:lineRule="auto" w:line="249"/>
        <w:ind w:right="7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with learners the information obtained from visuals and how to interpret visuals correctly.</w:t>
      </w:r>
    </w:p>
    <w:p>
      <w:pPr>
        <w:pStyle w:val="style0"/>
        <w:spacing w:after="0" w:lineRule="exact" w:line="318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right="7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different types of visuals such as pictures, graphs, illustrations, charts, and videos.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Analyze examples of visuals in text and discuss their significance.</w:t>
      </w:r>
    </w:p>
    <w:p>
      <w:pPr>
        <w:pStyle w:val="style0"/>
        <w:spacing w:after="0" w:lineRule="exact" w:line="35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right="6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learners in activities where they match visuals with corresponding written text.</w:t>
      </w:r>
    </w:p>
    <w:p>
      <w:pPr>
        <w:pStyle w:val="style0"/>
        <w:spacing w:after="0" w:lineRule="exact" w:line="23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right="14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importance of visuals in enhancing understanding and communication.</w:t>
      </w:r>
    </w:p>
    <w:p>
      <w:pPr>
        <w:pStyle w:val="style0"/>
        <w:spacing w:after="0" w:lineRule="exact" w:line="30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18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main topics.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preview of upcoming topics or questions to consider in the next session.</w:t>
      </w:r>
    </w:p>
    <w:p>
      <w:pPr>
        <w:pStyle w:val="style0"/>
        <w:spacing w:after="0" w:lineRule="exact" w:line="31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19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3"/>
        </w:numPr>
        <w:tabs>
          <w:tab w:val="left" w:leader="none" w:pos="146"/>
        </w:tabs>
        <w:spacing w:after="0" w:lineRule="auto" w:line="249"/>
        <w:ind w:right="13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visual representation of a given text and present it to the class for interpretation.</w:t>
      </w:r>
    </w:p>
    <w:p>
      <w:pPr>
        <w:pStyle w:val="style0"/>
        <w:spacing w:after="0" w:lineRule="exact" w:line="2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3"/>
        </w:numPr>
        <w:tabs>
          <w:tab w:val="left" w:leader="none" w:pos="146"/>
        </w:tabs>
        <w:spacing w:after="0" w:lineRule="auto" w:line="249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Analyze advertisements or media images to identify the use of visuals in conveying messages.</w:t>
      </w:r>
    </w:p>
    <w:p>
      <w:pPr>
        <w:pStyle w:val="style0"/>
        <w:spacing w:after="0" w:lineRule="exact" w:line="30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10" w:name="page11"/>
    <w:bookmarkEnd w:id="10"/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7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2: LESSON 1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3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6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4"/>
                <w:szCs w:val="4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Visuals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0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different visuals in given contexts correctly.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Interpret visuals correctly for meaning.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visuals in simplifying representation.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spacing w:after="0" w:lineRule="exact" w:line="52"/>
        <w:rPr>
          <w:color w:val="auto"/>
          <w:sz w:val="20"/>
          <w:szCs w:val="20"/>
        </w:rPr>
      </w:pPr>
    </w:p>
    <w:p>
      <w:pPr>
        <w:pStyle w:val="style0"/>
        <w:spacing w:after="0" w:lineRule="auto" w:line="266"/>
        <w:ind w:left="1180" w:right="152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Write a summary of what has been viewed in the visuals which may depict human-wildlife conflict.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5"/>
        </w:numPr>
        <w:tabs>
          <w:tab w:val="left" w:leader="none" w:pos="1326"/>
        </w:tabs>
        <w:spacing w:after="0" w:lineRule="auto" w:line="268"/>
        <w:ind w:left="1180" w:right="13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Present a piece of written information on wildlife in the form of a visual and share it in class.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70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5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9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32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left="1180" w:right="132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Dictionary, digital devices, Smart Minds English Grade 8 Teacher's Guide Pages 79-81, Smart Minds English Grade 8 Student Workbook Pages 83-86</w:t>
      </w:r>
    </w:p>
    <w:p>
      <w:pPr>
        <w:pStyle w:val="style0"/>
        <w:rPr/>
        <w:sectPr>
          <w:pgSz w:w="12240" w:h="15840" w:orient="portrait"/>
          <w:pgMar w:top="1440" w:right="360" w:bottom="1440" w:left="260" w:header="0" w:footer="0" w:gutter="0"/>
          <w:cols w:equalWidth="0" w:num="1">
            <w:col w:w="11620"/>
          </w:cols>
        </w:sectPr>
      </w:pPr>
    </w:p>
    <w:bookmarkStart w:id="11" w:name="page12"/>
    <w:bookmarkEnd w:id="1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3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6"/>
        </w:numPr>
        <w:tabs>
          <w:tab w:val="left" w:leader="none" w:pos="146"/>
        </w:tabs>
        <w:spacing w:after="0" w:lineRule="auto" w:line="249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30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</w:t>
      </w:r>
    </w:p>
    <w:p>
      <w:pPr>
        <w:pStyle w:val="style0"/>
        <w:spacing w:after="0" w:lineRule="exact" w:line="193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right="11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 of interpreting visuals correctly and discuss the significance of visuals in understanding information.</w:t>
      </w:r>
    </w:p>
    <w:p>
      <w:pPr>
        <w:pStyle w:val="style0"/>
        <w:spacing w:after="0" w:lineRule="exact" w:line="184"/>
        <w:rPr>
          <w:color w:val="auto"/>
          <w:sz w:val="20"/>
          <w:szCs w:val="20"/>
        </w:rPr>
      </w:pPr>
    </w:p>
    <w:p>
      <w:pPr>
        <w:pStyle w:val="style0"/>
        <w:spacing w:after="0" w:lineRule="auto" w:line="247"/>
        <w:ind w:right="2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a group activity where they analyze visual representations of human-wildlife conflict and share their interpretations with the class.</w:t>
      </w:r>
    </w:p>
    <w:p>
      <w:pPr>
        <w:pStyle w:val="style0"/>
        <w:spacing w:after="0" w:lineRule="exact" w:line="188"/>
        <w:rPr>
          <w:color w:val="auto"/>
          <w:sz w:val="20"/>
          <w:szCs w:val="20"/>
        </w:rPr>
      </w:pPr>
    </w:p>
    <w:p>
      <w:pPr>
        <w:pStyle w:val="style0"/>
        <w:spacing w:after="0" w:lineRule="auto" w:line="247"/>
        <w:ind w:right="5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Guide students in creating their visual representation of wildlife information, emphasizing the effective use of visuals to convey a message.</w:t>
      </w:r>
    </w:p>
    <w:p>
      <w:pPr>
        <w:pStyle w:val="style0"/>
        <w:spacing w:after="0" w:lineRule="exact" w:line="188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right="2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Facilitate a class discussion where students present their visuals, explain their choices, and receive feedback.</w:t>
      </w:r>
    </w:p>
    <w:p>
      <w:pPr>
        <w:pStyle w:val="style0"/>
        <w:spacing w:after="0" w:lineRule="exact" w:line="30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18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3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7"/>
        </w:numPr>
        <w:tabs>
          <w:tab w:val="left" w:leader="none" w:pos="146"/>
        </w:tabs>
        <w:spacing w:after="0" w:lineRule="auto" w:line="249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30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19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8"/>
        </w:numPr>
        <w:tabs>
          <w:tab w:val="left" w:leader="none" w:pos="146"/>
        </w:tabs>
        <w:spacing w:after="0" w:lineRule="auto" w:line="249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create a poster or infographic on another environmental issue using visuals.</w:t>
      </w:r>
    </w:p>
    <w:p>
      <w:pPr>
        <w:pStyle w:val="style0"/>
        <w:spacing w:after="0" w:lineRule="exact" w:line="2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48"/>
        </w:numPr>
        <w:tabs>
          <w:tab w:val="left" w:leader="none" w:pos="146"/>
        </w:tabs>
        <w:spacing w:after="0" w:lineRule="auto" w:line="251"/>
        <w:ind w:right="5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a homework task where students research and analyze visuals related to a current event and present their findings in the next class.</w:t>
      </w:r>
    </w:p>
    <w:p>
      <w:pPr>
        <w:pStyle w:val="style0"/>
        <w:spacing w:after="0" w:lineRule="exact" w:line="30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12" w:name="page13"/>
    <w:bookmarkEnd w:id="1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2: LESSON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Grammar in Use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Word Classes: Pronouns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49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indefinite and reflexive pronouns correctly.</w:t>
      </w:r>
    </w:p>
    <w:p>
      <w:pPr>
        <w:pStyle w:val="style0"/>
        <w:numPr>
          <w:ilvl w:val="0"/>
          <w:numId w:val="49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Use indefinite and reflexive pronouns in sentences correctly.</w:t>
      </w:r>
    </w:p>
    <w:p>
      <w:pPr>
        <w:pStyle w:val="style0"/>
        <w:spacing w:after="0" w:lineRule="auto" w:line="238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3.Appreciate the role of indefinite and reflexive pronouns in communication.</w:t>
      </w:r>
    </w:p>
    <w:p>
      <w:pPr>
        <w:pStyle w:val="style0"/>
        <w:spacing w:after="0" w:lineRule="exact" w:line="25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Study a chart displaying indefinite and reflexive pronouns to distinguish between them.</w:t>
      </w:r>
    </w:p>
    <w:p>
      <w:pPr>
        <w:pStyle w:val="style0"/>
        <w:numPr>
          <w:ilvl w:val="0"/>
          <w:numId w:val="5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Listen to an audio on wildlife and identify indefinite and reflexive pronouns.</w:t>
      </w:r>
    </w:p>
    <w:p>
      <w:pPr>
        <w:pStyle w:val="style0"/>
        <w:numPr>
          <w:ilvl w:val="0"/>
          <w:numId w:val="5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Collaborate to construct sentences using indefinite and reflexive pronouns.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Consumer Literacy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4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65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1"/>
        </w:numPr>
        <w:tabs>
          <w:tab w:val="left" w:leader="none" w:pos="1317"/>
        </w:tabs>
        <w:spacing w:after="0" w:lineRule="auto" w:line="269"/>
        <w:ind w:left="1180" w:right="14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Smart Minds English Grade 8 Teacher's Guide (Pg.81-84), Smart Minds English Grade 8 Student Workbook (Pg.86-89)</w:t>
      </w:r>
    </w:p>
    <w:p>
      <w:pPr>
        <w:pStyle w:val="style0"/>
        <w:spacing w:after="0" w:lineRule="exact" w:line="2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2"/>
        </w:numPr>
        <w:tabs>
          <w:tab w:val="left" w:leader="none" w:pos="1314"/>
        </w:tabs>
        <w:spacing w:after="0" w:lineRule="auto" w:line="267"/>
        <w:ind w:left="1180" w:right="18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study relevant content from the learning resources to understand key concepts.</w:t>
      </w:r>
    </w:p>
    <w:p>
      <w:pPr>
        <w:pStyle w:val="style0"/>
        <w:rPr/>
        <w:sectPr>
          <w:pgSz w:w="12240" w:h="15840" w:orient="portrait"/>
          <w:pgMar w:top="1435" w:right="360" w:bottom="903" w:left="260" w:header="0" w:footer="0" w:gutter="0"/>
          <w:cols w:equalWidth="0" w:num="1">
            <w:col w:w="11620"/>
          </w:cols>
        </w:sectPr>
      </w:pPr>
    </w:p>
    <w:bookmarkStart w:id="13" w:name="page14"/>
    <w:bookmarkEnd w:id="13"/>
    <w:p>
      <w:pPr>
        <w:pStyle w:val="style0"/>
        <w:spacing w:after="0" w:lineRule="exact" w:line="28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What are Indefinite and Reflexive Pronouns?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definitions of indefinite and reflexive pronouns.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and explain why we use indefinite pronouns.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Identifying Indefinite and Reflexive Pronouns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Show a chart of indefinite and reflexive pronouns for comparison.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Play an audio on wildlife and have students write down the pronouns they hear.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Using Indefinite and Reflexive Pronouns in Sentences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Collaboratively construct sentences using both types of pronouns.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create their own sentences using provided prompts.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understanding.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or questions for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create a dialogue using only indefinite and reflexive pronouns.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5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Write a short story incorporating both types of pronouns and share with the class.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14" w:name="page15"/>
    <w:bookmarkEnd w:id="1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2: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Grammar in Use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Word Classes: Pronouns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8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indefinite and reflexive pronouns correctly</w:t>
      </w:r>
    </w:p>
    <w:p>
      <w:pPr>
        <w:pStyle w:val="style0"/>
        <w:numPr>
          <w:ilvl w:val="0"/>
          <w:numId w:val="58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indefinite and reflexive pronouns in sentences correctly</w:t>
      </w:r>
    </w:p>
    <w:p>
      <w:pPr>
        <w:pStyle w:val="style0"/>
        <w:numPr>
          <w:ilvl w:val="0"/>
          <w:numId w:val="58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indefinite and reflexive pronouns in communication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59"/>
        </w:numPr>
        <w:tabs>
          <w:tab w:val="left" w:leader="none" w:pos="1326"/>
        </w:tabs>
        <w:spacing w:after="0" w:lineRule="auto" w:line="235"/>
        <w:ind w:left="1180" w:right="11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 choose an appropriate indefinite and reflexive pronoun to fill in gaps in given sentences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59"/>
        </w:numPr>
        <w:tabs>
          <w:tab w:val="left" w:leader="none" w:pos="1326"/>
        </w:tabs>
        <w:spacing w:after="0" w:lineRule="auto" w:line="235"/>
        <w:ind w:left="1180" w:right="11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Construct correct sentences using reflexive and indefinite pronouns from a substitution table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6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60"/>
        </w:numPr>
        <w:tabs>
          <w:tab w:val="left" w:leader="none" w:pos="1326"/>
        </w:tabs>
        <w:spacing w:after="0" w:lineRule="auto" w:line="235"/>
        <w:ind w:left="1180" w:right="11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 with Smart Minds English Grade 8 Teacher's Guide (Pages 81-84) and Pupil's Book (Pages 86-89)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Review the previous lesson on pronouns.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15" w:name="page16"/>
    <w:bookmarkEnd w:id="15"/>
    <w:p>
      <w:pPr>
        <w:pStyle w:val="style0"/>
        <w:spacing w:after="0" w:lineRule="exact" w:line="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1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indefinite and reflexive pronouns.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Define indefinite and reflexive pronouns and provide examples of each.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importance of using indefinite pronouns and how they contribute to clear communication.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reflexive pronouns and explain their role in sentences.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constructing sentences using both indefinite and reflexive pronouns from a substitution table.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about indefinite and reflexive pronouns.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62"/>
        </w:numPr>
        <w:tabs>
          <w:tab w:val="left" w:leader="none" w:pos="146"/>
        </w:tabs>
        <w:spacing w:after="0" w:lineRule="auto" w:line="235"/>
        <w:ind w:right="1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where students identify and correct pronoun usage in sentences.</w:t>
      </w:r>
    </w:p>
    <w:p>
      <w:pPr>
        <w:pStyle w:val="style0"/>
        <w:numPr>
          <w:ilvl w:val="0"/>
          <w:numId w:val="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3"/>
        </w:numPr>
        <w:tabs>
          <w:tab w:val="left" w:leader="none" w:pos="146"/>
        </w:tabs>
        <w:spacing w:after="0" w:lineRule="auto" w:line="235"/>
        <w:ind w:right="1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students to write sentences using only reflexive pronouns to deepen understanding of their usage.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63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pronoun scavenger hunt where students find examples of indefinite and reflexive pronouns in a variety of texts.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16" w:name="page17"/>
    <w:bookmarkEnd w:id="1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2: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Intensive Reading: Short story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4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characters in a given short story</w:t>
      </w:r>
    </w:p>
    <w:p>
      <w:pPr>
        <w:pStyle w:val="style0"/>
        <w:numPr>
          <w:ilvl w:val="0"/>
          <w:numId w:val="64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Explain the relationship between the characters in the short story</w:t>
      </w:r>
    </w:p>
    <w:p>
      <w:pPr>
        <w:pStyle w:val="style0"/>
        <w:numPr>
          <w:ilvl w:val="0"/>
          <w:numId w:val="64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the characters in the short story in depicting real-life experiences.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The learner is guided to:</w:t>
      </w:r>
    </w:p>
    <w:p>
      <w:pPr>
        <w:pStyle w:val="style0"/>
        <w:numPr>
          <w:ilvl w:val="0"/>
          <w:numId w:val="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Read the short story and pick out the characters</w:t>
      </w:r>
    </w:p>
    <w:p>
      <w:pPr>
        <w:pStyle w:val="style0"/>
        <w:numPr>
          <w:ilvl w:val="0"/>
          <w:numId w:val="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actions taken by the characters in the short story</w:t>
      </w:r>
    </w:p>
    <w:p>
      <w:pPr>
        <w:pStyle w:val="style0"/>
        <w:numPr>
          <w:ilvl w:val="0"/>
          <w:numId w:val="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Dramatize different characters in a short story to bring out their traits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34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6"/>
        </w:numPr>
        <w:tabs>
          <w:tab w:val="left" w:leader="none" w:pos="1317"/>
        </w:tabs>
        <w:spacing w:after="0" w:lineRule="auto" w:line="267"/>
        <w:ind w:left="1180" w:right="13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Smart Minds English. Grd 8 T.G. Pg.84-85, Smart Minds English. Grd 8 P.B. Pg.89-91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6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</w:t>
      </w:r>
    </w:p>
    <w:p>
      <w:pPr>
        <w:pStyle w:val="style0"/>
        <w:rPr/>
        <w:sectPr>
          <w:pgSz w:w="12240" w:h="15840" w:orient="portrait"/>
          <w:pgMar w:top="1435" w:right="360" w:bottom="1029" w:left="260" w:header="0" w:footer="0" w:gutter="0"/>
          <w:cols w:equalWidth="0" w:num="1">
            <w:col w:w="11620"/>
          </w:cols>
        </w:sectPr>
      </w:pPr>
    </w:p>
    <w:bookmarkStart w:id="17" w:name="page18"/>
    <w:bookmarkEnd w:id="1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understanding of the key concepts.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5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8"/>
        </w:numPr>
        <w:tabs>
          <w:tab w:val="left" w:leader="none" w:pos="137"/>
        </w:tabs>
        <w:spacing w:after="0" w:lineRule="auto" w:line="267"/>
        <w:ind w:right="2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Based on learning experience: How does one identify qualities of characters in a short story? The lesson development is split into 4 distinct steps: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Introducing the Short Story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6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summary of the short story to be analyzed.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6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setting and major events in the story.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Identifying the Characters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students to identify and list the key characters in the short story.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characteristics and roles of each character.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Exploring Character Relationships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Engage students in analyzing the relationships between different characters.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discussion on how these relationships impact the plot.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Role Play and Character Traits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Divide students into groups and assign them different characters from the short story.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each group dramatize their assigned character to bring out their traits and motivations.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3"/>
        </w:numPr>
        <w:tabs>
          <w:tab w:val="left" w:leader="none" w:pos="137"/>
        </w:tabs>
        <w:spacing w:after="0" w:lineRule="auto" w:line="267"/>
        <w:ind w:right="2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where students share their insights on the characters from the short story.</w:t>
      </w:r>
    </w:p>
    <w:p>
      <w:pPr>
        <w:pStyle w:val="style0"/>
        <w:spacing w:after="0" w:lineRule="exact" w:line="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preview of upcoming topics or questions to consider in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4"/>
        </w:numPr>
        <w:tabs>
          <w:tab w:val="left" w:leader="none" w:pos="137"/>
        </w:tabs>
        <w:spacing w:after="0" w:lineRule="auto" w:line="267"/>
        <w:ind w:right="4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write a character analysis essay focusing on one of the characters from the short story.</w:t>
      </w:r>
    </w:p>
    <w:p>
      <w:pPr>
        <w:pStyle w:val="style0"/>
        <w:spacing w:after="0" w:lineRule="exact" w:line="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create a storyboard illustrating key scenes involving the characters.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7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group discussion on the significance of character development in storytelling.</w:t>
      </w:r>
    </w:p>
    <w:p>
      <w:pPr>
        <w:pStyle w:val="style0"/>
        <w:spacing w:after="0" w:lineRule="exact" w:line="32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18" w:name="page19"/>
    <w:bookmarkEnd w:id="1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2: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Short story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1.Distinguish between main and minor characters</w:t>
      </w:r>
    </w:p>
    <w:p>
      <w:pPr>
        <w:pStyle w:val="style0"/>
        <w:numPr>
          <w:ilvl w:val="0"/>
          <w:numId w:val="7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relationship between the characters in the short story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75"/>
        </w:numPr>
        <w:tabs>
          <w:tab w:val="left" w:leader="none" w:pos="1449"/>
        </w:tabs>
        <w:spacing w:after="0" w:lineRule="auto" w:line="235"/>
        <w:ind w:left="1180" w:right="2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the characters in the short story in depicting real-life experiences.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Distinguish between the main characters and the minor characters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76"/>
        </w:numPr>
        <w:tabs>
          <w:tab w:val="left" w:leader="none" w:pos="1322"/>
        </w:tabs>
        <w:spacing w:after="0" w:lineRule="auto" w:line="235"/>
        <w:ind w:left="1180" w:right="18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Work with peers to use relationship tree diagrams, character maps, or any other diagrammatic tool to show how the characters relate to each other.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numPr>
          <w:ilvl w:val="0"/>
          <w:numId w:val="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numPr>
          <w:ilvl w:val="0"/>
          <w:numId w:val="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Teacher's Guide, Pages 84-85</w:t>
      </w:r>
    </w:p>
    <w:p>
      <w:pPr>
        <w:pStyle w:val="style0"/>
        <w:numPr>
          <w:ilvl w:val="0"/>
          <w:numId w:val="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Participant's Book, Pages 89-91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19" w:name="page20"/>
    <w:bookmarkEnd w:id="19"/>
    <w:p>
      <w:pPr>
        <w:pStyle w:val="style0"/>
        <w:numPr>
          <w:ilvl w:val="0"/>
          <w:numId w:val="7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78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79"/>
        </w:numPr>
        <w:tabs>
          <w:tab w:val="left" w:leader="none" w:pos="146"/>
        </w:tabs>
        <w:spacing w:after="0" w:lineRule="auto" w:line="235"/>
        <w:ind w:right="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learning experience: How does one identify qualities of characters in a short story?, the lesson development MUST be split into 3 or 4 distinct steps: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Introducing Main and Minor Characters</w:t>
      </w:r>
    </w:p>
    <w:p>
      <w:pPr>
        <w:pStyle w:val="style0"/>
        <w:numPr>
          <w:ilvl w:val="0"/>
          <w:numId w:val="8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Define main and minor characters in a short story.</w:t>
      </w:r>
    </w:p>
    <w:p>
      <w:pPr>
        <w:pStyle w:val="style0"/>
        <w:numPr>
          <w:ilvl w:val="0"/>
          <w:numId w:val="8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from a familiar short story or text.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Analyzing Character Relationships</w:t>
      </w:r>
    </w:p>
    <w:p>
      <w:pPr>
        <w:pStyle w:val="style0"/>
        <w:numPr>
          <w:ilvl w:val="0"/>
          <w:numId w:val="8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how characters in the short story interact with one another.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1"/>
        </w:numPr>
        <w:tabs>
          <w:tab w:val="left" w:leader="none" w:pos="146"/>
        </w:tabs>
        <w:spacing w:after="0" w:lineRule="auto" w:line="235"/>
        <w:ind w:right="3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diagrammatic tools like relationship tree diagrams or character maps to visually represent these relationships.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Role of Characters in Depicting Real-Life Experiences</w:t>
      </w:r>
    </w:p>
    <w:p>
      <w:pPr>
        <w:pStyle w:val="style0"/>
        <w:numPr>
          <w:ilvl w:val="0"/>
          <w:numId w:val="8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Explore how the characters in the short story reflect real-life scenarios or experiences.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2"/>
        </w:numPr>
        <w:tabs>
          <w:tab w:val="left" w:leader="none" w:pos="146"/>
        </w:tabs>
        <w:spacing w:after="0" w:lineRule="auto" w:line="235"/>
        <w:ind w:right="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draw parallels between the characters and real people or situations.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Application and Discussion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83"/>
        </w:numPr>
        <w:tabs>
          <w:tab w:val="left" w:leader="none" w:pos="146"/>
        </w:tabs>
        <w:spacing w:after="0" w:lineRule="auto" w:line="235"/>
        <w:ind w:right="1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students in a discussion about the significance of understanding characters in a short story.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3"/>
        </w:numPr>
        <w:tabs>
          <w:tab w:val="left" w:leader="none" w:pos="146"/>
        </w:tabs>
        <w:spacing w:after="0" w:lineRule="auto" w:line="235"/>
        <w:ind w:right="4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apply their knowledge by identifying main and minor characters in a new short story excerpt.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numPr>
          <w:ilvl w:val="0"/>
          <w:numId w:val="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4"/>
        </w:numPr>
        <w:tabs>
          <w:tab w:val="left" w:leader="none" w:pos="146"/>
        </w:tabs>
        <w:spacing w:after="0" w:lineRule="auto" w:line="235"/>
        <w:ind w:right="4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topics, such as a character matching game or group discussion.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4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85"/>
        </w:numPr>
        <w:tabs>
          <w:tab w:val="left" w:leader="none" w:pos="146"/>
        </w:tabs>
        <w:spacing w:after="0" w:lineRule="auto" w:line="235"/>
        <w:ind w:right="9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their own short story with clearly defined main and minor characters.</w:t>
      </w:r>
    </w:p>
    <w:p>
      <w:pPr>
        <w:pStyle w:val="style0"/>
        <w:spacing w:after="0" w:lineRule="exact" w:line="1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5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a character analysis task where students choose a character from a novel or short story to analyze in depth.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5"/>
        </w:numPr>
        <w:tabs>
          <w:tab w:val="left" w:leader="none" w:pos="146"/>
        </w:tabs>
        <w:spacing w:after="0" w:lineRule="auto" w:line="235"/>
        <w:ind w:right="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role-playing activity where students act out scenes from a short story, embodying the different characters.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0" w:name="page21"/>
    <w:bookmarkEnd w:id="2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3: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Composition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8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steps in the writing process.</w:t>
      </w:r>
    </w:p>
    <w:p>
      <w:pPr>
        <w:pStyle w:val="style0"/>
        <w:numPr>
          <w:ilvl w:val="0"/>
          <w:numId w:val="8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dialogue on a given topic.</w:t>
      </w:r>
    </w:p>
    <w:p>
      <w:pPr>
        <w:pStyle w:val="style0"/>
        <w:numPr>
          <w:ilvl w:val="0"/>
          <w:numId w:val="8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importance of the writing process in enhancing clear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6"/>
        <w:ind w:left="1180" w:right="10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steps in the writing process, use a digital device to search for information and ideas on the topic of wildlife from the internet, brainstorm with peers, and outline the ideas to include in a dialogue.</w:t>
      </w:r>
    </w:p>
    <w:p>
      <w:pPr>
        <w:pStyle w:val="style0"/>
        <w:spacing w:after="0" w:lineRule="exact" w:line="264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numPr>
          <w:ilvl w:val="0"/>
          <w:numId w:val="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numPr>
          <w:ilvl w:val="0"/>
          <w:numId w:val="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Guide, Pages 86-87</w:t>
      </w:r>
    </w:p>
    <w:p>
      <w:pPr>
        <w:pStyle w:val="style0"/>
        <w:numPr>
          <w:ilvl w:val="0"/>
          <w:numId w:val="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Book, Pages 91-92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21" w:name="page22"/>
    <w:bookmarkEnd w:id="21"/>
    <w:p>
      <w:pPr>
        <w:pStyle w:val="style0"/>
        <w:numPr>
          <w:ilvl w:val="0"/>
          <w:numId w:val="8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88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51"/>
        <w:ind w:right="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3"/>
          <w:szCs w:val="23"/>
        </w:rPr>
        <w:t>Based on learning experience: How would you ensure that you make your composition clear and interesting? The lesson development must be split into 3 or 4 distinct steps.</w:t>
      </w:r>
    </w:p>
    <w:p>
      <w:pPr>
        <w:pStyle w:val="style0"/>
        <w:spacing w:after="0" w:lineRule="exact" w:line="26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Introduction to the Writing Process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89"/>
        </w:numPr>
        <w:tabs>
          <w:tab w:val="left" w:leader="none" w:pos="146"/>
        </w:tabs>
        <w:spacing w:after="0" w:lineRule="auto" w:line="235"/>
        <w:ind w:right="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steps involved in the writing process: planning, drafting, revising, editing, and publishing.</w:t>
      </w:r>
    </w:p>
    <w:p>
      <w:pPr>
        <w:pStyle w:val="style0"/>
        <w:numPr>
          <w:ilvl w:val="0"/>
          <w:numId w:val="8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Emphasize the importance of each step in producing effective writing.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Brainstorming Dialogue Ideas</w:t>
      </w:r>
    </w:p>
    <w:p>
      <w:pPr>
        <w:pStyle w:val="style0"/>
        <w:numPr>
          <w:ilvl w:val="0"/>
          <w:numId w:val="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digital devices to search for information and ideas on the topic of wildlife.</w:t>
      </w:r>
    </w:p>
    <w:p>
      <w:pPr>
        <w:pStyle w:val="style0"/>
        <w:numPr>
          <w:ilvl w:val="0"/>
          <w:numId w:val="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Brainstorm with peers to generate ideas for the dialogue.</w:t>
      </w:r>
    </w:p>
    <w:p>
      <w:pPr>
        <w:pStyle w:val="style0"/>
        <w:numPr>
          <w:ilvl w:val="0"/>
          <w:numId w:val="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how to organize and structure dialogue effectively.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Drafting the Dialogue</w:t>
      </w:r>
    </w:p>
    <w:p>
      <w:pPr>
        <w:pStyle w:val="style0"/>
        <w:numPr>
          <w:ilvl w:val="0"/>
          <w:numId w:val="9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in writing a dialogue based on the ideas generated.</w:t>
      </w:r>
    </w:p>
    <w:p>
      <w:pPr>
        <w:pStyle w:val="style0"/>
        <w:numPr>
          <w:ilvl w:val="0"/>
          <w:numId w:val="9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Emphasize the importance of clear communication and engaging dialogue.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Peer Review and Revision</w:t>
      </w:r>
    </w:p>
    <w:p>
      <w:pPr>
        <w:pStyle w:val="style0"/>
        <w:numPr>
          <w:ilvl w:val="0"/>
          <w:numId w:val="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Pair students up for peer review, focusing on clarity and coherence.</w:t>
      </w:r>
    </w:p>
    <w:p>
      <w:pPr>
        <w:pStyle w:val="style0"/>
        <w:numPr>
          <w:ilvl w:val="0"/>
          <w:numId w:val="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revise their dialogue based on feedback received.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9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9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93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9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 an extended activity, students can perform their dialogues in front of the class.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94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Students can also write a reflective essay on the writing process and the challenges they faced in composing the dialogue.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2" w:name="page23"/>
    <w:bookmarkEnd w:id="2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3: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Composition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9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meaning of a dialogue.</w:t>
      </w:r>
    </w:p>
    <w:p>
      <w:pPr>
        <w:pStyle w:val="style0"/>
        <w:numPr>
          <w:ilvl w:val="0"/>
          <w:numId w:val="9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dialogue on a given topic.</w:t>
      </w:r>
    </w:p>
    <w:p>
      <w:pPr>
        <w:pStyle w:val="style0"/>
        <w:numPr>
          <w:ilvl w:val="0"/>
          <w:numId w:val="9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importance of the writing process in enhancing clear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The learner is guided to:</w:t>
      </w:r>
    </w:p>
    <w:p>
      <w:pPr>
        <w:pStyle w:val="style0"/>
        <w:numPr>
          <w:ilvl w:val="0"/>
          <w:numId w:val="9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rough draft of the dialogue on a topic based on the theme, wildlife.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96"/>
        </w:numPr>
        <w:tabs>
          <w:tab w:val="left" w:leader="none" w:pos="1448"/>
        </w:tabs>
        <w:spacing w:after="0" w:lineRule="auto" w:line="235"/>
        <w:ind w:left="1180" w:right="1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Revise the dialogue by adding, rearranging, removing, and replacing ideas, words, phrases, and sentences.</w:t>
      </w:r>
    </w:p>
    <w:p>
      <w:pPr>
        <w:pStyle w:val="style0"/>
        <w:numPr>
          <w:ilvl w:val="0"/>
          <w:numId w:val="9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Edit the dialogue to check for repetition, clarity, grammar, spelling, and punctuation.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9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</w:t>
      </w:r>
    </w:p>
    <w:p>
      <w:pPr>
        <w:pStyle w:val="style0"/>
        <w:numPr>
          <w:ilvl w:val="0"/>
          <w:numId w:val="9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Teacher's Guide, Pages 86-87</w:t>
      </w:r>
    </w:p>
    <w:p>
      <w:pPr>
        <w:pStyle w:val="style0"/>
        <w:numPr>
          <w:ilvl w:val="0"/>
          <w:numId w:val="9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Pupil's Book, Pages 91-92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23" w:name="page24"/>
    <w:bookmarkEnd w:id="23"/>
    <w:p>
      <w:pPr>
        <w:pStyle w:val="style0"/>
        <w:numPr>
          <w:ilvl w:val="0"/>
          <w:numId w:val="9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98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99"/>
        </w:numPr>
        <w:tabs>
          <w:tab w:val="left" w:leader="none" w:pos="146"/>
        </w:tabs>
        <w:spacing w:after="0" w:lineRule="auto" w:line="235"/>
        <w:ind w:right="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learning experience: How would you ensure that you make your composition clear and interesting?</w:t>
      </w:r>
    </w:p>
    <w:p>
      <w:pPr>
        <w:pStyle w:val="style0"/>
        <w:spacing w:after="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Lesson development MUST be split into 4 distinct steps: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Understanding Dialogue</w:t>
      </w:r>
    </w:p>
    <w:p>
      <w:pPr>
        <w:pStyle w:val="style0"/>
        <w:numPr>
          <w:ilvl w:val="0"/>
          <w:numId w:val="10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Define dialogue and discuss its purpose in writing.</w:t>
      </w:r>
    </w:p>
    <w:p>
      <w:pPr>
        <w:pStyle w:val="style0"/>
        <w:numPr>
          <w:ilvl w:val="0"/>
          <w:numId w:val="10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effective dialogues.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 the Dialogue</w:t>
      </w:r>
    </w:p>
    <w:p>
      <w:pPr>
        <w:pStyle w:val="style0"/>
        <w:numPr>
          <w:ilvl w:val="0"/>
          <w:numId w:val="10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topic of wildlife.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1"/>
        </w:numPr>
        <w:tabs>
          <w:tab w:val="left" w:leader="none" w:pos="146"/>
        </w:tabs>
        <w:spacing w:after="0" w:lineRule="auto" w:line="235"/>
        <w:ind w:right="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to brainstorm ideas and create a rough draft of a dialogue on the given topic.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Revising the Dialogue</w:t>
      </w:r>
    </w:p>
    <w:p>
      <w:pPr>
        <w:pStyle w:val="style0"/>
        <w:numPr>
          <w:ilvl w:val="0"/>
          <w:numId w:val="10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Instruct students to review their rough drafts.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2"/>
        </w:numPr>
        <w:tabs>
          <w:tab w:val="left" w:leader="none" w:pos="146"/>
        </w:tabs>
        <w:spacing w:after="0" w:lineRule="auto" w:line="235"/>
        <w:ind w:right="3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them to add, rearrange, remove, or replace ideas to enhance clarity and interest.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Editing the Dialogue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03"/>
        </w:numPr>
        <w:tabs>
          <w:tab w:val="left" w:leader="none" w:pos="146"/>
        </w:tabs>
        <w:spacing w:after="0" w:lineRule="auto" w:line="235"/>
        <w:ind w:right="1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Teach students to edit their dialogues for repetition, grammar, spelling, and punctuation.</w:t>
      </w:r>
    </w:p>
    <w:p>
      <w:pPr>
        <w:pStyle w:val="style0"/>
        <w:numPr>
          <w:ilvl w:val="0"/>
          <w:numId w:val="10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Emphasize the importance of these elements in clear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0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0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4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05"/>
        </w:numPr>
        <w:tabs>
          <w:tab w:val="left" w:leader="none" w:pos="146"/>
        </w:tabs>
        <w:spacing w:after="0" w:lineRule="auto" w:line="235"/>
        <w:ind w:right="6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Students can partner up and practice reading their dialogues aloud to each other, focusing on tone and expression.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5"/>
        </w:numPr>
        <w:tabs>
          <w:tab w:val="left" w:leader="none" w:pos="146"/>
        </w:tabs>
        <w:spacing w:after="0" w:lineRule="auto" w:line="235"/>
        <w:ind w:right="4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visuals or illustrations to accompany their dialogues, enhancing the overall presentation.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4" w:name="page25"/>
    <w:bookmarkEnd w:id="2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3: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Responding: Oral Narratives - Myths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0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characters in a given myth.</w:t>
      </w:r>
    </w:p>
    <w:p>
      <w:pPr>
        <w:pStyle w:val="style0"/>
        <w:numPr>
          <w:ilvl w:val="0"/>
          <w:numId w:val="10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Narrate the key events in a given myth.</w:t>
      </w:r>
    </w:p>
    <w:p>
      <w:pPr>
        <w:pStyle w:val="style0"/>
        <w:numPr>
          <w:ilvl w:val="0"/>
          <w:numId w:val="10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Acknowledge the role/importance of oral literature in lifelong learning.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The learner is guided to:</w:t>
      </w:r>
    </w:p>
    <w:p>
      <w:pPr>
        <w:pStyle w:val="style0"/>
        <w:numPr>
          <w:ilvl w:val="0"/>
          <w:numId w:val="10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Predict events in a myth from the title or pictures in the story.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7"/>
        </w:numPr>
        <w:tabs>
          <w:tab w:val="left" w:leader="none" w:pos="1448"/>
        </w:tabs>
        <w:spacing w:after="0" w:lineRule="auto" w:line="235"/>
        <w:ind w:left="1180" w:right="17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narration of a myth from your community then retell the myth to their peers.</w:t>
      </w:r>
    </w:p>
    <w:p>
      <w:pPr>
        <w:pStyle w:val="style0"/>
        <w:numPr>
          <w:ilvl w:val="0"/>
          <w:numId w:val="10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Watch a video recording of a myth.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1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resources about myths</w:t>
      </w:r>
    </w:p>
    <w:p>
      <w:pPr>
        <w:pStyle w:val="style0"/>
        <w:numPr>
          <w:ilvl w:val="0"/>
          <w:numId w:val="1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English. Grd 8 T.G. Pg.88-92</w:t>
      </w:r>
    </w:p>
    <w:p>
      <w:pPr>
        <w:pStyle w:val="style0"/>
        <w:numPr>
          <w:ilvl w:val="0"/>
          <w:numId w:val="1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English. Grd 8 P.B. Pg.93-95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25" w:name="page26"/>
    <w:bookmarkEnd w:id="25"/>
    <w:p>
      <w:pPr>
        <w:pStyle w:val="style0"/>
        <w:numPr>
          <w:ilvl w:val="0"/>
          <w:numId w:val="10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09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numPr>
          <w:ilvl w:val="0"/>
          <w:numId w:val="1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learning experience: How can you tell what is going to happen in a story?</w:t>
      </w:r>
    </w:p>
    <w:p>
      <w:pPr>
        <w:pStyle w:val="style0"/>
        <w:numPr>
          <w:ilvl w:val="0"/>
          <w:numId w:val="1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lesson development will be split into 4 distinct steps: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 of myths and their importance in different cultures.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Present a myth to the students, focusing on the characters and key events.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a group activity where they retell the myth to their peers.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1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Watch a video recording of a myth and discuss the differences in oral storytelling versus visual representation.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1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11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2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research a myth from a different culture and compare it to the one discussed in class.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1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write their own myth and present it orally to the class.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6" w:name="page27"/>
    <w:bookmarkEnd w:id="2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3: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Responding: Oral Narratives - Myths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1.Explain the moral lesson in a set myth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2.Relate the characters in a myth to real life,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3.Acknowledge the role/importance of oral literature in lifelong learning.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3"/>
        </w:numPr>
        <w:tabs>
          <w:tab w:val="left" w:leader="none" w:pos="1326"/>
        </w:tabs>
        <w:spacing w:after="0" w:lineRule="auto" w:line="236"/>
        <w:ind w:left="1180" w:right="1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 identify the characters in the myth, collaborate answer questions from the story, discuss the lessons learnt from a myth, discuss the relevance of the story to real life.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40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4"/>
        </w:numPr>
        <w:tabs>
          <w:tab w:val="left" w:leader="none" w:pos="1326"/>
        </w:tabs>
        <w:spacing w:after="0" w:lineRule="auto" w:line="235"/>
        <w:ind w:left="1180" w:right="14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resources about myths Smart Minds English. Grd 8 T.G. Pg.88-92 Smart Minds English. Grd 8 P.B. Pg.93-95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11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11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27" w:name="page28"/>
    <w:bookmarkEnd w:id="2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6"/>
        </w:numPr>
        <w:tabs>
          <w:tab w:val="left" w:leader="none" w:pos="146"/>
        </w:tabs>
        <w:spacing w:after="0" w:lineRule="auto" w:line="236"/>
        <w:ind w:right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learning experience:How are the characters or events in the story related to the people or happenings around us, lesson development MUST be split into 3 or 4 distinct steps.</w:t>
      </w:r>
    </w:p>
    <w:p>
      <w:pPr>
        <w:pStyle w:val="style0"/>
        <w:spacing w:after="0" w:lineRule="exact" w:line="290"/>
        <w:rPr>
          <w:color w:val="auto"/>
          <w:sz w:val="20"/>
          <w:szCs w:val="20"/>
        </w:rPr>
      </w:pPr>
    </w:p>
    <w:p>
      <w:pPr>
        <w:pStyle w:val="style0"/>
        <w:spacing w:after="0" w:lineRule="auto" w:line="236"/>
        <w:ind w:right="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myth to the students and ask them to identify the main characters.</w:t>
      </w:r>
      <w:r>
        <w:rPr>
          <w:rFonts w:ascii="Arial" w:cs="Arial" w:eastAsia="Arial" w:hAnsi="Arial"/>
          <w:b/>
          <w:bCs/>
          <w:color w:val="auto"/>
          <w:sz w:val="24"/>
          <w:szCs w:val="24"/>
        </w:rPr>
        <w:t xml:space="preserve"> 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with the students how the characters' actions or traits can be related to real-life situations.</w:t>
      </w:r>
    </w:p>
    <w:p>
      <w:pPr>
        <w:pStyle w:val="style0"/>
        <w:spacing w:after="0" w:lineRule="exact" w:line="14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9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Analyze the moral lesson or lessons present in the myth and facilitate a discussion on their significance.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a group activity where they create modern-day scenarios inspired by the myth and present them to the class.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1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17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8"/>
        </w:numPr>
        <w:tabs>
          <w:tab w:val="left" w:leader="none" w:pos="146"/>
        </w:tabs>
        <w:spacing w:after="0" w:lineRule="auto" w:line="235"/>
        <w:ind w:right="4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research and present on myths from different cultures to explore the universality of moral lessons.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18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write their own myths incorporating a moral lesson and present them to the class.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28" w:name="page29"/>
    <w:bookmarkEnd w:id="2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3: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Poem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19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Select required information from a text</w:t>
      </w:r>
    </w:p>
    <w:p>
      <w:pPr>
        <w:pStyle w:val="style0"/>
        <w:numPr>
          <w:ilvl w:val="0"/>
          <w:numId w:val="119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nonverbal cues to bring out the message in a poem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19"/>
        </w:numPr>
        <w:tabs>
          <w:tab w:val="left" w:leader="none" w:pos="1380"/>
        </w:tabs>
        <w:spacing w:after="0"/>
        <w:ind w:left="1380" w:hanging="20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Acknowledge the importance comprehension in life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1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characters, themes and aspects of style such as repetition from a poem</w:t>
      </w:r>
    </w:p>
    <w:p>
      <w:pPr>
        <w:pStyle w:val="style0"/>
        <w:numPr>
          <w:ilvl w:val="0"/>
          <w:numId w:val="1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Infer the meaning of words from the context</w:t>
      </w:r>
    </w:p>
    <w:p>
      <w:pPr>
        <w:pStyle w:val="style0"/>
        <w:numPr>
          <w:ilvl w:val="0"/>
          <w:numId w:val="1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visuals, synonyms, antonyms among others to infer the meaning of words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37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12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</w:t>
      </w:r>
    </w:p>
    <w:p>
      <w:pPr>
        <w:pStyle w:val="style0"/>
        <w:numPr>
          <w:ilvl w:val="0"/>
          <w:numId w:val="12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Resources about myths</w:t>
      </w:r>
    </w:p>
    <w:p>
      <w:pPr>
        <w:pStyle w:val="style0"/>
        <w:numPr>
          <w:ilvl w:val="0"/>
          <w:numId w:val="12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Pages 92-94</w:t>
      </w:r>
    </w:p>
    <w:p>
      <w:pPr>
        <w:pStyle w:val="style0"/>
        <w:numPr>
          <w:ilvl w:val="0"/>
          <w:numId w:val="12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 Pages 95-97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29" w:name="page30"/>
    <w:bookmarkEnd w:id="29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12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22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23"/>
        </w:numPr>
        <w:tabs>
          <w:tab w:val="left" w:leader="none" w:pos="146"/>
        </w:tabs>
        <w:spacing w:after="0" w:lineRule="auto" w:line="236"/>
        <w:ind w:right="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Based on learning experience: How can one tell the meaning of unfamiliar words used in a text?, lesson development MUST be split into 3 or 4 distinct steps. The content should be below the steps:</w:t>
      </w:r>
    </w:p>
    <w:p>
      <w:pPr>
        <w:pStyle w:val="style0"/>
        <w:spacing w:after="0" w:lineRule="exact" w:line="27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</w:p>
    <w:p>
      <w:pPr>
        <w:pStyle w:val="style0"/>
        <w:numPr>
          <w:ilvl w:val="0"/>
          <w:numId w:val="1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concept of inferring meaning from context.</w:t>
      </w:r>
    </w:p>
    <w:p>
      <w:pPr>
        <w:pStyle w:val="style0"/>
        <w:numPr>
          <w:ilvl w:val="0"/>
          <w:numId w:val="1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and practice exercises with the learners.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25"/>
        </w:numPr>
        <w:tabs>
          <w:tab w:val="left" w:leader="none" w:pos="146"/>
        </w:tabs>
        <w:spacing w:after="0" w:lineRule="auto" w:line="235"/>
        <w:ind w:right="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importance of using nonverbal cues to understand the message in a poem.</w:t>
      </w:r>
    </w:p>
    <w:p>
      <w:pPr>
        <w:pStyle w:val="style0"/>
        <w:numPr>
          <w:ilvl w:val="0"/>
          <w:numId w:val="1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Analyze a poem with the class, highlighting nonverbal cues.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</w:p>
    <w:p>
      <w:pPr>
        <w:pStyle w:val="style0"/>
        <w:numPr>
          <w:ilvl w:val="0"/>
          <w:numId w:val="12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Explore the significance of comprehension in daily life.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26"/>
        </w:numPr>
        <w:tabs>
          <w:tab w:val="left" w:leader="none" w:pos="146"/>
        </w:tabs>
        <w:spacing w:after="0" w:lineRule="auto" w:line="235"/>
        <w:ind w:right="1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in a discussion on how comprehension skills are utilized outside the classroom.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27"/>
        </w:numPr>
        <w:tabs>
          <w:tab w:val="left" w:leader="none" w:pos="146"/>
        </w:tabs>
        <w:spacing w:after="0" w:lineRule="auto" w:line="235"/>
        <w:ind w:right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Reinforce the learning outcomes by having students apply the skills to a new poem or text.</w:t>
      </w:r>
    </w:p>
    <w:p>
      <w:pPr>
        <w:pStyle w:val="style0"/>
        <w:numPr>
          <w:ilvl w:val="0"/>
          <w:numId w:val="12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peer review and discussion of interpretations.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2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2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28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2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visual representation of a poem's theme using multimedia tools.</w:t>
      </w:r>
    </w:p>
    <w:p>
      <w:pPr>
        <w:pStyle w:val="style0"/>
        <w:numPr>
          <w:ilvl w:val="0"/>
          <w:numId w:val="12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short story incorporating the comprehension strategies learned in class.</w:t>
      </w:r>
    </w:p>
    <w:p>
      <w:pPr>
        <w:pStyle w:val="style0"/>
        <w:numPr>
          <w:ilvl w:val="0"/>
          <w:numId w:val="12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Present a dramatic reading of a poem focusing on nonverbal cues and emotions.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30" w:name="page31"/>
    <w:bookmarkEnd w:id="3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4: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Intensive Reading: Poem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3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Make judgments on information in a text</w:t>
      </w:r>
    </w:p>
    <w:p>
      <w:pPr>
        <w:pStyle w:val="style0"/>
        <w:spacing w:after="0" w:lineRule="exact" w:line="3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Infer the meaning of unfamiliar words using contextual clues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Acknowledge the importance of comprehension in life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learner is guided to: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Rap/recite the poem in turns using relevant non-verbal cues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Answer direct and inferential questions based on the poem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Retell events depicted in the poem in their own words</w:t>
      </w:r>
    </w:p>
    <w:p>
      <w:pPr>
        <w:pStyle w:val="style0"/>
        <w:spacing w:after="0" w:lineRule="exact" w:line="3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Make evidence-supported judgments about the events and the message in a poem</w:t>
      </w:r>
    </w:p>
    <w:p>
      <w:pPr>
        <w:pStyle w:val="style0"/>
        <w:spacing w:after="0" w:lineRule="exact" w:line="184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2"/>
        </w:numPr>
        <w:tabs>
          <w:tab w:val="left" w:leader="none" w:pos="1317"/>
        </w:tabs>
        <w:spacing w:after="0" w:lineRule="auto" w:line="267"/>
        <w:ind w:left="1180" w:right="12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resources about myths Smart Minds English. Grd 8 T.G. Pg.92-94 Smart Minds English. Grd 8 P.B. Pg.95-97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Review the previous lesson.</w:t>
      </w:r>
    </w:p>
    <w:p>
      <w:pPr>
        <w:pStyle w:val="style0"/>
        <w:rPr/>
        <w:sectPr>
          <w:pgSz w:w="12240" w:h="15840" w:orient="portrait"/>
          <w:pgMar w:top="1437" w:right="360" w:bottom="1077" w:left="260" w:header="0" w:footer="0" w:gutter="0"/>
          <w:cols w:equalWidth="0" w:num="1">
            <w:col w:w="11620"/>
          </w:cols>
        </w:sectPr>
      </w:pPr>
    </w:p>
    <w:bookmarkStart w:id="31" w:name="page32"/>
    <w:bookmarkEnd w:id="31"/>
    <w:p>
      <w:pPr>
        <w:pStyle w:val="style0"/>
        <w:spacing w:after="0" w:lineRule="exact" w:line="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3"/>
        </w:numPr>
        <w:tabs>
          <w:tab w:val="left" w:leader="none" w:pos="137"/>
        </w:tabs>
        <w:spacing w:after="0" w:lineRule="auto" w:line="267"/>
        <w:ind w:right="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9"/>
        <w:rPr>
          <w:color w:val="auto"/>
          <w:sz w:val="20"/>
          <w:szCs w:val="20"/>
        </w:rPr>
      </w:pPr>
    </w:p>
    <w:p>
      <w:pPr>
        <w:pStyle w:val="style0"/>
        <w:spacing w:after="0" w:lineRule="auto" w:line="272"/>
        <w:ind w:right="1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the selected poem to the class, discussing its themes and key elements.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Have students read the poem individually and identify unfamiliar words. Use contextual clues to infer their meanings.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4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Divide students into groups. Each group will analyze a different stanza of the poem, focusing on events, emotions, and underlying messages.</w:t>
      </w:r>
    </w:p>
    <w:p>
      <w:pPr>
        <w:pStyle w:val="style0"/>
        <w:spacing w:after="0" w:lineRule="exact" w:line="16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8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Students present their findings to the class, supporting their interpretations with evidence from the text.</w:t>
      </w:r>
    </w:p>
    <w:p>
      <w:pPr>
        <w:pStyle w:val="style0"/>
        <w:spacing w:after="0" w:lineRule="exact" w:line="29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4"/>
        </w:numPr>
        <w:tabs>
          <w:tab w:val="left" w:leader="none" w:pos="137"/>
        </w:tabs>
        <w:spacing w:after="0" w:lineRule="auto" w:line="269"/>
        <w:ind w:right="1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where students recite lines from the poem and explain their interpretations.</w:t>
      </w:r>
    </w:p>
    <w:p>
      <w:pPr>
        <w:pStyle w:val="style0"/>
        <w:spacing w:after="0" w:lineRule="exact" w:line="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and questions for the next session.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5"/>
        </w:numPr>
        <w:tabs>
          <w:tab w:val="left" w:leader="none" w:pos="137"/>
        </w:tabs>
        <w:spacing w:after="0" w:lineRule="auto" w:line="267"/>
        <w:ind w:right="3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write their own poems using the themes and structures discussed in class.</w:t>
      </w:r>
    </w:p>
    <w:p>
      <w:pPr>
        <w:pStyle w:val="style0"/>
        <w:spacing w:after="0" w:lineRule="exact" w:line="20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5"/>
        </w:numPr>
        <w:tabs>
          <w:tab w:val="left" w:leader="none" w:pos="137"/>
        </w:tabs>
        <w:spacing w:after="0" w:lineRule="auto" w:line="267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create visual representations of the poem through artwork or multimedia presentations.</w:t>
      </w:r>
    </w:p>
    <w:p>
      <w:pPr>
        <w:pStyle w:val="style0"/>
        <w:spacing w:after="0" w:lineRule="exact" w:line="29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32" w:name="page33"/>
    <w:bookmarkEnd w:id="3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4: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Grammar in Use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Word Classes: Simple Prepositions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prepositions of position, time, and place correctly.</w:t>
      </w:r>
    </w:p>
    <w:p>
      <w:pPr>
        <w:pStyle w:val="style0"/>
        <w:numPr>
          <w:ilvl w:val="0"/>
          <w:numId w:val="13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Use prepositions of position, time, and place in sentences correctly.</w:t>
      </w:r>
    </w:p>
    <w:p>
      <w:pPr>
        <w:pStyle w:val="style0"/>
        <w:numPr>
          <w:ilvl w:val="0"/>
          <w:numId w:val="13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prepositions in communication.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Can you identify prepositions of position, place, and time in texts?</w:t>
      </w:r>
    </w:p>
    <w:p>
      <w:pPr>
        <w:pStyle w:val="style0"/>
        <w:numPr>
          <w:ilvl w:val="0"/>
          <w:numId w:val="13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you construct sentences using prepositions effectively?</w:t>
      </w:r>
    </w:p>
    <w:p>
      <w:pPr>
        <w:pStyle w:val="style0"/>
        <w:spacing w:after="0" w:lineRule="exact" w:line="257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8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0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5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8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8"/>
        </w:numPr>
        <w:tabs>
          <w:tab w:val="left" w:leader="none" w:pos="1317"/>
        </w:tabs>
        <w:spacing w:after="0" w:lineRule="auto" w:line="270"/>
        <w:ind w:left="1180" w:right="18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Smart Minds English Grade 8 Teacher's Guide, Smart Minds English Grade 8 Workbook</w:t>
      </w:r>
    </w:p>
    <w:p>
      <w:pPr>
        <w:pStyle w:val="style0"/>
        <w:spacing w:after="0" w:lineRule="exact" w:line="29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3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3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relevant content from the learning resources, emphasizing key concepts.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33" w:name="page34"/>
    <w:bookmarkEnd w:id="3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Introduction to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Define prepositions and explain their role in sentences.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of prepositions of position, time, and place.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students to identify prepositions in sentences.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Practice exercises to reinforce understanding.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Using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Demonstrate how to use prepositions in sentences correctly.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create their own sentences using prepositions.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Applying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Engage students in activities where they have to use prepositions in various contexts.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feedback and support as needed.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concepts.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for the next session.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Task students with creating a short story using prepositions to describe locations.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5"/>
        </w:numPr>
        <w:tabs>
          <w:tab w:val="left" w:leader="none" w:pos="137"/>
        </w:tabs>
        <w:spacing w:after="0" w:lineRule="auto" w:line="269"/>
        <w:ind w:right="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identify prepositions in a passage from a novel or short story and discuss their importance in the text.</w:t>
      </w:r>
    </w:p>
    <w:p>
      <w:pPr>
        <w:pStyle w:val="style0"/>
        <w:spacing w:after="0" w:lineRule="exact" w:line="29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34" w:name="page35"/>
    <w:bookmarkEnd w:id="3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4: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Grammar in Use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Word Classes: Simple Prepositions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prepositions of position, time, and place correctly.</w:t>
      </w:r>
    </w:p>
    <w:p>
      <w:pPr>
        <w:pStyle w:val="style0"/>
        <w:numPr>
          <w:ilvl w:val="0"/>
          <w:numId w:val="14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Use prepositions of position, time, and place in sentences correctly.</w:t>
      </w:r>
    </w:p>
    <w:p>
      <w:pPr>
        <w:pStyle w:val="style0"/>
        <w:numPr>
          <w:ilvl w:val="0"/>
          <w:numId w:val="14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prepositions in communication.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Questions: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we effectively use prepositions in sentences?</w:t>
      </w:r>
    </w:p>
    <w:p>
      <w:pPr>
        <w:pStyle w:val="style0"/>
        <w:numPr>
          <w:ilvl w:val="0"/>
          <w:numId w:val="1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Where can we find examples of prepositions in real-world texts?</w:t>
      </w:r>
    </w:p>
    <w:p>
      <w:pPr>
        <w:pStyle w:val="style0"/>
        <w:numPr>
          <w:ilvl w:val="0"/>
          <w:numId w:val="1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we create crossword puzzles using prepositions?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Digital devices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Teacher's Guide (pg. 94-96)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Pupil's Book (pg. 97-100)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4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 on prepositions.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4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relevant content from the learning resources, focusing on prepositions of position,</w:t>
      </w:r>
    </w:p>
    <w:p>
      <w:pPr>
        <w:pStyle w:val="style0"/>
        <w:rPr/>
        <w:sectPr>
          <w:pgSz w:w="12240" w:h="15840" w:orient="portrait"/>
          <w:pgMar w:top="1435" w:right="360" w:bottom="976" w:left="260" w:header="0" w:footer="0" w:gutter="0"/>
          <w:cols w:equalWidth="0" w:num="1">
            <w:col w:w="11620"/>
          </w:cols>
        </w:sectPr>
      </w:pPr>
    </w:p>
    <w:bookmarkStart w:id="35" w:name="page36"/>
    <w:bookmarkEnd w:id="35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time, and place.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Understanding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Define prepositions of position, time, and place.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and discuss their usage in sentences.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students to identify prepositions in sentences.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Practice filling in gaps with the correct prepositions.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Applying Prepositions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create sentences using prepositions of position, time, and place.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peer feedback and discussion.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Real-world Application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1"/>
          <w:szCs w:val="21"/>
        </w:rPr>
      </w:pPr>
      <w:r>
        <w:rPr>
          <w:rFonts w:ascii="Arial" w:cs="Arial" w:eastAsia="Arial" w:hAnsi="Arial"/>
          <w:color w:val="auto"/>
          <w:sz w:val="21"/>
          <w:szCs w:val="21"/>
        </w:rPr>
        <w:t>Task students to search for sentences with prepositions in newspapers, magazines, or online.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1"/>
          <w:szCs w:val="21"/>
        </w:rPr>
      </w:pPr>
    </w:p>
    <w:p>
      <w:pPr>
        <w:pStyle w:val="style0"/>
        <w:numPr>
          <w:ilvl w:val="0"/>
          <w:numId w:val="1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and solve crossword puzzles featuring prepositions with peers.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concepts learned about prepositions.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Lead a brief interactive activity to reinforce understanding.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for the next session.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a preposition scavenger hunt in the school or community.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Write a short story using prepositions to describe settings.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Design a poster illustrating the usage of prepositions in everyday life.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36" w:name="page37"/>
    <w:bookmarkEnd w:id="3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4: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Intensive Reading: Poetry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 Identify inanimate characters in a given poem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2.Describe traits of inanimate characters present in a given poem</w:t>
      </w:r>
    </w:p>
    <w:p>
      <w:pPr>
        <w:pStyle w:val="style0"/>
        <w:spacing w:after="0" w:lineRule="auto" w:line="238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3.Appreciate the role of inanimate characters in poetry</w:t>
      </w:r>
    </w:p>
    <w:p>
      <w:pPr>
        <w:pStyle w:val="style0"/>
        <w:spacing w:after="0" w:lineRule="exact" w:line="25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learner is guided to:</w:t>
      </w:r>
    </w:p>
    <w:p>
      <w:pPr>
        <w:pStyle w:val="style0"/>
        <w:numPr>
          <w:ilvl w:val="0"/>
          <w:numId w:val="1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Find out the meaning of inanimate characters from print and digital texts</w:t>
      </w:r>
    </w:p>
    <w:p>
      <w:pPr>
        <w:pStyle w:val="style0"/>
        <w:numPr>
          <w:ilvl w:val="0"/>
          <w:numId w:val="1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inanimate characters in a poem</w:t>
      </w:r>
    </w:p>
    <w:p>
      <w:pPr>
        <w:pStyle w:val="style0"/>
        <w:numPr>
          <w:ilvl w:val="0"/>
          <w:numId w:val="1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likely inanimate characters in a poem and their traits</w:t>
      </w:r>
    </w:p>
    <w:p>
      <w:pPr>
        <w:pStyle w:val="style0"/>
        <w:spacing w:after="0" w:lineRule="exact" w:line="258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7"/>
        </w:numPr>
        <w:tabs>
          <w:tab w:val="left" w:leader="none" w:pos="1317"/>
        </w:tabs>
        <w:spacing w:after="0" w:lineRule="auto" w:line="267"/>
        <w:ind w:left="1180" w:right="12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resources about myths Smart Minds English. Grd 8 T.G. Pg.97-98 Smart Minds English. Grd 8 P.B. Pg.100-102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8"/>
        </w:numPr>
        <w:tabs>
          <w:tab w:val="left" w:leader="none" w:pos="1314"/>
        </w:tabs>
        <w:spacing w:after="0" w:lineRule="auto" w:line="267"/>
        <w:ind w:left="1180" w:right="1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 the understanding of the key concepts.</w:t>
      </w:r>
    </w:p>
    <w:p>
      <w:pPr>
        <w:pStyle w:val="style0"/>
        <w:rPr/>
        <w:sectPr>
          <w:pgSz w:w="12240" w:h="15840" w:orient="portrait"/>
          <w:pgMar w:top="1435" w:right="360" w:bottom="987" w:left="260" w:header="0" w:footer="0" w:gutter="0"/>
          <w:cols w:equalWidth="0" w:num="1">
            <w:col w:w="11620"/>
          </w:cols>
        </w:sectPr>
      </w:pPr>
    </w:p>
    <w:bookmarkStart w:id="37" w:name="page38"/>
    <w:bookmarkEnd w:id="37"/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Based on learning experience: How do you describe the characters in a poem?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Split the lesson development into 4 distinct steps: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Define Inanimate Characters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5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Introduce the concept of inanimate characters in poetry.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5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and discuss how they contribute to the overall meaning of a poem.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 Inanimate Characters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Analyze a selected poem to identify inanimate characters within the text.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characteristics and traits of these inanimate characters.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Analyze Traits and Impact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Explore how the traits of inanimate characters influence the themes and emotions of a poem.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discuss the significance of these characters.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Appreciation and Discussion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Facilitate a class discussion on the role and importance of inanimate characters in poetry.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share their insights and interpretations.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3"/>
        </w:numPr>
        <w:tabs>
          <w:tab w:val="left" w:leader="none" w:pos="137"/>
        </w:tabs>
        <w:spacing w:after="0" w:lineRule="auto" w:line="267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4"/>
        </w:numPr>
        <w:tabs>
          <w:tab w:val="left" w:leader="none" w:pos="137"/>
        </w:tabs>
        <w:spacing w:after="0" w:lineRule="auto" w:line="269"/>
        <w:ind w:right="11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Assign students to identify and analyze inanimate characters in a different poem for homework.</w:t>
      </w:r>
    </w:p>
    <w:p>
      <w:pPr>
        <w:pStyle w:val="style0"/>
        <w:spacing w:after="0" w:lineRule="exact" w:line="16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4"/>
        </w:numPr>
        <w:tabs>
          <w:tab w:val="left" w:leader="none" w:pos="137"/>
        </w:tabs>
        <w:spacing w:after="0" w:lineRule="auto" w:line="267"/>
        <w:ind w:right="2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write their own poem incorporating inanimate characters and discuss their creative choices in the next session.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8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38" w:name="page39"/>
    <w:bookmarkEnd w:id="3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4: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Intensive Reading: Poetry</w:t>
      </w:r>
    </w:p>
    <w:p>
      <w:pPr>
        <w:pStyle w:val="style0"/>
        <w:spacing w:after="0" w:lineRule="exact" w:line="25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5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inanimate characters in a given poem</w:t>
      </w:r>
    </w:p>
    <w:p>
      <w:pPr>
        <w:pStyle w:val="style0"/>
        <w:numPr>
          <w:ilvl w:val="0"/>
          <w:numId w:val="1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Describe traits of inanimate characters present in a given poem</w:t>
      </w:r>
    </w:p>
    <w:p>
      <w:pPr>
        <w:pStyle w:val="style0"/>
        <w:numPr>
          <w:ilvl w:val="0"/>
          <w:numId w:val="165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inanimate characters in poetry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learner is guided to:</w:t>
      </w:r>
    </w:p>
    <w:p>
      <w:pPr>
        <w:pStyle w:val="style0"/>
        <w:numPr>
          <w:ilvl w:val="0"/>
          <w:numId w:val="1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Find out the meaning of inanimate characters from print and digital texts</w:t>
      </w:r>
    </w:p>
    <w:p>
      <w:pPr>
        <w:pStyle w:val="style0"/>
        <w:numPr>
          <w:ilvl w:val="0"/>
          <w:numId w:val="1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inanimate characters in a poem</w:t>
      </w:r>
    </w:p>
    <w:p>
      <w:pPr>
        <w:pStyle w:val="style0"/>
        <w:numPr>
          <w:ilvl w:val="0"/>
          <w:numId w:val="1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likely inanimate characters in a poem and their traits</w:t>
      </w:r>
    </w:p>
    <w:p>
      <w:pPr>
        <w:pStyle w:val="style0"/>
        <w:spacing w:after="0" w:lineRule="exact" w:line="258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7"/>
        </w:numPr>
        <w:tabs>
          <w:tab w:val="left" w:leader="none" w:pos="1317"/>
        </w:tabs>
        <w:spacing w:after="0" w:lineRule="auto" w:line="267"/>
        <w:ind w:left="1180" w:right="12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resources about myths Smart Minds English. Grd 8 T.G. Pg.97-98 Smart Minds English. Grd 8 P.B. Pg.100-102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8"/>
        </w:numPr>
        <w:tabs>
          <w:tab w:val="left" w:leader="none" w:pos="1314"/>
        </w:tabs>
        <w:spacing w:after="0" w:lineRule="auto" w:line="267"/>
        <w:ind w:left="1180" w:right="1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 the understanding of the key concepts.</w:t>
      </w:r>
    </w:p>
    <w:p>
      <w:pPr>
        <w:pStyle w:val="style0"/>
        <w:rPr/>
        <w:sectPr>
          <w:pgSz w:w="12240" w:h="15840" w:orient="portrait"/>
          <w:pgMar w:top="1435" w:right="360" w:bottom="987" w:left="260" w:header="0" w:footer="0" w:gutter="0"/>
          <w:cols w:equalWidth="0" w:num="1">
            <w:col w:w="11620"/>
          </w:cols>
        </w:sectPr>
      </w:pPr>
    </w:p>
    <w:bookmarkStart w:id="39" w:name="page40"/>
    <w:bookmarkEnd w:id="39"/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Based on learning experience: How do you describe the characters in a poem?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Split the lesson development into 4 distinct steps: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Define Inanimate Characters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6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Introduce the concept of inanimate characters in poetry.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6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and discuss how they contribute to the overall meaning of a poem.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 Inanimate Characters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Analyze a selected poem to identify inanimate characters within the text.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characteristics and traits of these inanimate characters.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Analyze Traits and Impact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Explore how the traits of inanimate characters influence the themes and emotions of a poem.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discuss the significance of these characters.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Appreciation and Discussion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Facilitate a class discussion on the role and importance of inanimate characters in poetry.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share their insights and interpretations.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3"/>
        </w:numPr>
        <w:tabs>
          <w:tab w:val="left" w:leader="none" w:pos="137"/>
        </w:tabs>
        <w:spacing w:after="0" w:lineRule="auto" w:line="267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4"/>
        </w:numPr>
        <w:tabs>
          <w:tab w:val="left" w:leader="none" w:pos="137"/>
        </w:tabs>
        <w:spacing w:after="0" w:lineRule="auto" w:line="269"/>
        <w:ind w:right="11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Assign students to identify and analyze inanimate characters in a different poem for homework.</w:t>
      </w:r>
    </w:p>
    <w:p>
      <w:pPr>
        <w:pStyle w:val="style0"/>
        <w:spacing w:after="0" w:lineRule="exact" w:line="16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74"/>
        </w:numPr>
        <w:tabs>
          <w:tab w:val="left" w:leader="none" w:pos="137"/>
        </w:tabs>
        <w:spacing w:after="0" w:lineRule="auto" w:line="267"/>
        <w:ind w:right="2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write their own poem incorporating inanimate characters and discuss their creative choices in the next session.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8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40" w:name="page41"/>
    <w:bookmarkEnd w:id="4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5: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Assessment of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 Identify errors in an essay written by self or peers.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2.Assess a composition written by self or peers and suggest corrections for errors.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importance of feedback to improve a composition.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1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1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Read sample compositions, identify the errors, and list them down.</w:t>
      </w:r>
    </w:p>
    <w:p>
      <w:pPr>
        <w:pStyle w:val="style0"/>
        <w:numPr>
          <w:ilvl w:val="0"/>
          <w:numId w:val="1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composition related to the theme and peer review to correct errors.</w:t>
      </w:r>
    </w:p>
    <w:p>
      <w:pPr>
        <w:pStyle w:val="style0"/>
        <w:numPr>
          <w:ilvl w:val="0"/>
          <w:numId w:val="1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Work with peers to create a narrative composition.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1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76"/>
        </w:numPr>
        <w:tabs>
          <w:tab w:val="left" w:leader="none" w:pos="1326"/>
        </w:tabs>
        <w:spacing w:after="0" w:lineRule="auto" w:line="235"/>
        <w:ind w:left="1180" w:right="12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Resources about myths from Smart Minds English Grade 8 Teacher's Guide (Pg. 99-102) and Student Workbook (Pg. 102-104)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Review the previous lesson.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41" w:name="page42"/>
    <w:bookmarkEnd w:id="41"/>
    <w:p>
      <w:pPr>
        <w:pStyle w:val="style0"/>
        <w:spacing w:after="0" w:lineRule="exact" w:line="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7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how errors in writing affect the reader's experience.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Analyze sample compositions for errors and list them down.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Write a composition on a given theme and peer review to correct errors.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>Collaborate with peers to create a narrative composition.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7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78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7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peer-review each other's compositions.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79"/>
        </w:numPr>
        <w:tabs>
          <w:tab w:val="left" w:leader="none" w:pos="146"/>
        </w:tabs>
        <w:spacing w:after="0" w:lineRule="auto" w:line="235"/>
        <w:ind w:right="10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Challenge students to rewrite a paragraph from the sample compositions with corrected errors.</w:t>
      </w:r>
    </w:p>
    <w:p>
      <w:pPr>
        <w:pStyle w:val="style0"/>
        <w:numPr>
          <w:ilvl w:val="0"/>
          <w:numId w:val="17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a checklist for self-assessment when writing compositions.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42" w:name="page43"/>
    <w:bookmarkEnd w:id="4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5: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Assessment of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80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errors in an essay written by self or peers.</w:t>
      </w:r>
    </w:p>
    <w:p>
      <w:pPr>
        <w:pStyle w:val="style0"/>
        <w:numPr>
          <w:ilvl w:val="0"/>
          <w:numId w:val="180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Assess a composition written by self or peers and suggest corrections for errors.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0"/>
        </w:numPr>
        <w:tabs>
          <w:tab w:val="left" w:leader="none" w:pos="1380"/>
        </w:tabs>
        <w:spacing w:after="0"/>
        <w:ind w:left="1380" w:hanging="20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Appreciate the importance of feedback to improve a composition.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1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improve our writing through feedback and editing?</w:t>
      </w:r>
    </w:p>
    <w:p>
      <w:pPr>
        <w:pStyle w:val="style0"/>
        <w:numPr>
          <w:ilvl w:val="0"/>
          <w:numId w:val="1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What common mistakes do we often make in our writing?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8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resources about myths</w:t>
      </w:r>
    </w:p>
    <w:p>
      <w:pPr>
        <w:pStyle w:val="style0"/>
        <w:numPr>
          <w:ilvl w:val="0"/>
          <w:numId w:val="18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(Pg. 99-102)</w:t>
      </w:r>
    </w:p>
    <w:p>
      <w:pPr>
        <w:pStyle w:val="style0"/>
        <w:numPr>
          <w:ilvl w:val="0"/>
          <w:numId w:val="18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Pupil's Book (Pg. 102-104)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18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3"/>
        </w:numPr>
        <w:tabs>
          <w:tab w:val="left" w:leader="none" w:pos="1326"/>
        </w:tabs>
        <w:spacing w:after="0" w:lineRule="auto" w:line="235"/>
        <w:ind w:left="1180" w:right="1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43" w:name="page44"/>
    <w:bookmarkEnd w:id="43"/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common writing mistakes and errors.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Exchange compositions with peers for review and feedback.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Suggest corrections to be made to the compositions.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4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Display the edited work on the class notice board and have a gallery walk to view and discuss improvements made.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1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4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8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peer-edit each other's work in pairs and provide constructive feedback.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5"/>
        </w:numPr>
        <w:tabs>
          <w:tab w:val="left" w:leader="none" w:pos="146"/>
        </w:tabs>
        <w:spacing w:after="0" w:lineRule="auto" w:line="235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revise their own compositions based on the feedback received and submit a final draft.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44" w:name="page45"/>
    <w:bookmarkEnd w:id="4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5: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Pronunciation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8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words with vowels /ɑː/;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 and the consonant /tʃ/; /dʒ/ from a sample text.</w:t>
      </w:r>
    </w:p>
    <w:p>
      <w:pPr>
        <w:pStyle w:val="style0"/>
        <w:numPr>
          <w:ilvl w:val="0"/>
          <w:numId w:val="186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Pronounce the vowels /ɑː/;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 and the consonants /tʃ/; /dʒ/ correctly.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3.Acknowledge the importance of emphatic stress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1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recording and identify the sounds /ɑː/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 /tʃ/ and /dʒ/.</w:t>
      </w:r>
    </w:p>
    <w:p>
      <w:pPr>
        <w:pStyle w:val="style0"/>
        <w:numPr>
          <w:ilvl w:val="0"/>
          <w:numId w:val="1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Practice saying the sounds /ɑː/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 /tʃ/ and /dʒ/.</w:t>
      </w:r>
    </w:p>
    <w:p>
      <w:pPr>
        <w:pStyle w:val="style0"/>
        <w:numPr>
          <w:ilvl w:val="0"/>
          <w:numId w:val="1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stressed and unstressed words in a sample text.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7"/>
        </w:numPr>
        <w:tabs>
          <w:tab w:val="left" w:leader="none" w:pos="1326"/>
        </w:tabs>
        <w:spacing w:after="0" w:lineRule="auto" w:line="235"/>
        <w:ind w:left="1180" w:right="15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Collaborate with peers to practice saying words with the target sounds and make a recording.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18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</w:t>
      </w:r>
    </w:p>
    <w:p>
      <w:pPr>
        <w:pStyle w:val="style0"/>
        <w:numPr>
          <w:ilvl w:val="0"/>
          <w:numId w:val="18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Pg. 103-106</w:t>
      </w:r>
    </w:p>
    <w:p>
      <w:pPr>
        <w:pStyle w:val="style0"/>
        <w:numPr>
          <w:ilvl w:val="0"/>
          <w:numId w:val="18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 Pg. 105-108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45" w:name="page46"/>
    <w:bookmarkEnd w:id="45"/>
    <w:p>
      <w:pPr>
        <w:pStyle w:val="style0"/>
        <w:numPr>
          <w:ilvl w:val="0"/>
          <w:numId w:val="18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89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Sound Identification</w:t>
      </w:r>
    </w:p>
    <w:p>
      <w:pPr>
        <w:pStyle w:val="style0"/>
        <w:numPr>
          <w:ilvl w:val="0"/>
          <w:numId w:val="1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Play a recording featuring words with vowels /ɑː/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 and consonants /tʃ/ /dʒ/.</w:t>
      </w:r>
    </w:p>
    <w:p>
      <w:pPr>
        <w:pStyle w:val="style0"/>
        <w:numPr>
          <w:ilvl w:val="0"/>
          <w:numId w:val="1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identify and list these sounds.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Pronunciation Practice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1"/>
        </w:numPr>
        <w:tabs>
          <w:tab w:val="left" w:leader="none" w:pos="146"/>
        </w:tabs>
        <w:spacing w:after="0" w:lineRule="auto" w:line="235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Break down the pronunciation of each sound (/ɑː/, /</w:t>
      </w:r>
      <w:r>
        <w:rPr>
          <w:rFonts w:ascii="Arial" w:cs="Arial" w:eastAsia="Arial" w:hAnsi="Arial"/>
          <w:color w:val="auto"/>
          <w:sz w:val="24"/>
          <w:szCs w:val="24"/>
        </w:rPr>
        <w:t>з</w:t>
      </w:r>
      <w:r>
        <w:rPr>
          <w:rFonts w:ascii="Arial" w:cs="Arial" w:eastAsia="Arial" w:hAnsi="Arial"/>
          <w:color w:val="auto"/>
          <w:sz w:val="24"/>
          <w:szCs w:val="24"/>
        </w:rPr>
        <w:t>ː/, /tʃ/, /dʒ/) and practice saying them individually.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Stressed vs. Unstressed Words</w:t>
      </w:r>
    </w:p>
    <w:p>
      <w:pPr>
        <w:pStyle w:val="style0"/>
        <w:numPr>
          <w:ilvl w:val="0"/>
          <w:numId w:val="1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concept of stressed and unstressed words in speech.</w:t>
      </w:r>
    </w:p>
    <w:p>
      <w:pPr>
        <w:pStyle w:val="style0"/>
        <w:numPr>
          <w:ilvl w:val="0"/>
          <w:numId w:val="1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Analyze a sample text and identify examples of each.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Peer Collaboration and Recording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3"/>
        </w:numPr>
        <w:tabs>
          <w:tab w:val="left" w:leader="none" w:pos="146"/>
        </w:tabs>
        <w:spacing w:after="0" w:lineRule="auto" w:line="235"/>
        <w:ind w:right="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Pair students up to practice saying words with the target sounds, focusing on emphatic stress.</w:t>
      </w:r>
    </w:p>
    <w:p>
      <w:pPr>
        <w:pStyle w:val="style0"/>
        <w:numPr>
          <w:ilvl w:val="0"/>
          <w:numId w:val="19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Record their practice sessions for self-assessment and improvement.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check if learning objectives were met.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94"/>
        </w:numPr>
        <w:tabs>
          <w:tab w:val="left" w:leader="none" w:pos="146"/>
        </w:tabs>
        <w:spacing w:after="0" w:lineRule="auto" w:line="235"/>
        <w:ind w:right="3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in an interactive activity where students create sentences using the sounds and emphasize stress.</w:t>
      </w:r>
    </w:p>
    <w:p>
      <w:pPr>
        <w:pStyle w:val="style0"/>
        <w:numPr>
          <w:ilvl w:val="0"/>
          <w:numId w:val="19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preview of future topics and questions to ponder.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5"/>
        </w:numPr>
        <w:tabs>
          <w:tab w:val="left" w:leader="none" w:pos="146"/>
        </w:tabs>
        <w:spacing w:after="0" w:lineRule="auto" w:line="235"/>
        <w:ind w:right="10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own sentences with the target sounds and demonstrate emphatic stress.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195"/>
        </w:numPr>
        <w:tabs>
          <w:tab w:val="left" w:leader="none" w:pos="146"/>
        </w:tabs>
        <w:spacing w:after="0" w:lineRule="auto" w:line="235"/>
        <w:ind w:right="9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Develop a mini-project where students record a short dialogue or presentation incorporating the learned pronunciation and stress techniques.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46" w:name="page47"/>
    <w:bookmarkEnd w:id="4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5: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Listening and Speaking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Pronunciation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9.1.1.1 Sounds: vowels /ɑː/ /</w:t>
      </w:r>
      <w:r>
        <w:rPr>
          <w:rFonts w:ascii="Arial" w:cs="Arial" w:eastAsia="Arial" w:hAnsi="Arial"/>
          <w:color w:val="auto"/>
          <w:sz w:val="22"/>
          <w:szCs w:val="22"/>
        </w:rPr>
        <w:t>з</w:t>
      </w:r>
      <w:r>
        <w:rPr>
          <w:rFonts w:ascii="Arial" w:cs="Arial" w:eastAsia="Arial" w:hAnsi="Arial"/>
          <w:color w:val="auto"/>
          <w:sz w:val="22"/>
          <w:szCs w:val="22"/>
        </w:rPr>
        <w:t>ː/ and consonants /tʃ/ and /dʒ/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9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9.1.1.2: Stressed and unstressed words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1.Identify words with vowels /ɑː/, /</w:t>
      </w:r>
      <w:r>
        <w:rPr>
          <w:rFonts w:ascii="Arial" w:cs="Arial" w:eastAsia="Arial" w:hAnsi="Arial"/>
          <w:color w:val="auto"/>
          <w:sz w:val="22"/>
          <w:szCs w:val="22"/>
        </w:rPr>
        <w:t>з</w:t>
      </w:r>
      <w:r>
        <w:rPr>
          <w:rFonts w:ascii="Arial" w:cs="Arial" w:eastAsia="Arial" w:hAnsi="Arial"/>
          <w:color w:val="auto"/>
          <w:sz w:val="22"/>
          <w:szCs w:val="22"/>
        </w:rPr>
        <w:t>ː/ and the consonants /tʃ/, /dʒ/ from a sample text.</w:t>
      </w:r>
    </w:p>
    <w:p>
      <w:pPr>
        <w:pStyle w:val="style0"/>
        <w:numPr>
          <w:ilvl w:val="0"/>
          <w:numId w:val="197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Apply stress on content words while leaving function words unstressed.</w:t>
      </w:r>
    </w:p>
    <w:p>
      <w:pPr>
        <w:pStyle w:val="style0"/>
        <w:numPr>
          <w:ilvl w:val="0"/>
          <w:numId w:val="197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Acknowledge the importance of emphatic stress in communication.</w:t>
      </w:r>
    </w:p>
    <w:p>
      <w:pPr>
        <w:pStyle w:val="style0"/>
        <w:spacing w:after="0" w:lineRule="exact" w:line="24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we distinguish between stressed and unstressed words in sentences?</w:t>
      </w:r>
    </w:p>
    <w:p>
      <w:pPr>
        <w:pStyle w:val="style0"/>
        <w:numPr>
          <w:ilvl w:val="0"/>
          <w:numId w:val="19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does emphatic stress impact communication effectiveness?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19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9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Teacher's Guide Pg.103-106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19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Pupil's Book Pg.105-108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Review the previous lesson.</w:t>
      </w:r>
    </w:p>
    <w:p>
      <w:pPr>
        <w:pStyle w:val="style0"/>
        <w:rPr/>
        <w:sectPr>
          <w:pgSz w:w="12240" w:h="15840" w:orient="portrait"/>
          <w:pgMar w:top="1435" w:right="360" w:bottom="936" w:left="260" w:header="0" w:footer="0" w:gutter="0"/>
          <w:cols w:equalWidth="0" w:num="1">
            <w:col w:w="11620"/>
          </w:cols>
        </w:sectPr>
      </w:pPr>
    </w:p>
    <w:bookmarkStart w:id="47" w:name="page48"/>
    <w:bookmarkEnd w:id="47"/>
    <w:p>
      <w:pPr>
        <w:pStyle w:val="style0"/>
        <w:spacing w:after="0" w:lineRule="exact" w:line="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0"/>
        </w:numPr>
        <w:tabs>
          <w:tab w:val="left" w:leader="none" w:pos="137"/>
        </w:tabs>
        <w:spacing w:after="0" w:lineRule="auto" w:line="267"/>
        <w:ind w:right="4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Engage learners in reading and discussing relevant content from the learning resources to review key concepts.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Understanding Pronunciation Differences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why some words are pronounced differently within sentences.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and practice identifying vowels and consonants.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Emphasizing Stress in Words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Explain the difference between content words and function words in sentences.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Practice applying stress on content words while keeping function words unstressed.</w:t>
      </w:r>
    </w:p>
    <w:p>
      <w:pPr>
        <w:pStyle w:val="style0"/>
        <w:spacing w:after="0" w:lineRule="exact" w:line="32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Role of Emphatic Stress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Introduce the concept of emphatic stress in communication.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how emphasis can change the meaning or tone of a sentence.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Collaborative Practice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Have students collaborate to recite a poem, focusing on identifying stressed words in the text.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concepts and learning objectives.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4"/>
        </w:numPr>
        <w:tabs>
          <w:tab w:val="left" w:leader="none" w:pos="137"/>
        </w:tabs>
        <w:spacing w:after="0" w:lineRule="auto" w:line="267"/>
        <w:ind w:right="6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understanding of stressed and unstressed words.</w:t>
      </w:r>
    </w:p>
    <w:p>
      <w:pPr>
        <w:pStyle w:val="style0"/>
        <w:spacing w:after="0" w:lineRule="exact" w:line="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preview of upcoming topics or questions for reflection.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create their own sentences with stressed and unstressed words.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record and listen back to their speech to identify pronunciation patterns.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5"/>
        </w:numPr>
        <w:tabs>
          <w:tab w:val="left" w:leader="none" w:pos="134"/>
        </w:tabs>
        <w:spacing w:after="0" w:lineRule="auto" w:line="267"/>
        <w:ind w:right="7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Organize a pronunciation challenge where students can practice emphasizing stress in different words.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48" w:name="page49"/>
    <w:bookmarkEnd w:id="4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5: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Extensive Reading: Grade appropriate fiction - Characters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characters in a given fiction text.</w:t>
      </w:r>
    </w:p>
    <w:p>
      <w:pPr>
        <w:pStyle w:val="style0"/>
        <w:numPr>
          <w:ilvl w:val="0"/>
          <w:numId w:val="20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Describe the traits of a given character in a fictional text.</w:t>
      </w:r>
    </w:p>
    <w:p>
      <w:pPr>
        <w:pStyle w:val="style0"/>
        <w:numPr>
          <w:ilvl w:val="0"/>
          <w:numId w:val="206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characters in fiction.</w:t>
      </w:r>
    </w:p>
    <w:p>
      <w:pPr>
        <w:pStyle w:val="style0"/>
        <w:spacing w:after="0" w:lineRule="exact" w:line="24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Search online and offline for words that can be used to describe character traits.</w:t>
      </w:r>
    </w:p>
    <w:p>
      <w:pPr>
        <w:pStyle w:val="style0"/>
        <w:numPr>
          <w:ilvl w:val="0"/>
          <w:numId w:val="20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Read a given fiction material on African heroes/heroines and list the characters in the text.</w:t>
      </w:r>
    </w:p>
    <w:p>
      <w:pPr>
        <w:pStyle w:val="style0"/>
        <w:numPr>
          <w:ilvl w:val="0"/>
          <w:numId w:val="20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Role play the different characters identified.</w:t>
      </w:r>
    </w:p>
    <w:p>
      <w:pPr>
        <w:pStyle w:val="style0"/>
        <w:spacing w:after="0" w:lineRule="exact" w:line="258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8"/>
        </w:numPr>
        <w:tabs>
          <w:tab w:val="left" w:leader="none" w:pos="1317"/>
        </w:tabs>
        <w:spacing w:after="0" w:lineRule="auto" w:line="267"/>
        <w:ind w:left="1180" w:right="13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 Smart Minds English. Grd 8 T.G. Pg.106-108 Smart Minds English. Grd 8 P.B. Pg.108-109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0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4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09"/>
        </w:numPr>
        <w:tabs>
          <w:tab w:val="left" w:leader="none" w:pos="1314"/>
        </w:tabs>
        <w:spacing w:after="0" w:lineRule="auto" w:line="267"/>
        <w:ind w:left="1180" w:right="1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 the understanding of the key concepts.</w:t>
      </w:r>
    </w:p>
    <w:p>
      <w:pPr>
        <w:pStyle w:val="style0"/>
        <w:rPr/>
        <w:sectPr>
          <w:pgSz w:w="12240" w:h="15840" w:orient="portrait"/>
          <w:pgMar w:top="1435" w:right="360" w:bottom="1076" w:left="260" w:header="0" w:footer="0" w:gutter="0"/>
          <w:cols w:equalWidth="0" w:num="1">
            <w:col w:w="11620"/>
          </w:cols>
        </w:sectPr>
      </w:pPr>
    </w:p>
    <w:bookmarkStart w:id="49" w:name="page50"/>
    <w:bookmarkEnd w:id="49"/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0"/>
        </w:numPr>
        <w:tabs>
          <w:tab w:val="left" w:leader="none" w:pos="137"/>
        </w:tabs>
        <w:spacing w:after="0" w:lineRule="auto" w:line="269"/>
        <w:ind w:right="2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Based on learning experience: What makes reading enjoyable? How can the characters in a story be described?</w:t>
      </w:r>
    </w:p>
    <w:p>
      <w:pPr>
        <w:pStyle w:val="style0"/>
        <w:spacing w:after="0" w:lineRule="exact" w:line="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Split the lesson into 4 distinct steps: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the concept of character traits through examples and discussion.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 a fiction extract on African heroes/heroines and identify the characters.</w:t>
      </w:r>
    </w:p>
    <w:p>
      <w:pPr>
        <w:pStyle w:val="style0"/>
        <w:spacing w:after="0" w:lineRule="exact" w:line="46"/>
        <w:rPr>
          <w:color w:val="auto"/>
          <w:sz w:val="20"/>
          <w:szCs w:val="20"/>
        </w:rPr>
      </w:pPr>
    </w:p>
    <w:p>
      <w:pPr>
        <w:pStyle w:val="style0"/>
        <w:spacing w:after="0" w:lineRule="auto" w:line="272"/>
        <w:ind w:right="4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Describe the traits of the identified characters and discuss their roles in the story.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Conduct role play activities where students portray the different characters from the text.</w:t>
      </w:r>
    </w:p>
    <w:p>
      <w:pPr>
        <w:pStyle w:val="style0"/>
        <w:spacing w:after="0" w:lineRule="exact" w:line="29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1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11"/>
        </w:numPr>
        <w:tabs>
          <w:tab w:val="left" w:leader="none" w:pos="137"/>
        </w:tabs>
        <w:spacing w:after="0" w:lineRule="auto" w:line="267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write character sketches based on the traits they have identified.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12"/>
        </w:numPr>
        <w:tabs>
          <w:tab w:val="left" w:leader="none" w:pos="137"/>
        </w:tabs>
        <w:spacing w:after="0" w:lineRule="auto" w:line="265"/>
        <w:ind w:right="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create their own short fictional stories with well-developed characters and share them with the class.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2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50" w:name="page51"/>
    <w:bookmarkEnd w:id="5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6: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Extensive Reading: Grade appropriate fiction - Characters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the characters in a given fiction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2.Describe the traits of a given character in a fictional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role of characters in fiction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2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Dramatize the text and video record the performance</w:t>
      </w:r>
    </w:p>
    <w:p>
      <w:pPr>
        <w:pStyle w:val="style0"/>
        <w:numPr>
          <w:ilvl w:val="0"/>
          <w:numId w:val="2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Choose a character and discuss what the character does or says</w:t>
      </w:r>
    </w:p>
    <w:p>
      <w:pPr>
        <w:pStyle w:val="style0"/>
        <w:numPr>
          <w:ilvl w:val="0"/>
          <w:numId w:val="2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character that they like most and explain why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</w:t>
      </w:r>
    </w:p>
    <w:p>
      <w:pPr>
        <w:pStyle w:val="style0"/>
        <w:numPr>
          <w:ilvl w:val="0"/>
          <w:numId w:val="2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(TG) Pg. 106-108</w:t>
      </w:r>
    </w:p>
    <w:p>
      <w:pPr>
        <w:pStyle w:val="style0"/>
        <w:numPr>
          <w:ilvl w:val="0"/>
          <w:numId w:val="2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Pupil's Book (PB) Pg. 108-109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1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</w:t>
      </w:r>
    </w:p>
    <w:p>
      <w:pPr>
        <w:pStyle w:val="style0"/>
        <w:numPr>
          <w:ilvl w:val="0"/>
          <w:numId w:val="21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51" w:name="page52"/>
    <w:bookmarkEnd w:id="5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key concepts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5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 of characters in fiction and discuss the importance of character development in stories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a group activity where they identify and describe characters in a given text, highlighting their traits and roles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5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Have students choose a character from a story and discuss their actions or dialogue, encouraging critical thinking and analysis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60" w:firstLine="67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Facilitate a discussion where students share their favorite character from a text and explain why they resonate with that character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</w:t>
      </w:r>
    </w:p>
    <w:p>
      <w:pPr>
        <w:pStyle w:val="style0"/>
        <w:numPr>
          <w:ilvl w:val="0"/>
          <w:numId w:val="2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 discussed</w:t>
      </w:r>
    </w:p>
    <w:p>
      <w:pPr>
        <w:pStyle w:val="style0"/>
        <w:numPr>
          <w:ilvl w:val="0"/>
          <w:numId w:val="2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to consider for the next session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7"/>
        </w:numPr>
        <w:tabs>
          <w:tab w:val="left" w:leader="none" w:pos="146"/>
        </w:tabs>
        <w:spacing w:after="0" w:lineRule="auto" w:line="235"/>
        <w:ind w:right="1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write a character analysis or create a character profile for their favorite character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17"/>
        </w:numPr>
        <w:tabs>
          <w:tab w:val="left" w:leader="none" w:pos="146"/>
        </w:tabs>
        <w:spacing w:after="0" w:lineRule="auto" w:line="235"/>
        <w:ind w:right="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a creative writing task where students develop a new character and incorporate them into a short story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17"/>
        </w:numPr>
        <w:tabs>
          <w:tab w:val="left" w:leader="none" w:pos="146"/>
        </w:tabs>
        <w:spacing w:after="0" w:lineRule="auto" w:line="235"/>
        <w:ind w:right="5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Organize a character parade where students dress up as characters from different texts and present a brief description of their chosen character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52" w:name="page53"/>
    <w:bookmarkEnd w:id="5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6: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Grammar in Use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Word Classes: Conjunctions – because, that, when, if, unless, and since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the listed conjunctions from a group of words.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the listed conjunctions correctly in sentences.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correct use of conjunctions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18"/>
        </w:numPr>
        <w:tabs>
          <w:tab w:val="left" w:leader="none" w:pos="1322"/>
        </w:tabs>
        <w:spacing w:after="0" w:lineRule="auto" w:line="235"/>
        <w:ind w:left="1180" w:right="13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Work with peers to read a text, identify conjunctions such as because, that, when, if, unless, and since from the text individually.</w:t>
      </w:r>
    </w:p>
    <w:p>
      <w:pPr>
        <w:pStyle w:val="style0"/>
        <w:numPr>
          <w:ilvl w:val="0"/>
          <w:numId w:val="21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Fill in blanks in sentences using the listed conjunctions individually.</w:t>
      </w:r>
    </w:p>
    <w:p>
      <w:pPr>
        <w:pStyle w:val="style0"/>
        <w:numPr>
          <w:ilvl w:val="0"/>
          <w:numId w:val="21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Make sentences using the listed conjunctions.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1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numPr>
          <w:ilvl w:val="0"/>
          <w:numId w:val="21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numPr>
          <w:ilvl w:val="0"/>
          <w:numId w:val="21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Recorded speeches</w:t>
      </w:r>
    </w:p>
    <w:p>
      <w:pPr>
        <w:pStyle w:val="style0"/>
        <w:numPr>
          <w:ilvl w:val="0"/>
          <w:numId w:val="21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pages 108-110</w:t>
      </w:r>
    </w:p>
    <w:p>
      <w:pPr>
        <w:pStyle w:val="style0"/>
        <w:numPr>
          <w:ilvl w:val="0"/>
          <w:numId w:val="21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 pages 110-112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53" w:name="page54"/>
    <w:bookmarkEnd w:id="5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2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20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Why should we join sentences correctly? Why do we use conjunctions?</w:t>
      </w:r>
    </w:p>
    <w:p>
      <w:pPr>
        <w:pStyle w:val="style0"/>
        <w:numPr>
          <w:ilvl w:val="0"/>
          <w:numId w:val="22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importance of using conjunctions to connect ideas in sentences.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21"/>
        </w:numPr>
        <w:tabs>
          <w:tab w:val="left" w:leader="none" w:pos="146"/>
        </w:tabs>
        <w:spacing w:after="0" w:lineRule="auto" w:line="235"/>
        <w:ind w:right="9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sentences with and without conjunctions to illustrate their significance in communication.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Identifying Conjunctions</w:t>
      </w:r>
    </w:p>
    <w:p>
      <w:pPr>
        <w:pStyle w:val="style0"/>
        <w:numPr>
          <w:ilvl w:val="0"/>
          <w:numId w:val="22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conjunctions: because, that, when, if, unless, and since.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22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students in a group activity where they identify these conjunctions in sample sentences.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Using Conjunctions in Sentences</w:t>
      </w:r>
    </w:p>
    <w:p>
      <w:pPr>
        <w:pStyle w:val="style0"/>
        <w:numPr>
          <w:ilvl w:val="0"/>
          <w:numId w:val="22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in filling in blanks in sentences using the listed conjunctions.</w:t>
      </w:r>
    </w:p>
    <w:p>
      <w:pPr>
        <w:pStyle w:val="style0"/>
        <w:numPr>
          <w:ilvl w:val="0"/>
          <w:numId w:val="22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sentences using the conjunctions provided.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Sentence Construction Practice</w:t>
      </w:r>
    </w:p>
    <w:p>
      <w:pPr>
        <w:pStyle w:val="style0"/>
        <w:numPr>
          <w:ilvl w:val="0"/>
          <w:numId w:val="2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Divide students into pairs or small groups.</w:t>
      </w:r>
    </w:p>
    <w:p>
      <w:pPr>
        <w:pStyle w:val="style0"/>
        <w:numPr>
          <w:ilvl w:val="0"/>
          <w:numId w:val="2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Instruct them to create sentences using the conjunctions discussed in the lesson.</w:t>
      </w:r>
    </w:p>
    <w:p>
      <w:pPr>
        <w:pStyle w:val="style0"/>
        <w:numPr>
          <w:ilvl w:val="0"/>
          <w:numId w:val="22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share their sentences with the class for feedback.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25"/>
        </w:numPr>
        <w:tabs>
          <w:tab w:val="left" w:leader="none" w:pos="146"/>
        </w:tabs>
        <w:spacing w:after="0" w:lineRule="auto" w:line="235"/>
        <w:ind w:right="5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topics, such as a quiz or a sentence completion exercise.</w:t>
      </w:r>
    </w:p>
    <w:p>
      <w:pPr>
        <w:pStyle w:val="style0"/>
        <w:numPr>
          <w:ilvl w:val="0"/>
          <w:numId w:val="22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for the next lesson.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homework to write a short paragraph using the conjunctions covered in class.</w:t>
      </w:r>
    </w:p>
    <w:p>
      <w:pPr>
        <w:pStyle w:val="style0"/>
        <w:numPr>
          <w:ilvl w:val="0"/>
          <w:numId w:val="22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listen to a recorded speech and identify the conjunctions used.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26"/>
        </w:numPr>
        <w:tabs>
          <w:tab w:val="left" w:leader="none" w:pos="146"/>
        </w:tabs>
        <w:spacing w:after="0" w:lineRule="auto" w:line="235"/>
        <w:ind w:right="11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extra practice exercises for students to continue strengthening their understanding of using conjunctions in sentences.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2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54" w:name="page55"/>
    <w:bookmarkEnd w:id="5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6: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Grammar in Use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Word Classes - Conjunctions (because, that, when, if, unless, and since)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7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listed conjunctions from a group of words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27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Use the listed conjunctions correctly in sentences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3.Appreciate the correct use of conjunctions in communication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Collaborate to create dialogues using the listed conjunctions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2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crossword puzzles and code words featuring conjunctions</w:t>
      </w:r>
    </w:p>
    <w:p>
      <w:pPr>
        <w:pStyle w:val="style0"/>
        <w:numPr>
          <w:ilvl w:val="0"/>
          <w:numId w:val="22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posters on heroes/heroines using sentences with conjunctions and display them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2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2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Recorded speeches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2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Teacher's Guide (Pg. 108-110)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2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Pupil's Book (Pg. 110-112)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</w:t>
      </w:r>
    </w:p>
    <w:p>
      <w:pPr>
        <w:pStyle w:val="style0"/>
        <w:rPr/>
        <w:sectPr>
          <w:pgSz w:w="12240" w:h="15840" w:orient="portrait"/>
          <w:pgMar w:top="1435" w:right="360" w:bottom="945" w:left="260" w:header="0" w:footer="0" w:gutter="0"/>
          <w:cols w:equalWidth="0" w:num="1">
            <w:col w:w="11620"/>
          </w:cols>
        </w:sectPr>
      </w:pPr>
    </w:p>
    <w:bookmarkStart w:id="55" w:name="page56"/>
    <w:bookmarkEnd w:id="55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understanding of key concepts.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Introduction to Conjunctions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Explain what conjunctions are and their role in sentence structure.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examples of each listed conjunction.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Identifying Conjunctions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Engage learners in interactive exercises to identify the listed conjunctions in sentences.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function of each conjunction.</w:t>
      </w:r>
    </w:p>
    <w:p>
      <w:pPr>
        <w:pStyle w:val="style0"/>
        <w:spacing w:after="0" w:lineRule="exact" w:line="32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Using Conjunctions in Sentences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practice using the conjunctions in sentences that they create.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peer review for correct usage.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Applying Conjunctions in Communication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4"/>
        </w:numPr>
        <w:tabs>
          <w:tab w:val="left" w:leader="none" w:pos="137"/>
        </w:tabs>
        <w:spacing w:after="0" w:lineRule="auto" w:line="267"/>
        <w:ind w:right="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Engage learners in pair or group activities where they create dialogues incorporating the listed conjunctions.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preview of upcoming topics or questions for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write a short story using the listed conjunctions.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group debate where students must use conjunctions to present their arguments.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36"/>
        </w:numPr>
        <w:tabs>
          <w:tab w:val="left" w:leader="none" w:pos="137"/>
        </w:tabs>
        <w:spacing w:after="0" w:lineRule="auto" w:line="267"/>
        <w:ind w:right="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a mini project where students analyze speeches or texts to identify and explain the use of conjunctions.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56" w:name="page57"/>
    <w:bookmarkEnd w:id="5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6: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Similes and metaphors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1.List the similes and metaphors in a given short story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similes and metaphors in their own sentences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3.Acknowledge the importance of similes and metaphors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The learner is guided to: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1.Search online and offline for meanings of simile and metaphor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2.Read a given short story and identify the similes and metaphors present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3.Discuss the meanings of the similes and metaphors identified.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7"/>
        </w:numPr>
        <w:tabs>
          <w:tab w:val="left" w:leader="none" w:pos="1326"/>
        </w:tabs>
        <w:spacing w:after="0" w:lineRule="auto" w:line="235"/>
        <w:ind w:left="1180" w:right="18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speeches, Smart Minds English. Grd 8 T.G. Pg.110-112, Smart Minds English. Grd 8 P.B. Pg.113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3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23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57" w:name="page58"/>
    <w:bookmarkEnd w:id="5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concepts of similes and metaphors by providing definitions and examples.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 a short story together as a class and identify the similes and metaphors present in the text.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2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meanings and implications of the similes and metaphors identified in the story.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0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Have students practice creating their own sentences using similes and metaphors, encouraging creativity and critical thinking.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3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23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39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0"/>
        </w:numPr>
        <w:tabs>
          <w:tab w:val="left" w:leader="none" w:pos="146"/>
        </w:tabs>
        <w:spacing w:after="0" w:lineRule="auto" w:line="235"/>
        <w:ind w:right="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a homework task where students create a short story incorporating similes and metaphors.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4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present their stories to the class in the next session for peer feedback.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58" w:name="page59"/>
    <w:bookmarkEnd w:id="5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6: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Similes and Metaphors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similes and metaphors in their own sentences.</w:t>
      </w:r>
    </w:p>
    <w:p>
      <w:pPr>
        <w:pStyle w:val="style0"/>
        <w:numPr>
          <w:ilvl w:val="0"/>
          <w:numId w:val="24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similes and metaphors used in the short story.</w:t>
      </w:r>
    </w:p>
    <w:p>
      <w:pPr>
        <w:pStyle w:val="style0"/>
        <w:numPr>
          <w:ilvl w:val="0"/>
          <w:numId w:val="241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Acknowledge the importance of similes and metaphors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24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relevance of similes and metaphors in the short story.</w:t>
      </w:r>
    </w:p>
    <w:p>
      <w:pPr>
        <w:pStyle w:val="style0"/>
        <w:numPr>
          <w:ilvl w:val="0"/>
          <w:numId w:val="24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 the similes and metaphors they know.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42"/>
        </w:numPr>
        <w:tabs>
          <w:tab w:val="left" w:leader="none" w:pos="1326"/>
        </w:tabs>
        <w:spacing w:after="0" w:lineRule="auto" w:line="235"/>
        <w:ind w:left="1180" w:right="1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Construct sentences using the similes and metaphors in the context of African heroes and heroines.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4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numPr>
          <w:ilvl w:val="0"/>
          <w:numId w:val="24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numPr>
          <w:ilvl w:val="0"/>
          <w:numId w:val="24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Recorded speeches</w:t>
      </w:r>
    </w:p>
    <w:p>
      <w:pPr>
        <w:pStyle w:val="style0"/>
        <w:numPr>
          <w:ilvl w:val="0"/>
          <w:numId w:val="24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Teacher's Guide, Pages 110-112</w:t>
      </w:r>
    </w:p>
    <w:p>
      <w:pPr>
        <w:pStyle w:val="style0"/>
        <w:numPr>
          <w:ilvl w:val="0"/>
          <w:numId w:val="24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Pupil's Book, Page 113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59" w:name="page60"/>
    <w:bookmarkEnd w:id="59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4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44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similes and metaphors. Provide examples from the reading resources.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2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significance of similes and metaphors in storytelling. Analyze their impact on the reader.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1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students in a group activity to identify and explain similes and metaphors in a short story.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Guide students in creating their own sentences using similes and metaphors, focusing on African heroes and heroines.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24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numPr>
          <w:ilvl w:val="0"/>
          <w:numId w:val="24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write a short story incorporating similes and metaphors.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46"/>
        </w:numPr>
        <w:tabs>
          <w:tab w:val="left" w:leader="none" w:pos="146"/>
        </w:tabs>
        <w:spacing w:after="0" w:lineRule="auto" w:line="235"/>
        <w:ind w:right="2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Analyze speeches or texts by African heroes and heroines to identify and discuss the use of figurative language.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60" w:name="page61"/>
    <w:bookmarkEnd w:id="6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7: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Writing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Creative Writing: Narrative Compositions (240-280 words)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1.Recall a specific event, emotion or experience that affected them greatly.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2.Plan a narrative composition using prewriting techniques.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3.Acknowledge the value of quality narrative composition.</w:t>
      </w:r>
    </w:p>
    <w:p>
      <w:pPr>
        <w:pStyle w:val="style0"/>
        <w:spacing w:after="0" w:lineRule="exact" w:line="24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parts of narrative composition.</w:t>
      </w:r>
    </w:p>
    <w:p>
      <w:pPr>
        <w:pStyle w:val="style0"/>
        <w:numPr>
          <w:ilvl w:val="0"/>
          <w:numId w:val="2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Work with peers to narrate events, feelings or experiences that impacted them.</w:t>
      </w:r>
    </w:p>
    <w:p>
      <w:pPr>
        <w:pStyle w:val="style0"/>
        <w:numPr>
          <w:ilvl w:val="0"/>
          <w:numId w:val="2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Work with peers to plan a narrative composition.</w:t>
      </w:r>
    </w:p>
    <w:p>
      <w:pPr>
        <w:pStyle w:val="style0"/>
        <w:numPr>
          <w:ilvl w:val="0"/>
          <w:numId w:val="2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Write a narrative composition individually.</w:t>
      </w:r>
    </w:p>
    <w:p>
      <w:pPr>
        <w:pStyle w:val="style0"/>
        <w:spacing w:after="0" w:lineRule="exact" w:line="257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8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0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5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8"/>
        </w:numPr>
        <w:tabs>
          <w:tab w:val="left" w:leader="none" w:pos="1317"/>
        </w:tabs>
        <w:spacing w:after="0" w:lineRule="auto" w:line="269"/>
        <w:ind w:left="1180" w:right="11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speeches, Smart Minds English Grade 8 Teacher's Guide Pg.112-113, Smart Minds English Grade 8 Student Workbook Pg.114</w:t>
      </w:r>
    </w:p>
    <w:p>
      <w:pPr>
        <w:pStyle w:val="style0"/>
        <w:spacing w:after="0" w:lineRule="exact" w:line="2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4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4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</w:t>
      </w:r>
    </w:p>
    <w:p>
      <w:pPr>
        <w:pStyle w:val="style0"/>
        <w:rPr/>
        <w:sectPr>
          <w:pgSz w:w="12240" w:h="15840" w:orient="portrait"/>
          <w:pgMar w:top="1435" w:right="360" w:bottom="1142" w:left="260" w:header="0" w:footer="0" w:gutter="0"/>
          <w:cols w:equalWidth="0" w:num="1">
            <w:col w:w="11620"/>
          </w:cols>
        </w:sectPr>
      </w:pPr>
    </w:p>
    <w:bookmarkStart w:id="61" w:name="page62"/>
    <w:bookmarkEnd w:id="6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the understanding of key concepts.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9"/>
        <w:rPr>
          <w:color w:val="auto"/>
          <w:sz w:val="20"/>
          <w:szCs w:val="20"/>
        </w:rPr>
      </w:pPr>
    </w:p>
    <w:p>
      <w:pPr>
        <w:pStyle w:val="style0"/>
        <w:spacing w:after="0" w:lineRule="auto" w:line="273"/>
        <w:ind w:right="280"/>
        <w:jc w:val="both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Discuss why we enjoy reading stories and the elements that make a story interesting.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Guide learners to recall a personal event, emotion, or experience that impacted them greatly.</w:t>
      </w:r>
    </w:p>
    <w:p>
      <w:pPr>
        <w:pStyle w:val="style0"/>
        <w:spacing w:after="0" w:lineRule="exact" w:line="10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8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prewriting techniques and have students work with peers to plan their narrative compositions.</w:t>
      </w:r>
    </w:p>
    <w:p>
      <w:pPr>
        <w:pStyle w:val="style0"/>
        <w:spacing w:after="0" w:lineRule="exact" w:line="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Encourage students to start writing their individual narrative compositions.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or questions to consider for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share their narrative compositions with the class for peer feedback.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51"/>
        </w:numPr>
        <w:tabs>
          <w:tab w:val="left" w:leader="none" w:pos="137"/>
        </w:tabs>
        <w:spacing w:after="0" w:lineRule="auto" w:line="267"/>
        <w:ind w:right="8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writing prompt for a short in-class timed writing exercise to practice narrative composition skills.</w:t>
      </w:r>
    </w:p>
    <w:p>
      <w:pPr>
        <w:pStyle w:val="style0"/>
        <w:spacing w:after="0" w:lineRule="exact" w:line="1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51"/>
        </w:numPr>
        <w:tabs>
          <w:tab w:val="left" w:leader="none" w:pos="137"/>
        </w:tabs>
        <w:spacing w:after="0" w:lineRule="auto" w:line="267"/>
        <w:ind w:right="8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Encourage students to create illustrations or visual representations to accompany their narrative compositions.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62" w:name="page63"/>
    <w:bookmarkEnd w:id="6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7: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Creative Writing: Narrative Compositions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Recall a specific event, emotion, or experience that affected them greatly.</w:t>
      </w:r>
    </w:p>
    <w:p>
      <w:pPr>
        <w:pStyle w:val="style0"/>
        <w:numPr>
          <w:ilvl w:val="0"/>
          <w:numId w:val="25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narrative composition using revealing details.</w:t>
      </w:r>
    </w:p>
    <w:p>
      <w:pPr>
        <w:pStyle w:val="style0"/>
        <w:numPr>
          <w:ilvl w:val="0"/>
          <w:numId w:val="25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Acknowledge the value of quality narrative composition.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3"/>
        </w:numPr>
        <w:tabs>
          <w:tab w:val="left" w:leader="none" w:pos="1326"/>
        </w:tabs>
        <w:spacing w:after="0" w:lineRule="auto" w:line="235"/>
        <w:ind w:left="1180" w:right="24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collaboration and peer feedback enhance the quality of narrative compositions?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4"/>
        </w:numPr>
        <w:tabs>
          <w:tab w:val="left" w:leader="none" w:pos="1326"/>
        </w:tabs>
        <w:spacing w:after="0" w:lineRule="auto" w:line="236"/>
        <w:ind w:left="1180" w:right="13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speeches, Smart Minds English Grade 8 Teacher's Guide (Pages 112-113), Smart Minds English Grade 8 Practice Book (Page 114)</w:t>
      </w:r>
    </w:p>
    <w:p>
      <w:pPr>
        <w:pStyle w:val="style0"/>
        <w:spacing w:after="0" w:lineRule="exact" w:line="27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5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 on narrative compositions.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55"/>
        </w:numPr>
        <w:tabs>
          <w:tab w:val="left" w:leader="none" w:pos="1448"/>
        </w:tabs>
        <w:spacing w:after="0" w:lineRule="auto" w:line="235"/>
        <w:ind w:left="1180" w:right="11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read and discuss relevant content from the learning resources to reinforce key concepts.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63" w:name="page64"/>
    <w:bookmarkEnd w:id="63"/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Engaging Personal Experience</w:t>
      </w:r>
    </w:p>
    <w:p>
      <w:pPr>
        <w:pStyle w:val="style0"/>
        <w:numPr>
          <w:ilvl w:val="0"/>
          <w:numId w:val="25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Prompt students to reflect on a recent event or emotion that affected them greatly.</w:t>
      </w:r>
    </w:p>
    <w:p>
      <w:pPr>
        <w:pStyle w:val="style0"/>
        <w:numPr>
          <w:ilvl w:val="0"/>
          <w:numId w:val="25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them to jot down key details and emotions associated with the experience.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Crafting the Narrative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7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Instruct students to use the details collected to create a narrative composition with a clear beginning, middle, and end.</w:t>
      </w:r>
    </w:p>
    <w:p>
      <w:pPr>
        <w:pStyle w:val="style0"/>
        <w:numPr>
          <w:ilvl w:val="0"/>
          <w:numId w:val="25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Emphasize the importance of including descriptive language to engage the reader.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Peer Feedback Session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58"/>
        </w:numPr>
        <w:tabs>
          <w:tab w:val="left" w:leader="none" w:pos="146"/>
        </w:tabs>
        <w:spacing w:after="0" w:lineRule="auto" w:line="236"/>
        <w:ind w:right="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Facilitate a peer feedback activity where students exchange compositions and provide constructive feedback on correctness of language, relevance to the topic, punctuation, and spelling.</w:t>
      </w:r>
    </w:p>
    <w:p>
      <w:pPr>
        <w:pStyle w:val="style0"/>
        <w:spacing w:after="0" w:lineRule="exact" w:line="3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5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make necessary corrections based on the feedback received.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Sharing and Reflection</w:t>
      </w:r>
    </w:p>
    <w:p>
      <w:pPr>
        <w:pStyle w:val="style0"/>
        <w:numPr>
          <w:ilvl w:val="0"/>
          <w:numId w:val="25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choose a method to publish their work (email, social media, posters).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59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gallery walk where students showcase their compositions and provide feedback to each other.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0"/>
        </w:numPr>
        <w:tabs>
          <w:tab w:val="left" w:leader="none" w:pos="260"/>
        </w:tabs>
        <w:spacing w:after="0"/>
        <w:ind w:left="26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the key points learned about crafting narrative compositions.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60"/>
        </w:numPr>
        <w:tabs>
          <w:tab w:val="left" w:leader="none" w:pos="268"/>
        </w:tabs>
        <w:spacing w:after="0" w:lineRule="auto" w:line="235"/>
        <w:ind w:right="3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students in a brief interactive activity to reinforce learning (e.g., discussing the most effective storytelling techniques).</w:t>
      </w:r>
    </w:p>
    <w:p>
      <w:pPr>
        <w:pStyle w:val="style0"/>
        <w:numPr>
          <w:ilvl w:val="0"/>
          <w:numId w:val="260"/>
        </w:numPr>
        <w:tabs>
          <w:tab w:val="left" w:leader="none" w:pos="260"/>
        </w:tabs>
        <w:spacing w:after="0"/>
        <w:ind w:left="26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to consider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1"/>
        </w:numPr>
        <w:tabs>
          <w:tab w:val="left" w:leader="none" w:pos="146"/>
        </w:tabs>
        <w:spacing w:after="0" w:lineRule="auto" w:line="235"/>
        <w:ind w:right="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Assign students to write a reflective piece on their experience with the peer feedback process.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61"/>
        </w:numPr>
        <w:tabs>
          <w:tab w:val="left" w:leader="none" w:pos="146"/>
        </w:tabs>
        <w:spacing w:after="0" w:lineRule="auto" w:line="235"/>
        <w:ind w:right="4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explore different narrative styles (e.g., first-person vs. third-person narration) in their compositions.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64" w:name="page65"/>
    <w:bookmarkEnd w:id="6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7: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Listening and Speaking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Oral Presentations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 Identify the items in the format of a speech.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2.Present a written speech using effective speaking skills.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 Prepare a short speech on a given topic.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4.Acknowledge the importance of good speaking skills for effective communication.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What is the format of a speech?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effective speaking skills enhance communication?</w:t>
      </w:r>
    </w:p>
    <w:p>
      <w:pPr>
        <w:pStyle w:val="style0"/>
        <w:numPr>
          <w:ilvl w:val="0"/>
          <w:numId w:val="26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we identify the introduction, body, and conclusion of a speech?</w:t>
      </w:r>
    </w:p>
    <w:p>
      <w:pPr>
        <w:pStyle w:val="style0"/>
        <w:spacing w:after="0" w:lineRule="exact" w:line="257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8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0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5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5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Digital devices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3"/>
        </w:numPr>
        <w:tabs>
          <w:tab w:val="left" w:leader="none" w:pos="1317"/>
        </w:tabs>
        <w:spacing w:after="0" w:lineRule="auto" w:line="267"/>
        <w:ind w:left="1180" w:right="18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Recorded speeches: Smart Minds English Grade 8 Teacher's Guide (pg. 114-115) and Student's Workbook (pg. 116-118)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Organization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rPr/>
        <w:sectPr>
          <w:pgSz w:w="12240" w:h="15840" w:orient="portrait"/>
          <w:pgMar w:top="1435" w:right="360" w:bottom="1144" w:left="260" w:header="0" w:footer="0" w:gutter="0"/>
          <w:cols w:equalWidth="0" w:num="1">
            <w:col w:w="11620"/>
          </w:cols>
        </w:sectPr>
      </w:pPr>
    </w:p>
    <w:bookmarkStart w:id="65" w:name="page66"/>
    <w:bookmarkEnd w:id="65"/>
    <w:p>
      <w:pPr>
        <w:pStyle w:val="style0"/>
        <w:numPr>
          <w:ilvl w:val="0"/>
          <w:numId w:val="26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 on communication skills.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4"/>
        </w:numPr>
        <w:tabs>
          <w:tab w:val="left" w:leader="none" w:pos="134"/>
        </w:tabs>
        <w:spacing w:after="0" w:lineRule="auto" w:line="267"/>
        <w:ind w:right="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 to understand key concepts.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Understanding Speech Formats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Discuss the key components of a speech: introduction, body, and conclusion.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Effective Speaking Skills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Explore techniques for engaging an audience, such as tone, gestures, and eye contact.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Writing and Presenting a Short Speech</w:t>
      </w:r>
    </w:p>
    <w:p>
      <w:pPr>
        <w:pStyle w:val="style0"/>
        <w:spacing w:after="0" w:lineRule="exact" w:line="3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Provide guidance on structuring a speech and practice delivering it.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</w:t>
      </w:r>
      <w:r>
        <w:rPr>
          <w:rFonts w:ascii="Arial" w:cs="Arial" w:eastAsia="Arial" w:hAnsi="Arial"/>
          <w:color w:val="auto"/>
          <w:sz w:val="22"/>
          <w:szCs w:val="22"/>
        </w:rPr>
        <w:t>: Importance of Good Speaking Skills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Discuss the impact of clear communication and active listening in everyday life.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practice identifying components of a speech.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or questions for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Ask students to research and watch famous speeches, analyzing their structure and delivery.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Organize a class debate or speech competition to apply speaking skills in a practical setting.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66" w:name="page67"/>
    <w:bookmarkEnd w:id="6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7: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Listening and Speaking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Oral Presentations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1.Identify the items in the format of a speech.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2.Present a written speech using effective speaking skills.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3.Prepare a short speech on a given topic.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4.Acknowledge the importance of good speaking skills for effective communication.</w:t>
      </w:r>
    </w:p>
    <w:p>
      <w:pPr>
        <w:pStyle w:val="style0"/>
        <w:spacing w:after="0" w:lineRule="exact" w:line="24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you appreciate your heritage through art?</w:t>
      </w:r>
    </w:p>
    <w:p>
      <w:pPr>
        <w:pStyle w:val="style0"/>
        <w:numPr>
          <w:ilvl w:val="0"/>
          <w:numId w:val="26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non-verbal cues enhance a speech presentation?</w:t>
      </w:r>
    </w:p>
    <w:p>
      <w:pPr>
        <w:pStyle w:val="style0"/>
        <w:numPr>
          <w:ilvl w:val="0"/>
          <w:numId w:val="26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What speaking strategies make a speech interesting?</w:t>
      </w:r>
    </w:p>
    <w:p>
      <w:pPr>
        <w:pStyle w:val="style0"/>
        <w:spacing w:after="0" w:lineRule="exact" w:line="258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English. Grade 8 Teacher's Guide (Pg.114-115)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6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English. Grade 8 Student Workbook (Pg.116-118)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Review the previous lesson.</w:t>
      </w:r>
    </w:p>
    <w:p>
      <w:pPr>
        <w:pStyle w:val="style0"/>
        <w:rPr/>
        <w:sectPr>
          <w:pgSz w:w="12240" w:h="15840" w:orient="portrait"/>
          <w:pgMar w:top="1435" w:right="360" w:bottom="1010" w:left="260" w:header="0" w:footer="0" w:gutter="0"/>
          <w:cols w:equalWidth="0" w:num="1">
            <w:col w:w="11620"/>
          </w:cols>
        </w:sectPr>
      </w:pPr>
    </w:p>
    <w:bookmarkStart w:id="67" w:name="page68"/>
    <w:bookmarkEnd w:id="6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Discuss relevant content from the learning resources focusing on key concepts.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Techniques for Introducing a Speech</w:t>
      </w:r>
    </w:p>
    <w:p>
      <w:pPr>
        <w:pStyle w:val="style0"/>
        <w:spacing w:after="0" w:lineRule="exact" w:line="5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69"/>
        </w:numPr>
        <w:tabs>
          <w:tab w:val="left" w:leader="none" w:pos="137"/>
        </w:tabs>
        <w:spacing w:after="0" w:lineRule="auto" w:line="267"/>
        <w:ind w:right="42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Brainstorm with students on effective ways to grab the audience's attention at the start of a speech.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Structuring the Body of the Speech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Guide students on organizing main points and supporting details cohesively.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Engaging with the Audience</w:t>
      </w:r>
    </w:p>
    <w:p>
      <w:pPr>
        <w:pStyle w:val="style0"/>
        <w:spacing w:after="0" w:lineRule="exact" w:line="4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0"/>
        </w:numPr>
        <w:tabs>
          <w:tab w:val="left" w:leader="none" w:pos="137"/>
        </w:tabs>
        <w:spacing w:after="0" w:lineRule="auto" w:line="267"/>
        <w:ind w:right="10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strategies to keep the audience engaged, such as asking questions or using anecdotes.</w:t>
      </w:r>
    </w:p>
    <w:p>
      <w:pPr>
        <w:pStyle w:val="style0"/>
        <w:spacing w:after="0" w:lineRule="exact" w:line="30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Concluding a Speech</w:t>
      </w:r>
    </w:p>
    <w:p>
      <w:pPr>
        <w:pStyle w:val="style0"/>
        <w:spacing w:after="0" w:lineRule="exact" w:line="48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1"/>
        </w:numPr>
        <w:tabs>
          <w:tab w:val="left" w:leader="none" w:pos="137"/>
        </w:tabs>
        <w:spacing w:after="0" w:lineRule="auto" w:line="267"/>
        <w:ind w:right="10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Explore different methods for wrapping up a speech effectively and leaving a lasting impression.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activity to reinforce learning.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7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or questions for the next session.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prepare and deliver their own speeches on a topic of their choice.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peer evaluations focusing on non-verbal cues and speaking strategies.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7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a class-wide speaking competition to showcase learned skills.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68" w:name="page69"/>
    <w:bookmarkEnd w:id="6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7: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Study Skills: Note Making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key points in a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2.Make notes from a written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importance of note-making in learning.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27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identify verbal signposts in a text?</w:t>
      </w:r>
    </w:p>
    <w:p>
      <w:pPr>
        <w:pStyle w:val="style0"/>
        <w:numPr>
          <w:ilvl w:val="0"/>
          <w:numId w:val="27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Why is it important to make notes while reading?</w:t>
      </w:r>
    </w:p>
    <w:p>
      <w:pPr>
        <w:pStyle w:val="style0"/>
        <w:numPr>
          <w:ilvl w:val="0"/>
          <w:numId w:val="27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paraphrase the writer's words effectively?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</w:t>
      </w:r>
    </w:p>
    <w:p>
      <w:pPr>
        <w:pStyle w:val="style0"/>
        <w:numPr>
          <w:ilvl w:val="0"/>
          <w:numId w:val="2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"Smart Minds English" Grade 8 Teacher's Guide, pages 116-117</w:t>
      </w:r>
    </w:p>
    <w:p>
      <w:pPr>
        <w:pStyle w:val="style0"/>
        <w:numPr>
          <w:ilvl w:val="0"/>
          <w:numId w:val="27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b/>
          <w:bCs/>
          <w:color w:val="auto"/>
          <w:sz w:val="24"/>
          <w:szCs w:val="24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"Smart Minds English" Grade 8 Pupil's Book, pages 118-119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 content.</w:t>
      </w:r>
    </w:p>
    <w:p>
      <w:pPr>
        <w:pStyle w:val="style0"/>
        <w:numPr>
          <w:ilvl w:val="0"/>
          <w:numId w:val="2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69" w:name="page70"/>
    <w:bookmarkEnd w:id="69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and define the importance of note-making in learning.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Identify verbal signposts in a text and share with peers.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Practice making notes on the margin of a text and peer review.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Demonstrate how to paraphrase the writer's words effectively.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27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77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78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practice making notes from different types of texts and compare their approaches with peers.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7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Ask students to create a visual representation of the key points they noted from a text.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3"/>
          <w:szCs w:val="23"/>
        </w:rPr>
      </w:pPr>
    </w:p>
    <w:p>
      <w:pPr>
        <w:pStyle w:val="style0"/>
        <w:numPr>
          <w:ilvl w:val="0"/>
          <w:numId w:val="278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use their notes to write a brief summary or reflection on what they learned from a particular text.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70" w:name="page71"/>
    <w:bookmarkEnd w:id="7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8: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Study Skills: Note Making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key points in a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2.ake notes from a written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3Appreciate the importance of note-making in learning.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27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identify verbal signposts in a text?</w:t>
      </w:r>
    </w:p>
    <w:p>
      <w:pPr>
        <w:pStyle w:val="style0"/>
        <w:numPr>
          <w:ilvl w:val="0"/>
          <w:numId w:val="27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Why is it important to make notes while reading?</w:t>
      </w:r>
    </w:p>
    <w:p>
      <w:pPr>
        <w:pStyle w:val="style0"/>
        <w:numPr>
          <w:ilvl w:val="0"/>
          <w:numId w:val="27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paraphrase the writer's words effectively?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28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</w:t>
      </w:r>
    </w:p>
    <w:p>
      <w:pPr>
        <w:pStyle w:val="style0"/>
        <w:numPr>
          <w:ilvl w:val="0"/>
          <w:numId w:val="28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"Smart Minds English" Grade 8 Teacher's Guide, pages 116-117</w:t>
      </w:r>
    </w:p>
    <w:p>
      <w:pPr>
        <w:pStyle w:val="style0"/>
        <w:numPr>
          <w:ilvl w:val="0"/>
          <w:numId w:val="28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"Smart Minds English" Grade 8 Pupil's Book, pages 118-119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2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 content.</w:t>
      </w:r>
    </w:p>
    <w:p>
      <w:pPr>
        <w:pStyle w:val="style0"/>
        <w:numPr>
          <w:ilvl w:val="0"/>
          <w:numId w:val="2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71" w:name="page72"/>
    <w:bookmarkEnd w:id="7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and define the importance of note-making in learning.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Identify verbal signposts in a text and share with peers.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Practice making notes on the margin of a text and peer review.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Demonstrate how to paraphrase the writer's words effectively.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28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82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3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practice making notes from different types of texts and compare their approaches with peers.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8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Ask students to create a visual representation of the key points they noted from a text.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3"/>
          <w:szCs w:val="23"/>
        </w:rPr>
      </w:pPr>
    </w:p>
    <w:p>
      <w:pPr>
        <w:pStyle w:val="style0"/>
        <w:numPr>
          <w:ilvl w:val="0"/>
          <w:numId w:val="283"/>
        </w:numPr>
        <w:tabs>
          <w:tab w:val="left" w:leader="none" w:pos="146"/>
        </w:tabs>
        <w:spacing w:after="0" w:lineRule="auto" w:line="235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use their notes to write a brief summary or reflection on what they learned from a particular text.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72" w:name="page73"/>
    <w:bookmarkEnd w:id="7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8: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Grammar in Use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Word Classes: Determiners and Quantifiers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1.Identify demonstratives and quantifiers in a given text.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4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Use demonstratives in sentences for clarity of communication.</w:t>
      </w:r>
    </w:p>
    <w:p>
      <w:pPr>
        <w:pStyle w:val="style0"/>
        <w:numPr>
          <w:ilvl w:val="0"/>
          <w:numId w:val="284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importance of demonstratives and quantifiers in communication.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quantifiers (few and many) and demonstratives (this, these, that, and those).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Point out various items at different distances.</w:t>
      </w:r>
    </w:p>
    <w:p>
      <w:pPr>
        <w:pStyle w:val="style0"/>
        <w:numPr>
          <w:ilvl w:val="0"/>
          <w:numId w:val="28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Determine the correct demonstratives to use in different circumstances.</w:t>
      </w:r>
    </w:p>
    <w:p>
      <w:pPr>
        <w:pStyle w:val="style0"/>
        <w:spacing w:after="0" w:lineRule="exact" w:line="259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"Smart Minds English, Grade 8 Teacher's Guide," Pages 118-120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"Smart Minds English, Grade 8 Pupil's Book," Pages 120-123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learners read and discuss relevant content from the learning resources to understand</w:t>
      </w:r>
    </w:p>
    <w:p>
      <w:pPr>
        <w:pStyle w:val="style0"/>
        <w:rPr/>
        <w:sectPr>
          <w:pgSz w:w="12240" w:h="15840" w:orient="portrait"/>
          <w:pgMar w:top="1435" w:right="360" w:bottom="974" w:left="260" w:header="0" w:footer="0" w:gutter="0"/>
          <w:cols w:equalWidth="0" w:num="1">
            <w:col w:w="11620"/>
          </w:cols>
        </w:sectPr>
      </w:pPr>
    </w:p>
    <w:bookmarkStart w:id="73" w:name="page74"/>
    <w:bookmarkEnd w:id="7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key concepts.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209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2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Discuss why we use demonstratives and quantifiers in language to provide context for communication.</w:t>
      </w:r>
    </w:p>
    <w:p>
      <w:pPr>
        <w:pStyle w:val="style0"/>
        <w:spacing w:after="0" w:lineRule="exact" w:line="175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1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 and define demonstratives (this, these, that, those) and quantifiers (few, many) through examples from texts or real-life scenarios.</w:t>
      </w:r>
    </w:p>
    <w:p>
      <w:pPr>
        <w:pStyle w:val="style0"/>
        <w:spacing w:after="0" w:lineRule="exact" w:line="177"/>
        <w:rPr>
          <w:color w:val="auto"/>
          <w:sz w:val="20"/>
          <w:szCs w:val="20"/>
        </w:rPr>
      </w:pPr>
    </w:p>
    <w:p>
      <w:pPr>
        <w:pStyle w:val="style0"/>
        <w:spacing w:after="0" w:lineRule="auto" w:line="267"/>
        <w:ind w:right="3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Practice using demonstratives and quantifiers in sentences and explore how different demonstratives change the context of communication.</w:t>
      </w:r>
    </w:p>
    <w:p>
      <w:pPr>
        <w:pStyle w:val="style0"/>
        <w:spacing w:after="0" w:lineRule="exact" w:line="179"/>
        <w:rPr>
          <w:color w:val="auto"/>
          <w:sz w:val="20"/>
          <w:szCs w:val="20"/>
        </w:rPr>
      </w:pPr>
    </w:p>
    <w:p>
      <w:pPr>
        <w:pStyle w:val="style0"/>
        <w:spacing w:after="0" w:lineRule="auto" w:line="270"/>
        <w:ind w:right="5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Engage in activities where learners determine the correct demonstratives to use in various scenarios to reinforce understanding.</w:t>
      </w:r>
    </w:p>
    <w:p>
      <w:pPr>
        <w:pStyle w:val="style0"/>
        <w:spacing w:after="0" w:lineRule="exact" w:line="29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of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 discussed.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28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Provide a preview of upcoming topics or questions to consider in the next session.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89"/>
        </w:numPr>
        <w:tabs>
          <w:tab w:val="left" w:leader="none" w:pos="134"/>
        </w:tabs>
        <w:spacing w:after="0" w:lineRule="auto" w:line="273"/>
        <w:ind w:right="340"/>
        <w:jc w:val="both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Grade-relevant extended activities may include creating a short story using demonstratives and quantifiers, playing a game where students have to correctly identify demonstratives and quantifiers in sentences, or analyzing texts to identify how these word classes impact understanding.</w:t>
      </w:r>
    </w:p>
    <w:p>
      <w:pPr>
        <w:pStyle w:val="style0"/>
        <w:spacing w:after="0" w:lineRule="exact" w:line="29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7" w:right="1440" w:bottom="1440" w:left="1440" w:header="0" w:footer="0" w:gutter="0"/>
          <w:cols w:equalWidth="0" w:num="1">
            <w:col w:w="9360"/>
          </w:cols>
        </w:sectPr>
      </w:pPr>
    </w:p>
    <w:bookmarkStart w:id="74" w:name="page75"/>
    <w:bookmarkEnd w:id="7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8: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Grammar in Use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Word Classes - Determiners and Quantifiers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3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demonstratives and quantifiers in a given text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demonstratives in sentences for clarity of communication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importance of demonstratives and quantifiers in communication.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3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The learner is guided to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1.Generate the plural forms of demonstrative pronouns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2.Demonstrate differences in meaning in quantifiers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3.Generate sentences using various demonstratives and quantifiers</w:t>
      </w:r>
    </w:p>
    <w:p>
      <w:pPr>
        <w:pStyle w:val="style0"/>
        <w:spacing w:after="0" w:lineRule="exact" w:line="20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4.Construct sentences using demonstratives and quantifiers from a substitution table.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rPr/>
        <w:sectPr>
          <w:pgSz w:w="12240" w:h="15840" w:orient="portrait"/>
          <w:pgMar w:top="1435" w:right="360" w:bottom="962" w:left="260" w:header="0" w:footer="0" w:gutter="0"/>
          <w:cols w:equalWidth="0" w:num="1">
            <w:col w:w="11620"/>
          </w:cols>
        </w:sectPr>
      </w:pPr>
    </w:p>
    <w:p>
      <w:pPr>
        <w:pStyle w:val="style0"/>
        <w:spacing w:after="0" w:lineRule="exact" w:line="27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51"/>
        <w:rPr>
          <w:color w:val="auto"/>
          <w:sz w:val="20"/>
          <w:szCs w:val="20"/>
        </w:rPr>
      </w:pPr>
    </w:p>
    <w:p>
      <w:pPr>
        <w:pStyle w:val="style0"/>
        <w:spacing w:after="0" w:lineRule="auto" w:line="268"/>
        <w:ind w:left="1180" w:right="15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 digital devices, Smart Minds English Grade 8 Teacher's Guide (Pg. 118-120), Smart Minds English Grade 8 Practice Book (Pg. 120-123)</w:t>
      </w:r>
    </w:p>
    <w:p>
      <w:pPr>
        <w:pStyle w:val="style0"/>
        <w:rPr/>
        <w:sectPr>
          <w:type w:val="continuous"/>
          <w:pgSz w:w="12240" w:h="15840" w:orient="portrait"/>
          <w:pgMar w:top="1435" w:right="360" w:bottom="962" w:left="260" w:header="0" w:footer="0" w:gutter="0"/>
          <w:cols w:equalWidth="0" w:num="1">
            <w:col w:w="11620"/>
          </w:cols>
        </w:sectPr>
      </w:pPr>
    </w:p>
    <w:bookmarkStart w:id="75" w:name="page76"/>
    <w:bookmarkEnd w:id="75"/>
    <w:p>
      <w:pPr>
        <w:pStyle w:val="style0"/>
        <w:spacing w:after="0" w:lineRule="exact" w:line="31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5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0"/>
        </w:numPr>
        <w:tabs>
          <w:tab w:val="left" w:leader="none" w:pos="146"/>
        </w:tabs>
        <w:spacing w:after="0" w:lineRule="auto" w:line="266"/>
        <w:ind w:right="10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learners in reading and discussing relevant content from the learning resources.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Understanding Demonstratives and Quantifiers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definition and examples of demonstratives and quantifiers.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and explain their importance in communication.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Identifying Demonstratives and Quantifiers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learners in identifying demonstratives and quantifiers in sentences.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Practice identifying them in different contexts.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Using Demonstratives and Quantifiers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in using demonstratives and quantifiers in sentences for clarity.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peer practice to reinforce this concept.</w:t>
      </w:r>
    </w:p>
    <w:p>
      <w:pPr>
        <w:pStyle w:val="style0"/>
        <w:spacing w:after="0" w:lineRule="exact" w:line="36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Constructing Sentences</w:t>
      </w:r>
    </w:p>
    <w:p>
      <w:pPr>
        <w:pStyle w:val="style0"/>
        <w:spacing w:after="0" w:lineRule="exact" w:line="4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a substitution table with demonstratives and quantifiers.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learners construct sentences using the provided table.</w:t>
      </w:r>
    </w:p>
    <w:p>
      <w:pPr>
        <w:pStyle w:val="style0"/>
        <w:spacing w:after="0" w:lineRule="exact" w:line="35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Recap key points and learning objectives.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understanding.</w:t>
      </w:r>
    </w:p>
    <w:p>
      <w:pPr>
        <w:pStyle w:val="style0"/>
        <w:spacing w:after="0" w:lineRule="exact" w:line="4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preview of upcoming topics or questions for the next session.</w:t>
      </w:r>
    </w:p>
    <w:p>
      <w:pPr>
        <w:pStyle w:val="style0"/>
        <w:spacing w:after="0" w:lineRule="exact" w:line="35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0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their own sentences using demonstratives and quantifiers.</w:t>
      </w:r>
    </w:p>
    <w:p>
      <w:pPr>
        <w:pStyle w:val="style0"/>
        <w:spacing w:after="0" w:lineRule="exact" w:line="53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6"/>
        </w:numPr>
        <w:tabs>
          <w:tab w:val="left" w:leader="none" w:pos="146"/>
        </w:tabs>
        <w:spacing w:after="0" w:lineRule="auto" w:line="266"/>
        <w:ind w:right="4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mini poster demonstrating the usage of demonstratives and quantifiers for classroom display.</w:t>
      </w:r>
    </w:p>
    <w:p>
      <w:pPr>
        <w:pStyle w:val="style0"/>
        <w:spacing w:after="0" w:lineRule="exact" w:line="32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76" w:name="page77"/>
    <w:bookmarkEnd w:id="7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9: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182"/>
        <w:rPr>
          <w:color w:val="auto"/>
          <w:sz w:val="20"/>
          <w:szCs w:val="20"/>
        </w:rPr>
      </w:pP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Sub Strand: Intensive Reading: Short Story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18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18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main events in the story.</w:t>
      </w:r>
    </w:p>
    <w:p>
      <w:pPr>
        <w:pStyle w:val="style0"/>
        <w:numPr>
          <w:ilvl w:val="0"/>
          <w:numId w:val="29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Relate the events in the short story to real life.</w:t>
      </w:r>
    </w:p>
    <w:p>
      <w:pPr>
        <w:pStyle w:val="style0"/>
        <w:numPr>
          <w:ilvl w:val="0"/>
          <w:numId w:val="29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importance of literature in life.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How do the events in a short story relate to real life experiences?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95"/>
        <w:rPr>
          <w:color w:val="auto"/>
          <w:sz w:val="20"/>
          <w:szCs w:val="20"/>
        </w:rPr>
      </w:pP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Dictionarydigital devices, recorded speeches</w:t>
      </w:r>
    </w:p>
    <w:p>
      <w:pPr>
        <w:pStyle w:val="style0"/>
        <w:spacing w:after="0" w:lineRule="exact" w:line="2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Pages 120-121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Student Workbook Pages 123-124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8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29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3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299"/>
        </w:numPr>
        <w:tabs>
          <w:tab w:val="left" w:leader="none" w:pos="1326"/>
        </w:tabs>
        <w:spacing w:after="0" w:lineRule="auto" w:line="249"/>
        <w:ind w:left="1180" w:right="1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key concepts.</w:t>
      </w:r>
    </w:p>
    <w:p>
      <w:pPr>
        <w:pStyle w:val="style0"/>
        <w:rPr/>
        <w:sectPr>
          <w:pgSz w:w="12240" w:h="15840" w:orient="portrait"/>
          <w:pgMar w:top="1435" w:right="360" w:bottom="879" w:left="260" w:header="0" w:footer="0" w:gutter="0"/>
          <w:cols w:equalWidth="0" w:num="1">
            <w:col w:w="11620"/>
          </w:cols>
        </w:sectPr>
      </w:pPr>
    </w:p>
    <w:bookmarkStart w:id="77" w:name="page78"/>
    <w:bookmarkEnd w:id="77"/>
    <w:p>
      <w:pPr>
        <w:pStyle w:val="style0"/>
        <w:spacing w:after="0" w:lineRule="exact" w:line="29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18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short story to students and have them read it individually.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 small groups, have students discuss the main events in the story.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Use a graphic organizer to highlight the main events in the story.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Facilitate a class discussion on the importance of literature in our lives.</w:t>
      </w:r>
    </w:p>
    <w:p>
      <w:pPr>
        <w:pStyle w:val="style0"/>
        <w:spacing w:after="0" w:lineRule="exact" w:line="31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18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understanding.</w:t>
      </w:r>
    </w:p>
    <w:p>
      <w:pPr>
        <w:pStyle w:val="style0"/>
        <w:spacing w:after="0" w:lineRule="exact" w:line="2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preview of upcoming topics or questions for the next session.</w:t>
      </w:r>
    </w:p>
    <w:p>
      <w:pPr>
        <w:pStyle w:val="style0"/>
        <w:spacing w:after="0" w:lineRule="exact" w:line="31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185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rewrite the ending of the short story.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create a sequel to the short story.</w:t>
      </w:r>
    </w:p>
    <w:p>
      <w:pPr>
        <w:pStyle w:val="style0"/>
        <w:spacing w:after="0" w:lineRule="exact" w:line="3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1"/>
        </w:numPr>
        <w:tabs>
          <w:tab w:val="left" w:leader="none" w:pos="146"/>
        </w:tabs>
        <w:spacing w:after="0" w:lineRule="auto" w:line="251"/>
        <w:ind w:right="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research the author of the short story and present their findings to the class.</w:t>
      </w:r>
    </w:p>
    <w:p>
      <w:pPr>
        <w:pStyle w:val="style0"/>
        <w:spacing w:after="0" w:lineRule="exact" w:line="30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78" w:name="page79"/>
    <w:bookmarkEnd w:id="7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9: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Short story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Relate the events in the short story to real life.</w:t>
      </w:r>
    </w:p>
    <w:p>
      <w:pPr>
        <w:pStyle w:val="style0"/>
        <w:numPr>
          <w:ilvl w:val="0"/>
          <w:numId w:val="30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setting in the short story.</w:t>
      </w:r>
    </w:p>
    <w:p>
      <w:pPr>
        <w:pStyle w:val="style0"/>
        <w:numPr>
          <w:ilvl w:val="0"/>
          <w:numId w:val="302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importance of literature in life.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0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30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Research the meaning of setting from online and offline sources and make notes.</w:t>
      </w:r>
    </w:p>
    <w:p>
      <w:pPr>
        <w:pStyle w:val="style0"/>
        <w:numPr>
          <w:ilvl w:val="0"/>
          <w:numId w:val="30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setting of the short story they have read.</w:t>
      </w:r>
    </w:p>
    <w:p>
      <w:pPr>
        <w:pStyle w:val="style0"/>
        <w:numPr>
          <w:ilvl w:val="0"/>
          <w:numId w:val="30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Work with peers to discuss how the events in the short story relate to real life.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left="1180" w:right="11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Dictionarydigital devices, recorded speeches Smart Minds English. Grd 8 T.G. Pg.120-121 Smart Minds English. Grd 8 P.B. Pg.123-124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0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30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79" w:name="page80"/>
    <w:bookmarkEnd w:id="79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the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Why is the setting of a story important to the reader?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4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concept of setting in a story and why it is important for understanding the plot and characters.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Analyze the setting of a short story provided in the resources and identify key details that influence the narrative.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Engage in group discussions to explore how the events in the short story relate to real life experiences.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3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Present findings to the class and facilitate a discussion on the significance of relating literature to real life.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0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5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06"/>
        </w:numPr>
        <w:tabs>
          <w:tab w:val="left" w:leader="none" w:pos="142"/>
        </w:tabs>
        <w:spacing w:after="0" w:lineRule="auto" w:line="235"/>
        <w:ind w:right="2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reflective journal entry exploring how the setting of a story impacts the overall reading experience.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06"/>
        </w:numPr>
        <w:tabs>
          <w:tab w:val="left" w:leader="none" w:pos="146"/>
        </w:tabs>
        <w:spacing w:after="0" w:lineRule="auto" w:line="235"/>
        <w:ind w:right="2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visual representation of the setting of a favorite short story and present it to the class for discussion.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80" w:name="page81"/>
    <w:bookmarkEnd w:id="8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9: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Functional Writing: Thank you notes and Congratulatory notes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1.Recognize the key elements and layout of a thank you note and a congratulatory note.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the correct format to write a thank you note.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3.Critique thank you notes and congratulatory notes for correctness and relevance.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30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 some of the occasions when we write a thank you note and a congratulatory note.</w:t>
      </w:r>
    </w:p>
    <w:p>
      <w:pPr>
        <w:pStyle w:val="style0"/>
        <w:numPr>
          <w:ilvl w:val="0"/>
          <w:numId w:val="30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Write a thank you note and a congratulatory note in pairs.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3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recorded speeches</w:t>
      </w:r>
    </w:p>
    <w:p>
      <w:pPr>
        <w:pStyle w:val="style0"/>
        <w:numPr>
          <w:ilvl w:val="0"/>
          <w:numId w:val="3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Teacher’s Guide (Pg. 121-124)</w:t>
      </w:r>
    </w:p>
    <w:p>
      <w:pPr>
        <w:pStyle w:val="style0"/>
        <w:numPr>
          <w:ilvl w:val="0"/>
          <w:numId w:val="30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Pupil’s Book (Pg. 124-127)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2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0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309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81" w:name="page82"/>
    <w:bookmarkEnd w:id="81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key elements and layout of a thank you note and a congratulatory note.</w:t>
      </w:r>
    </w:p>
    <w:p>
      <w:pPr>
        <w:pStyle w:val="style0"/>
        <w:spacing w:after="0" w:lineRule="exact" w:line="12"/>
        <w:rPr>
          <w:color w:val="auto"/>
          <w:sz w:val="20"/>
          <w:szCs w:val="20"/>
        </w:rPr>
      </w:pPr>
    </w:p>
    <w:p>
      <w:pPr>
        <w:pStyle w:val="style0"/>
        <w:spacing w:after="0" w:lineRule="auto" w:line="236"/>
        <w:ind w:right="15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Demonstrate the correct format for writing a thank you note.</w:t>
      </w:r>
      <w:r>
        <w:rPr>
          <w:rFonts w:ascii="Arial" w:cs="Arial" w:eastAsia="Arial" w:hAnsi="Arial"/>
          <w:b/>
          <w:bCs/>
          <w:color w:val="auto"/>
          <w:sz w:val="24"/>
          <w:szCs w:val="24"/>
        </w:rPr>
        <w:t xml:space="preserve"> 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Facilitate a pair activity where students write thank you notes and congratulatory notes.</w:t>
      </w:r>
    </w:p>
    <w:p>
      <w:pPr>
        <w:pStyle w:val="style0"/>
        <w:spacing w:after="0" w:lineRule="exact" w:line="14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Critique examples of thank you notes and congratulatory notes for correctness and relevance.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1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10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1"/>
        </w:numPr>
        <w:tabs>
          <w:tab w:val="left" w:leader="none" w:pos="146"/>
        </w:tabs>
        <w:spacing w:after="0" w:lineRule="auto" w:line="236"/>
        <w:ind w:right="100"/>
        <w:jc w:val="both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For extended activities, students can be asked to choose a real-life scenario and write a thank you note or a congratulatory note based on that scenario. They can then share these notes with the class for feedback and discussion.</w:t>
      </w:r>
    </w:p>
    <w:p>
      <w:pPr>
        <w:pStyle w:val="style0"/>
        <w:spacing w:after="0" w:lineRule="exact" w:line="28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82" w:name="page83"/>
    <w:bookmarkEnd w:id="8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9: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Writing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Functional Writing: Thank you notes and Congratulatory notes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19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-By the end of the lesson, learners should be able to: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1.Recognize the key elements and layout of a thank you note and a congratulatory note.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2.Write a congratulatory note correctly.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3. Critique thank you notes and congratulatory notes for correctness and relevance.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Search for samples of a thank you note and a congratulatory note from various sources.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key aspects of a thank you note and a congratulatory note.</w:t>
      </w:r>
    </w:p>
    <w:p>
      <w:pPr>
        <w:pStyle w:val="style0"/>
        <w:spacing w:after="0" w:lineRule="exact" w:line="258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7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3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9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recorded speeches.</w:t>
      </w:r>
    </w:p>
    <w:p>
      <w:pPr>
        <w:pStyle w:val="style0"/>
        <w:spacing w:after="0" w:lineRule="exact" w:line="3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Teacher's Guide, pages 121-124.</w:t>
      </w:r>
    </w:p>
    <w:p>
      <w:pPr>
        <w:pStyle w:val="style0"/>
        <w:spacing w:after="0" w:lineRule="exact" w:line="39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Smart Minds English Grade 8 Pupil's Book, pages 124-127.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key concepts from the previous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students to read and discuss relevant content from the learning resources.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rPr/>
        <w:sectPr>
          <w:pgSz w:w="12240" w:h="15840" w:orient="portrait"/>
          <w:pgMar w:top="1435" w:right="360" w:bottom="909" w:left="260" w:header="0" w:footer="0" w:gutter="0"/>
          <w:cols w:equalWidth="0" w:num="1">
            <w:col w:w="11620"/>
          </w:cols>
        </w:sectPr>
      </w:pPr>
    </w:p>
    <w:bookmarkStart w:id="83" w:name="page84"/>
    <w:bookmarkEnd w:id="8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the concept of thank you notes and congratulatory notes.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the purpose and importance of writing these types of notes.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Analyze sample thank you notes and congratulatory notes.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key elements such as salutation, body, closing, etc.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Interactive writing activity.</w:t>
      </w:r>
    </w:p>
    <w:p>
      <w:pPr>
        <w:pStyle w:val="style0"/>
        <w:spacing w:after="0" w:lineRule="exact" w:line="3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students in writing their own congratulatory note using the identified key elements.</w:t>
      </w:r>
    </w:p>
    <w:p>
      <w:pPr>
        <w:pStyle w:val="style0"/>
        <w:spacing w:after="0" w:lineRule="exact" w:line="1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Peer evaluation.</w:t>
      </w:r>
    </w:p>
    <w:p>
      <w:pPr>
        <w:pStyle w:val="style0"/>
        <w:spacing w:after="0" w:lineRule="exact" w:line="4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Students critique each other's notes for correctness and relevance.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the main points discussed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activity to reinforce learning objectives.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Preview upcoming topics or questions for the next session.</w:t>
      </w:r>
    </w:p>
    <w:p>
      <w:pPr>
        <w:pStyle w:val="style0"/>
        <w:spacing w:after="0" w:lineRule="exact" w:line="32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write a thank you note or congratulatory note to someone in their life.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Peer assessment of the notes written by classmates.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16"/>
        </w:numPr>
        <w:tabs>
          <w:tab w:val="left" w:leader="none" w:pos="137"/>
        </w:tabs>
        <w:spacing w:after="0" w:lineRule="auto" w:line="267"/>
        <w:ind w:right="1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Collaborative writing activity where students compose a thank you note or congratulatory note together.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84" w:name="page85"/>
    <w:bookmarkEnd w:id="8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9: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Conversational Skills - Interviews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polite words and expressions in a radio or television interview.</w:t>
      </w:r>
    </w:p>
    <w:p>
      <w:pPr>
        <w:pStyle w:val="style0"/>
        <w:numPr>
          <w:ilvl w:val="0"/>
          <w:numId w:val="31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polite words and expressions when conducting an interview.</w:t>
      </w:r>
    </w:p>
    <w:p>
      <w:pPr>
        <w:pStyle w:val="style0"/>
        <w:numPr>
          <w:ilvl w:val="0"/>
          <w:numId w:val="317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interviews in presenting reality.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1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numPr>
          <w:ilvl w:val="0"/>
          <w:numId w:val="31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to a recorded or role-played interview and identify polite expressions used.</w:t>
      </w:r>
    </w:p>
    <w:p>
      <w:pPr>
        <w:pStyle w:val="style0"/>
        <w:numPr>
          <w:ilvl w:val="0"/>
          <w:numId w:val="31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Watch a video in which the speakers are engaged in a radio or television interview.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19"/>
        </w:numPr>
        <w:tabs>
          <w:tab w:val="left" w:leader="none" w:pos="1326"/>
        </w:tabs>
        <w:spacing w:after="0" w:lineRule="auto" w:line="235"/>
        <w:ind w:left="1180" w:right="1180"/>
        <w:jc w:val="both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Dictionary, digital devices, audio interviews, "Smart Minds English" Grade 8 Teacher's Guide (Pg. 125-127), "Smart Minds English" Grade 8 Student Workbook (Pg. 129-131).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20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20"/>
        </w:numPr>
        <w:tabs>
          <w:tab w:val="left" w:leader="none" w:pos="1326"/>
        </w:tabs>
        <w:spacing w:after="0" w:lineRule="auto" w:line="235"/>
        <w:ind w:left="1180" w:right="1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85" w:name="page86"/>
    <w:bookmarkEnd w:id="85"/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7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with students why it is important to use polite language during an interview.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9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examples of polite words and expressions commonly used in interviews.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42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Conduct a role-play activity where students practice using polite language in interviews.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26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Analyze and discuss a video clip of a radio or television interview, highlighting the use of polite expressions.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2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2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21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2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Students can create their own interview scenarios and practice using polite language.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22"/>
        </w:numPr>
        <w:tabs>
          <w:tab w:val="left" w:leader="none" w:pos="146"/>
        </w:tabs>
        <w:spacing w:after="0" w:lineRule="auto" w:line="235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Organize a mock interview session where students take turns being the interviewer and interviewee, focusing on using polite expressions.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86" w:name="page87"/>
    <w:bookmarkEnd w:id="8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10: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Listening and Speaking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Conversational Skills: Interviews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23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polite words and expressions in a radio or television interview.</w:t>
      </w:r>
    </w:p>
    <w:p>
      <w:pPr>
        <w:pStyle w:val="style0"/>
        <w:numPr>
          <w:ilvl w:val="0"/>
          <w:numId w:val="323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Use polite words and expressions when conducting an interview.</w:t>
      </w:r>
    </w:p>
    <w:p>
      <w:pPr>
        <w:pStyle w:val="style0"/>
        <w:numPr>
          <w:ilvl w:val="0"/>
          <w:numId w:val="323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interviews in presenting reality.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24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 pairs, conduct an interview on choosing a career using polite expressions.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24"/>
        </w:numPr>
        <w:tabs>
          <w:tab w:val="left" w:leader="none" w:pos="1326"/>
        </w:tabs>
        <w:spacing w:after="0" w:lineRule="auto" w:line="235"/>
        <w:ind w:left="1180" w:right="20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Make a list of the verbal and non-verbal cues used by the speakers to express politeness.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32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numPr>
          <w:ilvl w:val="0"/>
          <w:numId w:val="32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Audio interview: Smart Minds English, Grade 8 Teacher's Guide, Pages 125-127</w:t>
      </w:r>
    </w:p>
    <w:p>
      <w:pPr>
        <w:pStyle w:val="style0"/>
        <w:numPr>
          <w:ilvl w:val="0"/>
          <w:numId w:val="32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English, Grade 8 Student's Workbook, Pages 129-131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2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numPr>
          <w:ilvl w:val="0"/>
          <w:numId w:val="32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87" w:name="page88"/>
    <w:bookmarkEnd w:id="8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emphasizing the understanding of key concepts.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Understanding Polite Expressions</w:t>
      </w:r>
    </w:p>
    <w:p>
      <w:pPr>
        <w:pStyle w:val="style0"/>
        <w:numPr>
          <w:ilvl w:val="0"/>
          <w:numId w:val="32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importance of using polite words and expressions in interviews.</w:t>
      </w:r>
    </w:p>
    <w:p>
      <w:pPr>
        <w:pStyle w:val="style0"/>
        <w:numPr>
          <w:ilvl w:val="0"/>
          <w:numId w:val="32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polite phrases and their meanings.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Conducting the Interview</w:t>
      </w:r>
    </w:p>
    <w:p>
      <w:pPr>
        <w:pStyle w:val="style0"/>
        <w:numPr>
          <w:ilvl w:val="0"/>
          <w:numId w:val="32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Pair up students to conduct an interview on choosing a career.</w:t>
      </w:r>
    </w:p>
    <w:p>
      <w:pPr>
        <w:pStyle w:val="style0"/>
        <w:numPr>
          <w:ilvl w:val="0"/>
          <w:numId w:val="32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the use of polite expressions during the interview.</w:t>
      </w:r>
    </w:p>
    <w:p>
      <w:pPr>
        <w:pStyle w:val="style0"/>
        <w:numPr>
          <w:ilvl w:val="0"/>
          <w:numId w:val="32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Monitor and provide feedback as needed.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Verbal and Non-Verbal Cues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29"/>
        </w:numPr>
        <w:tabs>
          <w:tab w:val="left" w:leader="none" w:pos="146"/>
        </w:tabs>
        <w:spacing w:after="0" w:lineRule="auto" w:line="235"/>
        <w:ind w:right="6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make a list of the verbal and non-verbal cues used by speakers to express politeness during the interviews.</w:t>
      </w:r>
    </w:p>
    <w:p>
      <w:pPr>
        <w:pStyle w:val="style0"/>
        <w:numPr>
          <w:ilvl w:val="0"/>
          <w:numId w:val="32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significance of these cues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Appreciating the Role of Interviews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0"/>
        </w:numPr>
        <w:tabs>
          <w:tab w:val="left" w:leader="none" w:pos="146"/>
        </w:tabs>
        <w:spacing w:after="0" w:lineRule="auto" w:line="235"/>
        <w:ind w:right="5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Lead a discussion on how interviews help in presenting reality and sharing diverse perspectives.</w:t>
      </w:r>
    </w:p>
    <w:p>
      <w:pPr>
        <w:pStyle w:val="style0"/>
        <w:numPr>
          <w:ilvl w:val="0"/>
          <w:numId w:val="33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reflect on the impact of interviews in media and society.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3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Provide a preview of upcoming topics or questions to consider for the next session.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their own interview scripts using polite expressions.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2"/>
        </w:numPr>
        <w:tabs>
          <w:tab w:val="left" w:leader="none" w:pos="146"/>
        </w:tabs>
        <w:spacing w:after="0" w:lineRule="auto" w:line="235"/>
        <w:ind w:right="4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Organize a role-playing activity where students act out interviews using the learned polite language skills.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88" w:name="page89"/>
    <w:bookmarkEnd w:id="8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10: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18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Sub-Strand: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Extensive Reading: Non-fiction</w:t>
      </w:r>
    </w:p>
    <w:p>
      <w:pPr>
        <w:pStyle w:val="style0"/>
        <w:spacing w:after="0" w:lineRule="exact" w:line="32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 w:lineRule="exact" w:line="1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</w:t>
      </w:r>
    </w:p>
    <w:p>
      <w:pPr>
        <w:pStyle w:val="style0"/>
        <w:spacing w:after="0" w:lineRule="exact" w:line="18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print and nonprint non-fiction materials that are interesting to read</w:t>
      </w:r>
    </w:p>
    <w:p>
      <w:pPr>
        <w:pStyle w:val="style0"/>
        <w:spacing w:after="0" w:lineRule="exact" w:line="18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2.Read a range of nonfiction materials for general information</w:t>
      </w:r>
    </w:p>
    <w:p>
      <w:pPr>
        <w:pStyle w:val="style0"/>
        <w:spacing w:after="0" w:lineRule="exact" w:line="182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importance of reading for information.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3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skim through print and electronic reading materials on careers?</w:t>
      </w:r>
    </w:p>
    <w:p>
      <w:pPr>
        <w:pStyle w:val="style0"/>
        <w:numPr>
          <w:ilvl w:val="0"/>
          <w:numId w:val="33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discuss general ideas with peers?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3"/>
        </w:numPr>
        <w:tabs>
          <w:tab w:val="left" w:leader="none" w:pos="1326"/>
        </w:tabs>
        <w:spacing w:after="0" w:lineRule="auto" w:line="235"/>
        <w:ind w:left="1180" w:right="1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scan print and electronic reading materials to identify key words and phrases?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3"/>
        </w:numPr>
        <w:tabs>
          <w:tab w:val="left" w:leader="none" w:pos="1326"/>
        </w:tabs>
        <w:spacing w:after="0" w:lineRule="auto" w:line="235"/>
        <w:ind w:left="1180" w:right="15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use a dictionary to look up the meaning of vocabulary acquired during independent reading?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read various texts on careers and note the key points?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5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3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2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9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32"/>
        <w:rPr>
          <w:color w:val="auto"/>
          <w:sz w:val="20"/>
          <w:szCs w:val="20"/>
        </w:rPr>
      </w:pPr>
    </w:p>
    <w:p>
      <w:pPr>
        <w:pStyle w:val="style0"/>
        <w:spacing w:after="0" w:lineRule="auto" w:line="249"/>
        <w:ind w:left="1180" w:right="14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Dictionary, digital devices, audio interview Smart Minds English. Grd 8 T.G. Pg.127-128, Smart Minds English. Grd 8 P.B. Pg.131-132</w:t>
      </w:r>
    </w:p>
    <w:p>
      <w:pPr>
        <w:pStyle w:val="style0"/>
        <w:spacing w:after="0" w:lineRule="exact" w:line="309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Organization of Learning:</w:t>
      </w:r>
    </w:p>
    <w:p>
      <w:pPr>
        <w:pStyle w:val="style0"/>
        <w:rPr/>
        <w:sectPr>
          <w:pgSz w:w="12240" w:h="15840" w:orient="portrait"/>
          <w:pgMar w:top="1435" w:right="360" w:bottom="975" w:left="260" w:header="0" w:footer="0" w:gutter="0"/>
          <w:cols w:equalWidth="0" w:num="1">
            <w:col w:w="11620"/>
          </w:cols>
        </w:sectPr>
      </w:pPr>
    </w:p>
    <w:bookmarkStart w:id="89" w:name="page90"/>
    <w:bookmarkEnd w:id="89"/>
    <w:p>
      <w:pPr>
        <w:pStyle w:val="style0"/>
        <w:spacing w:after="0" w:lineRule="exact" w:line="29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3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4"/>
        </w:numPr>
        <w:tabs>
          <w:tab w:val="left" w:leader="none" w:pos="146"/>
        </w:tabs>
        <w:spacing w:after="0" w:lineRule="auto" w:line="249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31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Importance of Reading Widely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with students the importance of reading a wide variety of materials.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of how reading widely can enhance knowledge and understanding.</w:t>
      </w:r>
    </w:p>
    <w:p>
      <w:pPr>
        <w:pStyle w:val="style0"/>
        <w:spacing w:after="0" w:lineRule="exact" w:line="32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Skimming and Scanning Techniques</w:t>
      </w:r>
    </w:p>
    <w:p>
      <w:pPr>
        <w:pStyle w:val="style0"/>
        <w:spacing w:after="0" w:lineRule="exact" w:line="3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6"/>
        </w:numPr>
        <w:tabs>
          <w:tab w:val="left" w:leader="none" w:pos="146"/>
        </w:tabs>
        <w:spacing w:after="0" w:lineRule="auto" w:line="249"/>
        <w:ind w:right="3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Teach students how to skim through and scan print and electronic reading materials effectively.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Practice skimming and scanning with sample texts on different careers.</w:t>
      </w:r>
    </w:p>
    <w:p>
      <w:pPr>
        <w:pStyle w:val="style0"/>
        <w:spacing w:after="0" w:lineRule="exact" w:line="322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Vocabulary Building</w:t>
      </w:r>
    </w:p>
    <w:p>
      <w:pPr>
        <w:pStyle w:val="style0"/>
        <w:spacing w:after="0" w:lineRule="exact" w:line="3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7"/>
        </w:numPr>
        <w:tabs>
          <w:tab w:val="left" w:leader="none" w:pos="146"/>
        </w:tabs>
        <w:spacing w:after="0" w:lineRule="auto" w:line="249"/>
        <w:ind w:right="11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use of a dictionary to look up the meanings of unknown words encountered during reading.</w:t>
      </w:r>
    </w:p>
    <w:p>
      <w:pPr>
        <w:pStyle w:val="style0"/>
        <w:spacing w:after="0" w:lineRule="exact" w:line="2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7"/>
        </w:numPr>
        <w:tabs>
          <w:tab w:val="left" w:leader="none" w:pos="146"/>
        </w:tabs>
        <w:spacing w:after="0" w:lineRule="auto" w:line="249"/>
        <w:ind w:right="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actively engage with vocabulary acquisition during independent reading.</w:t>
      </w:r>
    </w:p>
    <w:p>
      <w:pPr>
        <w:pStyle w:val="style0"/>
        <w:spacing w:after="0" w:lineRule="exact" w:line="31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Noting Key Points</w:t>
      </w:r>
    </w:p>
    <w:p>
      <w:pPr>
        <w:pStyle w:val="style0"/>
        <w:spacing w:after="0" w:lineRule="exact" w:line="2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on how to read various texts on careers and note down the key points.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importance of summarizing key information for future reference.</w:t>
      </w:r>
    </w:p>
    <w:p>
      <w:pPr>
        <w:pStyle w:val="style0"/>
        <w:spacing w:after="0" w:lineRule="exact" w:line="319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182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3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2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main topics.</w:t>
      </w:r>
    </w:p>
    <w:p>
      <w:pPr>
        <w:pStyle w:val="style0"/>
        <w:spacing w:after="0" w:lineRule="exact" w:line="24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3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to consider for the next session.</w:t>
      </w:r>
    </w:p>
    <w:p>
      <w:pPr>
        <w:pStyle w:val="style0"/>
        <w:spacing w:after="0" w:lineRule="exact" w:line="31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194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0"/>
        </w:numPr>
        <w:tabs>
          <w:tab w:val="left" w:leader="none" w:pos="146"/>
        </w:tabs>
        <w:spacing w:after="0" w:lineRule="auto" w:line="251"/>
        <w:ind w:right="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research and present on a career of their choice, focusing on key information and notable points.</w:t>
      </w:r>
    </w:p>
    <w:p>
      <w:pPr>
        <w:pStyle w:val="style0"/>
        <w:spacing w:after="0" w:lineRule="exact" w:line="2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40"/>
        </w:numPr>
        <w:tabs>
          <w:tab w:val="left" w:leader="none" w:pos="146"/>
        </w:tabs>
        <w:spacing w:after="0" w:lineRule="auto" w:line="249"/>
        <w:ind w:right="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group discussion on the benefits of reading non-fiction materials for general knowledge and information retention.</w:t>
      </w:r>
    </w:p>
    <w:p>
      <w:pPr>
        <w:pStyle w:val="style0"/>
        <w:spacing w:after="0" w:lineRule="exact" w:line="30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90" w:name="page91"/>
    <w:bookmarkEnd w:id="9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10: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Extensive Reading: Non-fiction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1.dentify print and nonprint non-fiction materials that are interesting to read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2.Read a range of nonfiction materials for general information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3.Appreciate the importance of reading for information.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1"/>
        </w:numPr>
        <w:tabs>
          <w:tab w:val="left" w:leader="none" w:pos="1326"/>
        </w:tabs>
        <w:spacing w:after="0" w:lineRule="auto" w:line="236"/>
        <w:ind w:left="1180" w:right="14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 scan print and electronic reading materials and identify key words and phrases, use a dictionary to look up the meaning of vocabulary acquired during independent reading.</w:t>
      </w:r>
    </w:p>
    <w:p>
      <w:pPr>
        <w:pStyle w:val="style0"/>
        <w:spacing w:after="0" w:lineRule="exact" w:line="264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left="1180" w:right="14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Dictionary, digital devices, audio interview Smart Minds English. Grd 8 T.G. Pg.127-128, Smart Minds English. Grd 8 P.B. Pg.131-132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42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42"/>
        </w:numPr>
        <w:tabs>
          <w:tab w:val="left" w:leader="none" w:pos="1326"/>
        </w:tabs>
        <w:spacing w:after="0" w:lineRule="auto" w:line="235"/>
        <w:ind w:left="1180" w:right="1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91" w:name="page92"/>
    <w:bookmarkEnd w:id="91"/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what factors students consider when selecting a reading text.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6"/>
        <w:ind w:right="24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different types of non-fiction materials and their characteristics.</w:t>
      </w:r>
      <w:r>
        <w:rPr>
          <w:rFonts w:ascii="Arial" w:cs="Arial" w:eastAsia="Arial" w:hAnsi="Arial"/>
          <w:b/>
          <w:bCs/>
          <w:color w:val="auto"/>
          <w:sz w:val="24"/>
          <w:szCs w:val="24"/>
        </w:rPr>
        <w:t xml:space="preserve"> 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Demonstrate how to scan print and electronic reading materials to identify key words and phrases.</w:t>
      </w:r>
    </w:p>
    <w:p>
      <w:pPr>
        <w:pStyle w:val="style0"/>
        <w:spacing w:after="0" w:lineRule="exact" w:line="14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6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Practice using a dictionary to look up the meaning of unfamiliar vocabulary acquired during independent reading.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4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43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4"/>
        </w:numPr>
        <w:tabs>
          <w:tab w:val="left" w:leader="none" w:pos="146"/>
        </w:tabs>
        <w:spacing w:after="0" w:lineRule="auto" w:line="235"/>
        <w:ind w:right="9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select a non-fiction article of interest, read it, and create a short summary.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44"/>
        </w:numPr>
        <w:tabs>
          <w:tab w:val="left" w:leader="none" w:pos="146"/>
        </w:tabs>
        <w:spacing w:after="0" w:lineRule="auto" w:line="235"/>
        <w:ind w:right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Organize a group discussion where students share their findings from the non-fiction materials they read.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92" w:name="page93"/>
    <w:bookmarkEnd w:id="9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10: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Grammar in Use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Word Classes: Adverbs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1.Students will be able to form adverbs from adjectives.</w:t>
      </w:r>
    </w:p>
    <w:p>
      <w:pPr>
        <w:pStyle w:val="style0"/>
        <w:numPr>
          <w:ilvl w:val="0"/>
          <w:numId w:val="34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Students will use adverbs formed from adjectives in sentences.</w:t>
      </w:r>
    </w:p>
    <w:p>
      <w:pPr>
        <w:pStyle w:val="style0"/>
        <w:numPr>
          <w:ilvl w:val="0"/>
          <w:numId w:val="345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Students will appreciate the value of adverbs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6"/>
        </w:numPr>
        <w:tabs>
          <w:tab w:val="left" w:leader="none" w:pos="1326"/>
        </w:tabs>
        <w:spacing w:after="0" w:lineRule="auto" w:line="235"/>
        <w:ind w:left="1180" w:right="2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use adverbs formed from adjectives to enhance our writing and communication?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 digital devices</w:t>
      </w:r>
    </w:p>
    <w:p>
      <w:pPr>
        <w:pStyle w:val="style0"/>
        <w:numPr>
          <w:ilvl w:val="0"/>
          <w:numId w:val="3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(pages 128-130)</w:t>
      </w:r>
    </w:p>
    <w:p>
      <w:pPr>
        <w:pStyle w:val="style0"/>
        <w:numPr>
          <w:ilvl w:val="0"/>
          <w:numId w:val="34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 (pages 132-134)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8"/>
        </w:numPr>
        <w:tabs>
          <w:tab w:val="left" w:leader="none" w:pos="1326"/>
        </w:tabs>
        <w:spacing w:after="0" w:lineRule="auto" w:line="235"/>
        <w:ind w:left="1180" w:right="1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concept of adjectives and introduce the topic of forming adverbs from adjectives.</w:t>
      </w:r>
    </w:p>
    <w:p>
      <w:pPr>
        <w:pStyle w:val="style0"/>
        <w:numPr>
          <w:ilvl w:val="0"/>
          <w:numId w:val="348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Allow students to share their understanding of adverbs and how they think adverbs are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93" w:name="page94"/>
    <w:bookmarkEnd w:id="9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formed.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Forming Adverbs from Adjectives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49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process of forming adverbs from adjectives (e.g., adding "-ly" to most adjectives).</w:t>
      </w:r>
    </w:p>
    <w:p>
      <w:pPr>
        <w:pStyle w:val="style0"/>
        <w:numPr>
          <w:ilvl w:val="0"/>
          <w:numId w:val="34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and ensure students understand the rules for forming adverbs.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Using Adverbs in Sentences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0"/>
        </w:numPr>
        <w:tabs>
          <w:tab w:val="left" w:leader="none" w:pos="146"/>
        </w:tabs>
        <w:spacing w:after="0" w:lineRule="auto" w:line="235"/>
        <w:ind w:right="3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to use adverbs formed from adjectives in sentences to demonstrate their understanding.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own sentences using the newly formed adverbs.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Appreciating the Value of Adverbs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1"/>
        </w:numPr>
        <w:tabs>
          <w:tab w:val="left" w:leader="none" w:pos="146"/>
        </w:tabs>
        <w:spacing w:after="0" w:lineRule="auto" w:line="235"/>
        <w:ind w:right="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with students the importance of adverbs in providing more specific details and enhancing the meaning of sentences.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1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students in a discussion on how using adverbs can improve their writing and communication skills.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Application - Composing Short Poems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2"/>
        </w:numPr>
        <w:tabs>
          <w:tab w:val="left" w:leader="none" w:pos="146"/>
        </w:tabs>
        <w:spacing w:after="0" w:lineRule="auto" w:line="235"/>
        <w:ind w:right="7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Challenge students to compose short poems incorporating adverbs formed from adjectives.</w:t>
      </w:r>
    </w:p>
    <w:p>
      <w:pPr>
        <w:pStyle w:val="style0"/>
        <w:numPr>
          <w:ilvl w:val="0"/>
          <w:numId w:val="35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creativity and originality in their poems.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the key points covered in the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3"/>
        </w:numPr>
        <w:tabs>
          <w:tab w:val="left" w:leader="none" w:pos="146"/>
        </w:tabs>
        <w:spacing w:after="0" w:lineRule="auto" w:line="235"/>
        <w:ind w:right="5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quick interactive activity where students can identify adverbs in sample sentences.</w:t>
      </w:r>
    </w:p>
    <w:p>
      <w:pPr>
        <w:pStyle w:val="style0"/>
        <w:numPr>
          <w:ilvl w:val="0"/>
          <w:numId w:val="35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the next lesson topics or questions to consider.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a mini-story using a list of adverbs formed from adjectives.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4"/>
        </w:numPr>
        <w:tabs>
          <w:tab w:val="left" w:leader="none" w:pos="146"/>
        </w:tabs>
        <w:spacing w:after="0" w:lineRule="auto" w:line="235"/>
        <w:ind w:right="7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classroom poster displaying common adverbs and their corresponding adjectives for reference.</w:t>
      </w:r>
    </w:p>
    <w:p>
      <w:pPr>
        <w:pStyle w:val="style0"/>
        <w:spacing w:after="0" w:lineRule="exact" w:line="1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4"/>
        </w:numPr>
        <w:tabs>
          <w:tab w:val="left" w:leader="none" w:pos="146"/>
        </w:tabs>
        <w:spacing w:after="0" w:lineRule="auto" w:line="235"/>
        <w:ind w:right="8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write a short creative piece using a variety of adverbs to enhance their descriptive writing skills.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94" w:name="page95"/>
    <w:bookmarkEnd w:id="94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10: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5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Strand: Grammar in Use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Sub Strand: Word Classes: Adverbs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1.Students will be able to form adverbs from adjectives.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2.Students will use adverbs formed from adjectives in sentences.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3.Students will appreciate the value of adverbs in communication.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5"/>
        </w:numPr>
        <w:tabs>
          <w:tab w:val="left" w:leader="none" w:pos="1326"/>
        </w:tabs>
        <w:spacing w:after="0" w:lineRule="auto" w:line="235"/>
        <w:ind w:left="1180" w:right="22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use adverbs formed from adjectives to enhance our writing and communication?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 digital devices</w:t>
      </w:r>
    </w:p>
    <w:p>
      <w:pPr>
        <w:pStyle w:val="style0"/>
        <w:numPr>
          <w:ilvl w:val="0"/>
          <w:numId w:val="3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Teacher's Guide (pages 128-130)</w:t>
      </w:r>
    </w:p>
    <w:p>
      <w:pPr>
        <w:pStyle w:val="style0"/>
        <w:numPr>
          <w:ilvl w:val="0"/>
          <w:numId w:val="35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Practice Book (pages 132-134)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7"/>
        </w:numPr>
        <w:tabs>
          <w:tab w:val="left" w:leader="none" w:pos="1326"/>
        </w:tabs>
        <w:spacing w:after="0" w:lineRule="auto" w:line="235"/>
        <w:ind w:left="1180" w:right="17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concept of adjectives and introduce the topic of forming adverbs from adjectives.</w:t>
      </w:r>
    </w:p>
    <w:p>
      <w:pPr>
        <w:pStyle w:val="style0"/>
        <w:numPr>
          <w:ilvl w:val="0"/>
          <w:numId w:val="35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Allow students to share their understanding of adverbs and how they think adverbs are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95" w:name="page96"/>
    <w:bookmarkEnd w:id="95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formed.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Forming Adverbs from Adjectives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8"/>
        </w:numPr>
        <w:tabs>
          <w:tab w:val="left" w:leader="none" w:pos="146"/>
        </w:tabs>
        <w:spacing w:after="0" w:lineRule="auto" w:line="235"/>
        <w:ind w:right="6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Explain the process of forming adverbs from adjectives (e.g., adding "-ly" to most adjectives).</w:t>
      </w:r>
    </w:p>
    <w:p>
      <w:pPr>
        <w:pStyle w:val="style0"/>
        <w:numPr>
          <w:ilvl w:val="0"/>
          <w:numId w:val="35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examples and ensure students understand the rules for forming adverbs.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Using Adverbs in Sentences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59"/>
        </w:numPr>
        <w:tabs>
          <w:tab w:val="left" w:leader="none" w:pos="146"/>
        </w:tabs>
        <w:spacing w:after="0" w:lineRule="auto" w:line="235"/>
        <w:ind w:right="3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students to use adverbs formed from adjectives in sentences to demonstrate their understanding.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5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own sentences using the newly formed adverbs.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Appreciating the Value of Adverbs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0"/>
        </w:numPr>
        <w:tabs>
          <w:tab w:val="left" w:leader="none" w:pos="146"/>
        </w:tabs>
        <w:spacing w:after="0" w:lineRule="auto" w:line="235"/>
        <w:ind w:right="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with students the importance of adverbs in providing more specific details and enhancing the meaning of sentences.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0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Engage students in a discussion on how using adverbs can improve their writing and communication skills.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Application - Composing Short Poems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1"/>
        </w:numPr>
        <w:tabs>
          <w:tab w:val="left" w:leader="none" w:pos="146"/>
        </w:tabs>
        <w:spacing w:after="0" w:lineRule="auto" w:line="235"/>
        <w:ind w:right="7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Challenge students to compose short poems incorporating adverbs formed from adjectives.</w:t>
      </w:r>
    </w:p>
    <w:p>
      <w:pPr>
        <w:pStyle w:val="style0"/>
        <w:numPr>
          <w:ilvl w:val="0"/>
          <w:numId w:val="361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creativity and originality in their poems.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the key points covered in the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2"/>
        </w:numPr>
        <w:tabs>
          <w:tab w:val="left" w:leader="none" w:pos="146"/>
        </w:tabs>
        <w:spacing w:after="0" w:lineRule="auto" w:line="235"/>
        <w:ind w:right="5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quick interactive activity where students can identify adverbs in sample sentences.</w:t>
      </w:r>
    </w:p>
    <w:p>
      <w:pPr>
        <w:pStyle w:val="style0"/>
        <w:numPr>
          <w:ilvl w:val="0"/>
          <w:numId w:val="36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the next lesson topics or questions to consider.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a mini-story using a list of adverbs formed from adjectives.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3"/>
        </w:numPr>
        <w:tabs>
          <w:tab w:val="left" w:leader="none" w:pos="146"/>
        </w:tabs>
        <w:spacing w:after="0" w:lineRule="auto" w:line="235"/>
        <w:ind w:right="7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Create a classroom poster displaying common adverbs and their corresponding adjectives for reference.</w:t>
      </w:r>
    </w:p>
    <w:p>
      <w:pPr>
        <w:pStyle w:val="style0"/>
        <w:spacing w:after="0" w:lineRule="exact" w:line="12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3"/>
        </w:numPr>
        <w:tabs>
          <w:tab w:val="left" w:leader="none" w:pos="146"/>
        </w:tabs>
        <w:spacing w:after="0" w:lineRule="auto" w:line="235"/>
        <w:ind w:right="8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write a short creative piece using a variety of adverbs to enhance their descriptive writing skills.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96" w:name="page97"/>
    <w:bookmarkEnd w:id="96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11: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1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Intensive Reading: Lessons Learnt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Identify the lessons learnt in a short story</w:t>
      </w:r>
    </w:p>
    <w:p>
      <w:pPr>
        <w:pStyle w:val="style0"/>
        <w:numPr>
          <w:ilvl w:val="0"/>
          <w:numId w:val="36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Relate the lessons learnt in the short story to real life</w:t>
      </w:r>
    </w:p>
    <w:p>
      <w:pPr>
        <w:pStyle w:val="style0"/>
        <w:numPr>
          <w:ilvl w:val="0"/>
          <w:numId w:val="364"/>
        </w:numPr>
        <w:tabs>
          <w:tab w:val="left" w:leader="none" w:pos="1440"/>
        </w:tabs>
        <w:spacing w:after="0"/>
        <w:ind w:left="1440" w:hanging="2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Appreciate the role of stories in addressing societal issues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6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The learner is guided to: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5"/>
        </w:numPr>
        <w:tabs>
          <w:tab w:val="left" w:leader="none" w:pos="1326"/>
        </w:tabs>
        <w:spacing w:after="0" w:lineRule="auto" w:line="235"/>
        <w:ind w:left="1180" w:right="14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Listen or watch a story and identify moral lessons that are brought out from a digital device</w:t>
      </w:r>
    </w:p>
    <w:p>
      <w:pPr>
        <w:pStyle w:val="style0"/>
        <w:numPr>
          <w:ilvl w:val="0"/>
          <w:numId w:val="365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Read the short story, retell what they have read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5"/>
        </w:numPr>
        <w:tabs>
          <w:tab w:val="left" w:leader="none" w:pos="1326"/>
        </w:tabs>
        <w:spacing w:after="0" w:lineRule="auto" w:line="235"/>
        <w:ind w:left="1180" w:right="14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the lessons learnt by looking at the actions and the words used in the story, with peers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6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3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Dictionarydigital devices</w:t>
      </w:r>
    </w:p>
    <w:p>
      <w:pPr>
        <w:pStyle w:val="style0"/>
        <w:numPr>
          <w:ilvl w:val="0"/>
          <w:numId w:val="3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Audio interview Smart Minds English Grade 8 Teacher's Guide Pg.130-131</w:t>
      </w:r>
    </w:p>
    <w:p>
      <w:pPr>
        <w:pStyle w:val="style0"/>
        <w:numPr>
          <w:ilvl w:val="0"/>
          <w:numId w:val="36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Smart Minds English Grade 8 Pupil's Book Pg.135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97" w:name="page98"/>
    <w:bookmarkEnd w:id="97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67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7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the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 of addressing societal issues through stories.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Listen to or watch a story and identify moral lessons conveyed.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the lessons learnt by analyzing the actions and words used in the story with peers.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Relate the lessons learnt in the short story to real-life situations.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numPr>
          <w:ilvl w:val="0"/>
          <w:numId w:val="36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68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68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6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3"/>
          <w:szCs w:val="23"/>
        </w:rPr>
      </w:pPr>
      <w:r>
        <w:rPr>
          <w:rFonts w:ascii="Arial" w:cs="Arial" w:eastAsia="Arial" w:hAnsi="Arial"/>
          <w:color w:val="auto"/>
          <w:sz w:val="23"/>
          <w:szCs w:val="23"/>
        </w:rPr>
        <w:t>Assign students to write a short story incorporating a moral lesson they have identified.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3"/>
          <w:szCs w:val="23"/>
        </w:rPr>
      </w:pPr>
    </w:p>
    <w:p>
      <w:pPr>
        <w:pStyle w:val="style0"/>
        <w:numPr>
          <w:ilvl w:val="0"/>
          <w:numId w:val="369"/>
        </w:numPr>
        <w:tabs>
          <w:tab w:val="left" w:leader="none" w:pos="146"/>
        </w:tabs>
        <w:spacing w:after="0" w:lineRule="auto" w:line="235"/>
        <w:ind w:right="9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group discussion on societal issues and how stories can be used to address them.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35" w:right="1440" w:bottom="1440" w:left="1440" w:header="0" w:footer="0" w:gutter="0"/>
          <w:cols w:equalWidth="0" w:num="1">
            <w:col w:w="9360"/>
          </w:cols>
        </w:sectPr>
      </w:pPr>
    </w:p>
    <w:bookmarkStart w:id="98" w:name="page99"/>
    <w:bookmarkEnd w:id="98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11: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2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3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Reading</w:t>
      </w:r>
    </w:p>
    <w:p>
      <w:pPr>
        <w:pStyle w:val="style0"/>
        <w:spacing w:after="0" w:lineRule="exact" w:line="20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Sub Strand: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Intensive Reading: Lessons Learnt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Specific Learning Outcomes:</w:t>
      </w:r>
    </w:p>
    <w:p>
      <w:pPr>
        <w:pStyle w:val="style0"/>
        <w:spacing w:after="0" w:lineRule="exact" w:line="35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- By the end of the lesson, the learner should be able to: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Identify the lessons learnt in a short story</w:t>
      </w:r>
    </w:p>
    <w:p>
      <w:pPr>
        <w:pStyle w:val="style0"/>
        <w:spacing w:after="0" w:lineRule="exact" w:line="2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Relate the lessons learnt in the short story to real life</w:t>
      </w:r>
    </w:p>
    <w:p>
      <w:pPr>
        <w:pStyle w:val="style0"/>
        <w:numPr>
          <w:ilvl w:val="0"/>
          <w:numId w:val="370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Appreciate the role of stories in addressing societal issues</w:t>
      </w:r>
    </w:p>
    <w:p>
      <w:pPr>
        <w:pStyle w:val="style0"/>
        <w:spacing w:after="0" w:lineRule="exact" w:line="25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Key Inquiry Question(s):</w:t>
      </w:r>
    </w:p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do different characters bring out the lessons in the short story?</w:t>
      </w:r>
    </w:p>
    <w:p>
      <w:pPr>
        <w:pStyle w:val="style0"/>
        <w:spacing w:after="0" w:lineRule="exact" w:line="1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1"/>
        </w:numPr>
        <w:tabs>
          <w:tab w:val="left" w:leader="none" w:pos="1420"/>
        </w:tabs>
        <w:spacing w:after="0"/>
        <w:ind w:left="1420" w:hanging="2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Can you role play the episodes that carry the main lessons in the short story?</w:t>
      </w:r>
    </w:p>
    <w:p>
      <w:pPr>
        <w:pStyle w:val="style0"/>
        <w:spacing w:after="0" w:lineRule="exact" w:line="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1"/>
        </w:numPr>
        <w:tabs>
          <w:tab w:val="left" w:leader="none" w:pos="1427"/>
        </w:tabs>
        <w:spacing w:after="0" w:lineRule="auto" w:line="235"/>
        <w:ind w:left="1180" w:right="13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How can you make connections between situations in your own life and the episodes in the text?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Learning Resources:</w:t>
      </w:r>
    </w:p>
    <w:p>
      <w:pPr>
        <w:pStyle w:val="style0"/>
        <w:spacing w:after="0" w:lineRule="exact" w:line="49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2"/>
        </w:numPr>
        <w:tabs>
          <w:tab w:val="left" w:leader="none" w:pos="1317"/>
        </w:tabs>
        <w:spacing w:after="0" w:lineRule="auto" w:line="267"/>
        <w:ind w:left="1180" w:right="1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Dictionary, digital devices, audio interview Smart Minds English. Grd 8 T.G. Pg.130-131 Smart Minds English. Grd 8 P.B. Pg.135</w:t>
      </w:r>
    </w:p>
    <w:p>
      <w:pPr>
        <w:pStyle w:val="style0"/>
        <w:spacing w:after="0" w:lineRule="exact" w:line="298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Organisation of Learning:</w:t>
      </w:r>
    </w:p>
    <w:p>
      <w:pPr>
        <w:pStyle w:val="style0"/>
        <w:spacing w:after="0" w:lineRule="exact" w:line="330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Introduction (5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3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Review the previous lesson.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3"/>
        </w:numPr>
        <w:tabs>
          <w:tab w:val="left" w:leader="none" w:pos="1314"/>
        </w:tabs>
        <w:spacing w:after="0" w:lineRule="auto" w:line="269"/>
        <w:ind w:left="1180" w:right="118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Guide learners to read and discuss relevant content from the learning resources, emphasizing the understanding of the key concepts.</w:t>
      </w:r>
    </w:p>
    <w:p>
      <w:pPr>
        <w:pStyle w:val="style0"/>
        <w:rPr/>
        <w:sectPr>
          <w:pgSz w:w="12240" w:h="15840" w:orient="portrait"/>
          <w:pgMar w:top="1435" w:right="360" w:bottom="980" w:left="260" w:header="0" w:footer="0" w:gutter="0"/>
          <w:cols w:equalWidth="0" w:num="1">
            <w:col w:w="11620"/>
          </w:cols>
        </w:sectPr>
      </w:pPr>
    </w:p>
    <w:bookmarkStart w:id="99" w:name="page100"/>
    <w:bookmarkEnd w:id="99"/>
    <w:p>
      <w:pPr>
        <w:pStyle w:val="style0"/>
        <w:spacing w:after="0" w:lineRule="exact" w:line="285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Lesson Development (30 minutes):</w:t>
      </w:r>
    </w:p>
    <w:p>
      <w:pPr>
        <w:pStyle w:val="style0"/>
        <w:spacing w:after="0" w:lineRule="exact" w:line="4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2"/>
          <w:szCs w:val="22"/>
        </w:rPr>
        <w:t>- Based on learning experience: How can one derive lessons from a short story?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1: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Introduce the short story and discuss the main characters and plot.</w:t>
      </w:r>
    </w:p>
    <w:p>
      <w:pPr>
        <w:pStyle w:val="style0"/>
        <w:spacing w:after="0" w:lineRule="exact" w:line="328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2: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Identify the key lessons learnt by each character throughout the story.</w:t>
      </w:r>
    </w:p>
    <w:p>
      <w:pPr>
        <w:pStyle w:val="style0"/>
        <w:spacing w:after="0" w:lineRule="exact" w:line="339"/>
        <w:rPr>
          <w:color w:val="auto"/>
          <w:sz w:val="20"/>
          <w:szCs w:val="20"/>
        </w:rPr>
      </w:pPr>
    </w:p>
    <w:p>
      <w:pPr>
        <w:pStyle w:val="style0"/>
        <w:spacing w:after="0" w:lineRule="auto" w:line="269"/>
        <w:ind w:right="10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3: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Facilitate a role-playing activity where students act out the episodes that carry the main lessons.</w:t>
      </w:r>
    </w:p>
    <w:p>
      <w:pPr>
        <w:pStyle w:val="style0"/>
        <w:spacing w:after="0" w:lineRule="exact" w:line="304"/>
        <w:rPr>
          <w:color w:val="auto"/>
          <w:sz w:val="20"/>
          <w:szCs w:val="20"/>
        </w:rPr>
      </w:pPr>
    </w:p>
    <w:p>
      <w:pPr>
        <w:pStyle w:val="style0"/>
        <w:spacing w:after="0" w:lineRule="auto" w:line="272"/>
        <w:ind w:right="5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Step 4:</w:t>
      </w:r>
      <w:r>
        <w:rPr>
          <w:rFonts w:ascii="Arial" w:cs="Arial" w:eastAsia="Arial" w:hAnsi="Arial"/>
          <w:color w:val="auto"/>
          <w:sz w:val="22"/>
          <w:szCs w:val="22"/>
        </w:rPr>
        <w:t xml:space="preserve"> Guide students to make connections between the lessons in the story and real-life situations.</w:t>
      </w:r>
    </w:p>
    <w:p>
      <w:pPr>
        <w:pStyle w:val="style0"/>
        <w:spacing w:after="0" w:lineRule="exact" w:line="290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Conclusion (5 minutes):</w:t>
      </w: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Summarize key points and learning objectives achieved during the lesson.</w:t>
      </w:r>
    </w:p>
    <w:p>
      <w:pPr>
        <w:pStyle w:val="style0"/>
        <w:spacing w:after="0" w:lineRule="exact" w:line="3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Conduct a brief interactive activity to reinforce the main topics.</w:t>
      </w:r>
    </w:p>
    <w:p>
      <w:pPr>
        <w:pStyle w:val="style0"/>
        <w:spacing w:after="0" w:lineRule="exact" w:line="45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4"/>
        </w:numPr>
        <w:tabs>
          <w:tab w:val="left" w:leader="none" w:pos="137"/>
        </w:tabs>
        <w:spacing w:after="0" w:lineRule="auto" w:line="269"/>
        <w:ind w:right="76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Prepare learners for the next session with a preview of upcoming topics or questions to consider.</w:t>
      </w:r>
    </w:p>
    <w:p>
      <w:pPr>
        <w:pStyle w:val="style0"/>
        <w:spacing w:after="0" w:lineRule="exact" w:line="29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Extended Activities:</w:t>
      </w:r>
    </w:p>
    <w:p>
      <w:pPr>
        <w:pStyle w:val="style0"/>
        <w:spacing w:after="0" w:lineRule="exact" w:line="2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5"/>
        </w:numPr>
        <w:tabs>
          <w:tab w:val="left" w:leader="none" w:pos="137"/>
        </w:tabs>
        <w:spacing w:after="0" w:lineRule="auto" w:line="267"/>
        <w:ind w:right="40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Have students write a reflective journal entry connecting the lessons from the short story to their own experiences.</w:t>
      </w:r>
    </w:p>
    <w:p>
      <w:pPr>
        <w:pStyle w:val="style0"/>
        <w:spacing w:after="0" w:lineRule="exact" w:line="18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5"/>
        </w:numPr>
        <w:tabs>
          <w:tab w:val="left" w:leader="none" w:pos="137"/>
        </w:tabs>
        <w:spacing w:after="0" w:lineRule="auto" w:line="269"/>
        <w:ind w:right="3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Create a poster or presentation showcasing the societal issues addressed in the short story and propose possible solutions.</w:t>
      </w:r>
    </w:p>
    <w:p>
      <w:pPr>
        <w:pStyle w:val="style0"/>
        <w:spacing w:after="0" w:lineRule="exact" w:line="7"/>
        <w:rPr>
          <w:rFonts w:ascii="Arial" w:cs="Arial" w:eastAsia="Arial" w:hAnsi="Arial"/>
          <w:color w:val="auto"/>
          <w:sz w:val="22"/>
          <w:szCs w:val="22"/>
        </w:rPr>
      </w:pPr>
    </w:p>
    <w:p>
      <w:pPr>
        <w:pStyle w:val="style0"/>
        <w:numPr>
          <w:ilvl w:val="0"/>
          <w:numId w:val="37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2"/>
          <w:szCs w:val="22"/>
        </w:rPr>
      </w:pPr>
      <w:r>
        <w:rPr>
          <w:rFonts w:ascii="Arial" w:cs="Arial" w:eastAsia="Arial" w:hAnsi="Arial"/>
          <w:color w:val="auto"/>
          <w:sz w:val="22"/>
          <w:szCs w:val="22"/>
        </w:rPr>
        <w:t>Discuss as a class how stories and literature can be used as a tool for social change.</w:t>
      </w:r>
    </w:p>
    <w:p>
      <w:pPr>
        <w:pStyle w:val="style0"/>
        <w:spacing w:after="0" w:lineRule="exact" w:line="32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2"/>
          <w:szCs w:val="22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100" w:name="page101"/>
    <w:bookmarkEnd w:id="100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11: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3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Mechanics of Writing: Prefixes and Suffixes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-By the end of the lesson, learners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words with prefixes and suffixes from a text.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prefixes and suffixes correctly in sentences.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left="1180" w:right="13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3.Acknowledge the influence of prefixes and suffixes on the meaning and formation of words.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you identify words with prefixes and suffixes in a text?</w:t>
      </w:r>
    </w:p>
    <w:p>
      <w:pPr>
        <w:pStyle w:val="style0"/>
        <w:numPr>
          <w:ilvl w:val="0"/>
          <w:numId w:val="376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do prefixes and suffixes affect the meaning of words in sentences?</w:t>
      </w:r>
    </w:p>
    <w:p>
      <w:pPr>
        <w:pStyle w:val="style0"/>
        <w:spacing w:after="0" w:lineRule="exact" w:line="261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2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numPr>
          <w:ilvl w:val="0"/>
          <w:numId w:val="3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Dictionary</w:t>
      </w:r>
    </w:p>
    <w:p>
      <w:pPr>
        <w:pStyle w:val="style0"/>
        <w:numPr>
          <w:ilvl w:val="0"/>
          <w:numId w:val="377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Digital devices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77"/>
        </w:numPr>
        <w:tabs>
          <w:tab w:val="left" w:leader="none" w:pos="1326"/>
        </w:tabs>
        <w:spacing w:after="0" w:lineRule="auto" w:line="235"/>
        <w:ind w:left="1180" w:right="120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Audio interview from Smart Minds English, Grade 8 Teacher's Guide (pages 131-133) and Student Workbook (pages 135-137)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Review the previous lesson on prefixes and suffixes.</w:t>
      </w:r>
    </w:p>
    <w:p>
      <w:pPr>
        <w:pStyle w:val="style0"/>
        <w:rPr/>
        <w:sectPr>
          <w:pgSz w:w="12240" w:h="15840" w:orient="portrait"/>
          <w:pgMar w:top="1435" w:right="360" w:bottom="1052" w:left="260" w:header="0" w:footer="0" w:gutter="0"/>
          <w:cols w:equalWidth="0" w:num="1">
            <w:col w:w="11620"/>
          </w:cols>
        </w:sectPr>
      </w:pPr>
    </w:p>
    <w:bookmarkStart w:id="101" w:name="page102"/>
    <w:bookmarkEnd w:id="101"/>
    <w:p>
      <w:pPr>
        <w:pStyle w:val="style0"/>
        <w:spacing w:after="0" w:lineRule="exact" w:line="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78"/>
        </w:numPr>
        <w:tabs>
          <w:tab w:val="left" w:leader="none" w:pos="146"/>
        </w:tabs>
        <w:spacing w:after="0" w:lineRule="auto" w:line="235"/>
        <w:ind w:right="4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 to understand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Introduce the concept of prefixes and suffixes with examples.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2: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Read a text on careers which features words with prefixes and suffixes. Identify and underline these words as a class.</w:t>
      </w:r>
    </w:p>
    <w:p>
      <w:pPr>
        <w:pStyle w:val="style0"/>
        <w:spacing w:after="0" w:lineRule="exact" w:line="288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right="100" w:firstLine="67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Write down words with prefixes and suffixes from the text. Formulate a table to separate words with similar prefixes, roots, and suffixes with peers.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4: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Discuss how to infer the meaning of a word from its prefixes and suffixes.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numPr>
          <w:ilvl w:val="0"/>
          <w:numId w:val="37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numPr>
          <w:ilvl w:val="0"/>
          <w:numId w:val="37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 covered.</w:t>
      </w:r>
    </w:p>
    <w:p>
      <w:pPr>
        <w:pStyle w:val="style0"/>
        <w:numPr>
          <w:ilvl w:val="0"/>
          <w:numId w:val="379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0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create their own sentences using prefixes and suffixes.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0"/>
        </w:numPr>
        <w:tabs>
          <w:tab w:val="left" w:leader="none" w:pos="146"/>
        </w:tabs>
        <w:spacing w:after="0" w:lineRule="auto" w:line="235"/>
        <w:ind w:right="5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Ask students to find examples of words with prefixes and suffixes in other texts or articles to share with the class.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p>
      <w:pPr>
        <w:pStyle w:val="style0"/>
        <w:rPr/>
        <w:sectPr>
          <w:pgSz w:w="12240" w:h="15840" w:orient="portrait"/>
          <w:pgMar w:top="1440" w:right="1440" w:bottom="1440" w:left="1440" w:header="0" w:footer="0" w:gutter="0"/>
          <w:cols w:equalWidth="0" w:num="1">
            <w:col w:w="9360"/>
          </w:cols>
        </w:sectPr>
      </w:pPr>
    </w:p>
    <w:bookmarkStart w:id="102" w:name="page103"/>
    <w:bookmarkEnd w:id="102"/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WEEK 11: LESSON</w:t>
      </w:r>
      <w:r>
        <w:rPr>
          <w:rFonts w:ascii="Arial" w:cs="Arial" w:eastAsia="Arial" w:hAnsi="Arial"/>
          <w:b/>
          <w:bCs/>
          <w:color w:val="auto"/>
          <w:sz w:val="22"/>
          <w:szCs w:val="22"/>
        </w:rPr>
        <w:t xml:space="preserve"> 4</w:t>
      </w:r>
    </w:p>
    <w:p>
      <w:pPr>
        <w:pStyle w:val="style0"/>
        <w:spacing w:after="0" w:lineRule="exact" w:line="213"/>
        <w:rPr>
          <w:color w:val="auto"/>
          <w:sz w:val="20"/>
          <w:szCs w:val="20"/>
        </w:rPr>
      </w:pPr>
    </w:p>
    <w:tbl>
      <w:tblPr>
        <w:tblInd w:w="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300"/>
        <w:gridCol w:w="3980"/>
        <w:gridCol w:w="1540"/>
        <w:gridCol w:w="1200"/>
        <w:gridCol w:w="1240"/>
      </w:tblGrid>
      <w:tr>
        <w:trPr>
          <w:trHeight w:val="285" w:hRule="atLeast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SCHOOL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LEVEL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ROLL</w:t>
            </w:r>
          </w:p>
        </w:tc>
      </w:tr>
      <w:tr>
        <w:tblPrEx/>
        <w:trPr>
          <w:trHeight w:val="4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/>
        <w:trPr>
          <w:trHeight w:val="263" w:hRule="atLeast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GRADE 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4" w:hRule="atLeast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pStyle w:val="style0"/>
        <w:spacing w:after="0" w:lineRule="exact" w:line="15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Writing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Sub Strand:</w:t>
      </w:r>
      <w:r>
        <w:rPr>
          <w:rFonts w:ascii="Arial" w:cs="Arial" w:eastAsia="Arial" w:hAnsi="Arial"/>
          <w:color w:val="auto"/>
          <w:sz w:val="24"/>
          <w:szCs w:val="24"/>
        </w:rPr>
        <w:t xml:space="preserve"> Mechanics of Writing: Prefixes and Suffixes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Specific Learning Outcomes: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- By the end of the lesson, the learner should be able to: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1.Identify words with prefixes and suffixes from a text</w:t>
      </w: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2.Use prefixes and suffixes correctly in sentences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left="1180" w:right="134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3.Acknowledge the influence of prefixes and suffixes on the meaning and formation of words.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Key Inquiry Question(s):</w:t>
      </w:r>
    </w:p>
    <w:p>
      <w:pPr>
        <w:pStyle w:val="style0"/>
        <w:numPr>
          <w:ilvl w:val="0"/>
          <w:numId w:val="3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can we break down words into prefixes and suffixes?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1"/>
        </w:numPr>
        <w:tabs>
          <w:tab w:val="left" w:leader="none" w:pos="1326"/>
        </w:tabs>
        <w:spacing w:after="0" w:lineRule="auto" w:line="235"/>
        <w:ind w:left="1180" w:right="17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Can we listen to a dictated list of words with prefixes and suffixes and write them down?</w:t>
      </w:r>
    </w:p>
    <w:p>
      <w:pPr>
        <w:pStyle w:val="style0"/>
        <w:numPr>
          <w:ilvl w:val="0"/>
          <w:numId w:val="381"/>
        </w:numPr>
        <w:tabs>
          <w:tab w:val="left" w:leader="none" w:pos="1320"/>
        </w:tabs>
        <w:spacing w:after="0"/>
        <w:ind w:left="132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How do we formulate sentences using words with prefixes and suffixes?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1"/>
        </w:numPr>
        <w:tabs>
          <w:tab w:val="left" w:leader="none" w:pos="1326"/>
        </w:tabs>
        <w:spacing w:after="0" w:lineRule="auto" w:line="235"/>
        <w:ind w:left="1180" w:right="20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Can we fill in blanks in writing with the correct form of words with prefixes and suffixes?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520"/>
        <w:gridCol w:w="680"/>
        <w:gridCol w:w="2740"/>
        <w:gridCol w:w="680"/>
        <w:gridCol w:w="4380"/>
        <w:gridCol w:w="200"/>
      </w:tblGrid>
      <w:tr>
        <w:trPr>
          <w:trHeight w:val="285" w:hRule="atLeast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Core competencies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56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PCIs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43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82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82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Unity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 w:lineRule="exact" w:line="282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Effective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9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71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Collaboration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Respect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communication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4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Self- efficacy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Patriotism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cohesion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Digital literacy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Responsibility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Decision- making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1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Imagination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9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and creativity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Education Awareness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36" w:hRule="atLeast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Critical thinking and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Environmental and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91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4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Problem solving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Social Issues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263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63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Citizenship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/>
            <w:vAlign w:val="bottom"/>
          </w:tcPr>
          <w:p>
            <w:pPr>
              <w:pStyle w:val="style0"/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Peace Education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02" w:hRule="atLeast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 w:lineRule="exact" w:line="291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Symbol" w:cs="Symbol" w:eastAsia="Symbol" w:hAnsi="Symbol"/>
                <w:color w:val="auto"/>
                <w:sz w:val="24"/>
                <w:szCs w:val="24"/>
              </w:rPr>
              <w:t>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auto"/>
                <w:sz w:val="24"/>
                <w:szCs w:val="24"/>
              </w:rPr>
              <w:t>Learning to learn</w:t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80" w:type="dxa"/>
            <w:vMerge w:val="continue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38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90" w:hRule="atLeast"/>
        </w:trPr>
        <w:tc>
          <w:tcPr>
            <w:tcW w:w="660" w:type="dxa"/>
            <w:vMerge w:val="continue"/>
            <w:tcBorders>
              <w:lef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vMerge w:val="continue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76" w:hRule="atLeast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71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Learning Resources: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spacing w:after="0" w:lineRule="auto" w:line="235"/>
        <w:ind w:left="1180" w:right="1400"/>
        <w:rPr>
          <w:color w:val="auto"/>
          <w:sz w:val="20"/>
          <w:szCs w:val="20"/>
        </w:rPr>
      </w:pPr>
      <w:r>
        <w:rPr>
          <w:rFonts w:ascii="Arial" w:cs="Arial" w:eastAsia="Arial" w:hAnsi="Arial"/>
          <w:color w:val="auto"/>
          <w:sz w:val="24"/>
          <w:szCs w:val="24"/>
        </w:rPr>
        <w:t>- Dictionary, digital devices, audio interview Smart Minds English. Grd 8 T.G. Pg.131-133 Smart Minds English. Grd 8 P.B. Pg.135-137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ind w:left="118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Organisation of Learning:</w:t>
      </w:r>
    </w:p>
    <w:p>
      <w:pPr>
        <w:pStyle w:val="style0"/>
        <w:rPr/>
        <w:sectPr>
          <w:pgSz w:w="12240" w:h="15840" w:orient="portrait"/>
          <w:pgMar w:top="1435" w:right="360" w:bottom="1440" w:left="260" w:header="0" w:footer="0" w:gutter="0"/>
          <w:cols w:equalWidth="0" w:num="1">
            <w:col w:w="11620"/>
          </w:cols>
        </w:sectPr>
      </w:pPr>
    </w:p>
    <w:bookmarkStart w:id="103" w:name="page104"/>
    <w:bookmarkEnd w:id="103"/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Introduction (5 minutes):</w:t>
      </w:r>
    </w:p>
    <w:p>
      <w:pPr>
        <w:pStyle w:val="style0"/>
        <w:numPr>
          <w:ilvl w:val="0"/>
          <w:numId w:val="382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the previous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2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Guide learners to read and discuss relevant content from the learning resources, emphasizing the understanding of key concepts.</w:t>
      </w:r>
    </w:p>
    <w:p>
      <w:pPr>
        <w:pStyle w:val="style0"/>
        <w:spacing w:after="0" w:lineRule="exact" w:line="277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Lesson Development (30 minutes):</w:t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1:</w:t>
      </w:r>
    </w:p>
    <w:p>
      <w:pPr>
        <w:pStyle w:val="style0"/>
        <w:spacing w:after="0" w:lineRule="exact" w:line="11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3"/>
        </w:numPr>
        <w:tabs>
          <w:tab w:val="left" w:leader="none" w:pos="146"/>
        </w:tabs>
        <w:spacing w:after="0" w:lineRule="auto" w:line="235"/>
        <w:ind w:right="78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Introduce the concept of prefixes and suffixes using examples from the learning resources.</w:t>
      </w:r>
    </w:p>
    <w:p>
      <w:pPr>
        <w:pStyle w:val="style0"/>
        <w:numPr>
          <w:ilvl w:val="0"/>
          <w:numId w:val="383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how prefixes and suffixes can change the meaning of words.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Provide a list of words with prefixes and suffixes for learners to analyze and identify.</w:t>
      </w:r>
    </w:p>
    <w:p>
      <w:pPr>
        <w:pStyle w:val="style0"/>
        <w:numPr>
          <w:ilvl w:val="0"/>
          <w:numId w:val="3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sentences using these words to practice their understanding.</w:t>
      </w:r>
    </w:p>
    <w:p>
      <w:pPr>
        <w:pStyle w:val="style0"/>
        <w:spacing w:after="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Step 3: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4"/>
        </w:numPr>
        <w:tabs>
          <w:tab w:val="left" w:leader="none" w:pos="146"/>
        </w:tabs>
        <w:spacing w:after="0" w:lineRule="auto" w:line="235"/>
        <w:ind w:right="3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dictation activity where learners listen to words with prefixes and suffixes and write them down.</w:t>
      </w:r>
    </w:p>
    <w:p>
      <w:pPr>
        <w:pStyle w:val="style0"/>
        <w:numPr>
          <w:ilvl w:val="0"/>
          <w:numId w:val="384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Discuss any challenges or questions that arise during this activity.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5"/>
        </w:numPr>
        <w:tabs>
          <w:tab w:val="left" w:leader="none" w:pos="146"/>
        </w:tabs>
        <w:spacing w:after="0" w:lineRule="auto" w:line="235"/>
        <w:ind w:right="66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Distribute a passage with blanks where students need to fill in the correct form of words with prefixes and suffixes.</w:t>
      </w:r>
    </w:p>
    <w:p>
      <w:pPr>
        <w:pStyle w:val="style0"/>
        <w:numPr>
          <w:ilvl w:val="0"/>
          <w:numId w:val="385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Review and discuss the completed passage as a class.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Conclusion (5 minutes):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Summarize key points and learning objectives achieved during the lesson.</w:t>
      </w:r>
    </w:p>
    <w:p>
      <w:pPr>
        <w:pStyle w:val="style0"/>
        <w:spacing w:after="0" w:lineRule="exact" w:line="10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6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Conduct a brief interactive activity to reinforce the main topics, such as a prefix/suffix matching game.</w:t>
      </w:r>
    </w:p>
    <w:p>
      <w:pPr>
        <w:pStyle w:val="style0"/>
        <w:numPr>
          <w:ilvl w:val="0"/>
          <w:numId w:val="386"/>
        </w:numPr>
        <w:tabs>
          <w:tab w:val="left" w:leader="none" w:pos="140"/>
        </w:tabs>
        <w:spacing w:after="0"/>
        <w:ind w:left="140" w:hanging="1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Preview upcoming topics or questions to consider for the next session.</w:t>
      </w:r>
    </w:p>
    <w:p>
      <w:pPr>
        <w:pStyle w:val="style0"/>
        <w:spacing w:after="0" w:lineRule="exact" w:line="276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Extended Activities:</w:t>
      </w:r>
    </w:p>
    <w:p>
      <w:pPr>
        <w:pStyle w:val="style0"/>
        <w:spacing w:after="0" w:lineRule="exact" w:line="287"/>
        <w:rPr>
          <w:color w:val="auto"/>
          <w:sz w:val="20"/>
          <w:szCs w:val="20"/>
        </w:rPr>
      </w:pPr>
    </w:p>
    <w:p>
      <w:pPr>
        <w:pStyle w:val="style0"/>
        <w:numPr>
          <w:ilvl w:val="0"/>
          <w:numId w:val="387"/>
        </w:numPr>
        <w:tabs>
          <w:tab w:val="left" w:leader="none" w:pos="146"/>
        </w:tabs>
        <w:spacing w:after="0" w:lineRule="auto" w:line="235"/>
        <w:ind w:right="24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Encourage students to find examples of words with prefixes and suffixes in their own reading materials.</w:t>
      </w:r>
    </w:p>
    <w:p>
      <w:pPr>
        <w:pStyle w:val="style0"/>
        <w:spacing w:after="0" w:lineRule="exact" w:line="11"/>
        <w:rPr>
          <w:rFonts w:ascii="Arial" w:cs="Arial" w:eastAsia="Arial" w:hAnsi="Arial"/>
          <w:color w:val="auto"/>
          <w:sz w:val="24"/>
          <w:szCs w:val="24"/>
        </w:rPr>
      </w:pPr>
    </w:p>
    <w:p>
      <w:pPr>
        <w:pStyle w:val="style0"/>
        <w:numPr>
          <w:ilvl w:val="0"/>
          <w:numId w:val="387"/>
        </w:numPr>
        <w:tabs>
          <w:tab w:val="left" w:leader="none" w:pos="146"/>
        </w:tabs>
        <w:spacing w:after="0" w:lineRule="auto" w:line="235"/>
        <w:ind w:right="120"/>
        <w:rPr>
          <w:rFonts w:ascii="Arial" w:cs="Arial" w:eastAsia="Arial" w:hAnsi="Arial"/>
          <w:color w:val="auto"/>
          <w:sz w:val="24"/>
          <w:szCs w:val="24"/>
        </w:rPr>
      </w:pPr>
      <w:r>
        <w:rPr>
          <w:rFonts w:ascii="Arial" w:cs="Arial" w:eastAsia="Arial" w:hAnsi="Arial"/>
          <w:color w:val="auto"/>
          <w:sz w:val="24"/>
          <w:szCs w:val="24"/>
        </w:rPr>
        <w:t>Have students create their own sentences using prefixes and suffixes and share them with the class for feedback and discussion.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35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Arial" w:cs="Arial" w:eastAsia="Arial" w:hAnsi="Arial"/>
          <w:b/>
          <w:bCs/>
          <w:color w:val="auto"/>
          <w:sz w:val="24"/>
          <w:szCs w:val="24"/>
        </w:rPr>
        <w:t>Teacher Self-Evaluation:</w:t>
      </w:r>
    </w:p>
    <w:sectPr>
      <w:pgSz w:w="12240" w:h="15840" w:orient="portrait"/>
      <w:pgMar w:top="1435" w:right="1440" w:bottom="1440" w:left="1440" w:header="0" w:footer="0" w:gutter="0"/>
      <w:cols w:equalWidth="0" w:num="1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cc"/>
    <w:family w:val="swiss"/>
    <w:pitch w:val="variable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auto"/>
    <w:pitch w:val="variable"/>
    <w:sig w:usb0="00000000" w:usb1="00000000" w:usb2="00000000" w:usb3="00000000" w:csb0="80000000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Century725 Cn B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">
    <w:nsid w:val="0000000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">
    <w:nsid w:val="0000000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">
    <w:nsid w:val="0000000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">
    <w:nsid w:val="0000000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">
    <w:nsid w:val="0000000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">
    <w:nsid w:val="0000000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">
    <w:nsid w:val="0000000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">
    <w:nsid w:val="0000000A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1">
    <w:nsid w:val="0000000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">
    <w:nsid w:val="0000000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">
    <w:nsid w:val="0000000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">
    <w:nsid w:val="0000000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">
    <w:nsid w:val="0000000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">
    <w:nsid w:val="0000001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">
    <w:nsid w:val="00000011"/>
    <w:multiLevelType w:val="hybridMultilevel"/>
    <w:tmpl w:val="FFFFFFFF"/>
    <w:lvl w:ilvl="0">
      <w:start w:val="2"/>
      <w:numFmt w:val="decimal"/>
      <w:lvlText w:val="%1."/>
      <w:lvlJc w:val="left"/>
      <w:pPr/>
    </w:lvl>
  </w:abstractNum>
  <w:abstractNum w:abstractNumId="18">
    <w:nsid w:val="0000001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">
    <w:nsid w:val="0000001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">
    <w:nsid w:val="0000001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">
    <w:nsid w:val="0000001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">
    <w:nsid w:val="0000001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">
    <w:nsid w:val="0000001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">
    <w:nsid w:val="0000001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">
    <w:nsid w:val="0000001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">
    <w:nsid w:val="0000001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">
    <w:nsid w:val="0000001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">
    <w:nsid w:val="0000001C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9">
    <w:nsid w:val="0000001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">
    <w:nsid w:val="0000001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">
    <w:nsid w:val="0000001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">
    <w:nsid w:val="0000002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">
    <w:nsid w:val="0000002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">
    <w:nsid w:val="0000002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">
    <w:nsid w:val="0000002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">
    <w:nsid w:val="0000002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">
    <w:nsid w:val="0000002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">
    <w:nsid w:val="0000002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9">
    <w:nsid w:val="0000002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0">
    <w:nsid w:val="0000002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1">
    <w:nsid w:val="0000002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2">
    <w:nsid w:val="0000002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3">
    <w:nsid w:val="0000002B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44">
    <w:nsid w:val="0000002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5">
    <w:nsid w:val="0000002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6">
    <w:nsid w:val="0000002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7">
    <w:nsid w:val="0000002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48">
    <w:nsid w:val="00000030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49">
    <w:nsid w:val="0000003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0">
    <w:nsid w:val="0000003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1">
    <w:nsid w:val="0000003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2">
    <w:nsid w:val="0000003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3">
    <w:nsid w:val="0000003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4">
    <w:nsid w:val="0000003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5">
    <w:nsid w:val="0000003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6">
    <w:nsid w:val="0000003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7">
    <w:nsid w:val="00000039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58">
    <w:nsid w:val="0000003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59">
    <w:nsid w:val="0000003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0">
    <w:nsid w:val="0000003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1">
    <w:nsid w:val="0000003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2">
    <w:nsid w:val="0000003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3">
    <w:nsid w:val="0000003F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64">
    <w:nsid w:val="00000040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65">
    <w:nsid w:val="0000004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6">
    <w:nsid w:val="0000004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7">
    <w:nsid w:val="0000004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8">
    <w:nsid w:val="0000004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69">
    <w:nsid w:val="0000004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0">
    <w:nsid w:val="0000004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1">
    <w:nsid w:val="0000004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2">
    <w:nsid w:val="0000004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3">
    <w:nsid w:val="0000004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4">
    <w:nsid w:val="0000004A"/>
    <w:multiLevelType w:val="hybridMultilevel"/>
    <w:tmpl w:val="FFFFFFFF"/>
    <w:lvl w:ilvl="0">
      <w:start w:val="2"/>
      <w:numFmt w:val="decimal"/>
      <w:lvlText w:val="%1."/>
      <w:lvlJc w:val="left"/>
      <w:pPr/>
    </w:lvl>
  </w:abstractNum>
  <w:abstractNum w:abstractNumId="75">
    <w:nsid w:val="0000004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6">
    <w:nsid w:val="0000004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7">
    <w:nsid w:val="0000004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8">
    <w:nsid w:val="0000004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79">
    <w:nsid w:val="0000004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0">
    <w:nsid w:val="0000005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1">
    <w:nsid w:val="0000005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2">
    <w:nsid w:val="0000005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3">
    <w:nsid w:val="0000005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4">
    <w:nsid w:val="0000005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5">
    <w:nsid w:val="00000055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86">
    <w:nsid w:val="0000005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7">
    <w:nsid w:val="0000005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8">
    <w:nsid w:val="0000005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89">
    <w:nsid w:val="0000005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0">
    <w:nsid w:val="0000005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1">
    <w:nsid w:val="0000005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2">
    <w:nsid w:val="0000005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3">
    <w:nsid w:val="0000005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4">
    <w:nsid w:val="0000005E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95">
    <w:nsid w:val="0000005F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96">
    <w:nsid w:val="0000006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7">
    <w:nsid w:val="0000006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8">
    <w:nsid w:val="0000006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99">
    <w:nsid w:val="0000006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0">
    <w:nsid w:val="0000006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1">
    <w:nsid w:val="0000006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2">
    <w:nsid w:val="0000006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3">
    <w:nsid w:val="0000006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4">
    <w:nsid w:val="0000006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5">
    <w:nsid w:val="00000069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06">
    <w:nsid w:val="0000006A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07">
    <w:nsid w:val="0000006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8">
    <w:nsid w:val="0000006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09">
    <w:nsid w:val="0000006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0">
    <w:nsid w:val="0000006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1">
    <w:nsid w:val="0000006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2">
    <w:nsid w:val="0000007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3">
    <w:nsid w:val="0000007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4">
    <w:nsid w:val="0000007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5">
    <w:nsid w:val="0000007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6">
    <w:nsid w:val="0000007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7">
    <w:nsid w:val="0000007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18">
    <w:nsid w:val="00000076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19">
    <w:nsid w:val="0000007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0">
    <w:nsid w:val="0000007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1">
    <w:nsid w:val="0000007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2">
    <w:nsid w:val="0000007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3">
    <w:nsid w:val="0000007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4">
    <w:nsid w:val="0000007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5">
    <w:nsid w:val="0000007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6">
    <w:nsid w:val="0000007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7">
    <w:nsid w:val="0000007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8">
    <w:nsid w:val="0000008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29">
    <w:nsid w:val="00000081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30">
    <w:nsid w:val="00000082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31">
    <w:nsid w:val="0000008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2">
    <w:nsid w:val="0000008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3">
    <w:nsid w:val="0000008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4">
    <w:nsid w:val="0000008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5">
    <w:nsid w:val="00000087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36">
    <w:nsid w:val="0000008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7">
    <w:nsid w:val="0000008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8">
    <w:nsid w:val="0000008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39">
    <w:nsid w:val="0000008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0">
    <w:nsid w:val="0000008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1">
    <w:nsid w:val="0000008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2">
    <w:nsid w:val="0000008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3">
    <w:nsid w:val="0000008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4">
    <w:nsid w:val="0000009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5">
    <w:nsid w:val="00000091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46">
    <w:nsid w:val="0000009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7">
    <w:nsid w:val="0000009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8">
    <w:nsid w:val="0000009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49">
    <w:nsid w:val="0000009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0">
    <w:nsid w:val="0000009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1">
    <w:nsid w:val="0000009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2">
    <w:nsid w:val="0000009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3">
    <w:nsid w:val="0000009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4">
    <w:nsid w:val="0000009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5">
    <w:nsid w:val="0000009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6">
    <w:nsid w:val="0000009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7">
    <w:nsid w:val="0000009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8">
    <w:nsid w:val="0000009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59">
    <w:nsid w:val="0000009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0">
    <w:nsid w:val="000000A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1">
    <w:nsid w:val="000000A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2">
    <w:nsid w:val="000000A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3">
    <w:nsid w:val="000000A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4">
    <w:nsid w:val="000000A4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65">
    <w:nsid w:val="000000A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6">
    <w:nsid w:val="000000A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7">
    <w:nsid w:val="000000A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8">
    <w:nsid w:val="000000A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69">
    <w:nsid w:val="000000A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0">
    <w:nsid w:val="000000A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1">
    <w:nsid w:val="000000A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2">
    <w:nsid w:val="000000A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3">
    <w:nsid w:val="000000A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4">
    <w:nsid w:val="000000A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5">
    <w:nsid w:val="000000A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6">
    <w:nsid w:val="000000B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7">
    <w:nsid w:val="000000B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8">
    <w:nsid w:val="000000B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79">
    <w:nsid w:val="000000B3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80">
    <w:nsid w:val="000000B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1">
    <w:nsid w:val="000000B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2">
    <w:nsid w:val="000000B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3">
    <w:nsid w:val="000000B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4">
    <w:nsid w:val="000000B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5">
    <w:nsid w:val="000000B9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186">
    <w:nsid w:val="000000B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7">
    <w:nsid w:val="000000B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8">
    <w:nsid w:val="000000B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89">
    <w:nsid w:val="000000B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0">
    <w:nsid w:val="000000B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1">
    <w:nsid w:val="000000B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2">
    <w:nsid w:val="000000C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3">
    <w:nsid w:val="000000C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4">
    <w:nsid w:val="000000C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5">
    <w:nsid w:val="000000C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6">
    <w:nsid w:val="000000C4"/>
    <w:multiLevelType w:val="hybridMultilevel"/>
    <w:tmpl w:val="FFFFFFFF"/>
    <w:lvl w:ilvl="0">
      <w:start w:val="2"/>
      <w:numFmt w:val="decimal"/>
      <w:lvlText w:val="%1."/>
      <w:lvlJc w:val="left"/>
      <w:pPr/>
    </w:lvl>
  </w:abstractNum>
  <w:abstractNum w:abstractNumId="197">
    <w:nsid w:val="000000C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8">
    <w:nsid w:val="000000C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199">
    <w:nsid w:val="000000C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0">
    <w:nsid w:val="000000C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1">
    <w:nsid w:val="000000C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2">
    <w:nsid w:val="000000C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3">
    <w:nsid w:val="000000C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4">
    <w:nsid w:val="000000C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5">
    <w:nsid w:val="000000CD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06">
    <w:nsid w:val="000000C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7">
    <w:nsid w:val="000000C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8">
    <w:nsid w:val="000000D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09">
    <w:nsid w:val="000000D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0">
    <w:nsid w:val="000000D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1">
    <w:nsid w:val="000000D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2">
    <w:nsid w:val="000000D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3">
    <w:nsid w:val="000000D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4">
    <w:nsid w:val="000000D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5">
    <w:nsid w:val="000000D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6">
    <w:nsid w:val="000000D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7">
    <w:nsid w:val="000000D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8">
    <w:nsid w:val="000000D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19">
    <w:nsid w:val="000000D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0">
    <w:nsid w:val="000000D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1">
    <w:nsid w:val="000000D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2">
    <w:nsid w:val="000000D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3">
    <w:nsid w:val="000000D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4">
    <w:nsid w:val="000000E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5">
    <w:nsid w:val="000000E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6">
    <w:nsid w:val="000000E2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27">
    <w:nsid w:val="000000E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8">
    <w:nsid w:val="000000E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29">
    <w:nsid w:val="000000E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0">
    <w:nsid w:val="000000E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1">
    <w:nsid w:val="000000E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2">
    <w:nsid w:val="000000E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3">
    <w:nsid w:val="000000E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4">
    <w:nsid w:val="000000E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5">
    <w:nsid w:val="000000E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6">
    <w:nsid w:val="000000E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7">
    <w:nsid w:val="000000E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8">
    <w:nsid w:val="000000E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39">
    <w:nsid w:val="000000E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0">
    <w:nsid w:val="000000F0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41">
    <w:nsid w:val="000000F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2">
    <w:nsid w:val="000000F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3">
    <w:nsid w:val="000000F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4">
    <w:nsid w:val="000000F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5">
    <w:nsid w:val="000000F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6">
    <w:nsid w:val="000000F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7">
    <w:nsid w:val="000000F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8">
    <w:nsid w:val="000000F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49">
    <w:nsid w:val="000000F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0">
    <w:nsid w:val="000000F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1">
    <w:nsid w:val="000000FB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52">
    <w:nsid w:val="000000F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3">
    <w:nsid w:val="000000F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4">
    <w:nsid w:val="000000FE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55">
    <w:nsid w:val="000000F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6">
    <w:nsid w:val="0000010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7">
    <w:nsid w:val="0000010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8">
    <w:nsid w:val="0000010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59">
    <w:nsid w:val="00000103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60">
    <w:nsid w:val="0000010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1">
    <w:nsid w:val="0000010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2">
    <w:nsid w:val="0000010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3">
    <w:nsid w:val="0000010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4">
    <w:nsid w:val="0000010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5">
    <w:nsid w:val="0000010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6">
    <w:nsid w:val="0000010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7">
    <w:nsid w:val="0000010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8">
    <w:nsid w:val="0000010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69">
    <w:nsid w:val="0000010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0">
    <w:nsid w:val="0000010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1">
    <w:nsid w:val="0000010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2">
    <w:nsid w:val="0000011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3">
    <w:nsid w:val="0000011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4">
    <w:nsid w:val="0000011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5">
    <w:nsid w:val="0000011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6">
    <w:nsid w:val="0000011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7">
    <w:nsid w:val="0000011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8">
    <w:nsid w:val="0000011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79">
    <w:nsid w:val="0000011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0">
    <w:nsid w:val="0000011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1">
    <w:nsid w:val="0000011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2">
    <w:nsid w:val="0000011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3">
    <w:nsid w:val="0000011B"/>
    <w:multiLevelType w:val="hybridMultilevel"/>
    <w:tmpl w:val="FFFFFFFF"/>
    <w:lvl w:ilvl="0">
      <w:start w:val="2"/>
      <w:numFmt w:val="decimal"/>
      <w:lvlText w:val="%1."/>
      <w:lvlJc w:val="left"/>
      <w:pPr/>
    </w:lvl>
  </w:abstractNum>
  <w:abstractNum w:abstractNumId="284">
    <w:nsid w:val="0000011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5">
    <w:nsid w:val="0000011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6">
    <w:nsid w:val="0000011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7">
    <w:nsid w:val="0000011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8">
    <w:nsid w:val="0000012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89">
    <w:nsid w:val="0000012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0">
    <w:nsid w:val="0000012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1">
    <w:nsid w:val="0000012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2">
    <w:nsid w:val="0000012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3">
    <w:nsid w:val="0000012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4">
    <w:nsid w:val="0000012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5">
    <w:nsid w:val="0000012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6">
    <w:nsid w:val="00000128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297">
    <w:nsid w:val="0000012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8">
    <w:nsid w:val="0000012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299">
    <w:nsid w:val="0000012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0">
    <w:nsid w:val="0000012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1">
    <w:nsid w:val="0000012D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02">
    <w:nsid w:val="0000012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3">
    <w:nsid w:val="0000012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4">
    <w:nsid w:val="0000013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5">
    <w:nsid w:val="0000013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6">
    <w:nsid w:val="0000013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7">
    <w:nsid w:val="0000013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8">
    <w:nsid w:val="0000013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09">
    <w:nsid w:val="0000013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0">
    <w:nsid w:val="0000013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1">
    <w:nsid w:val="0000013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2">
    <w:nsid w:val="0000013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3">
    <w:nsid w:val="0000013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4">
    <w:nsid w:val="0000013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5">
    <w:nsid w:val="0000013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6">
    <w:nsid w:val="0000013C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17">
    <w:nsid w:val="0000013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8">
    <w:nsid w:val="0000013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19">
    <w:nsid w:val="0000013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0">
    <w:nsid w:val="0000014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1">
    <w:nsid w:val="0000014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2">
    <w:nsid w:val="00000142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23">
    <w:nsid w:val="0000014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4">
    <w:nsid w:val="0000014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5">
    <w:nsid w:val="0000014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6">
    <w:nsid w:val="0000014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7">
    <w:nsid w:val="0000014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8">
    <w:nsid w:val="0000014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29">
    <w:nsid w:val="0000014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0">
    <w:nsid w:val="0000014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1">
    <w:nsid w:val="0000014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2">
    <w:nsid w:val="0000014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3">
    <w:nsid w:val="0000014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4">
    <w:nsid w:val="0000014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5">
    <w:nsid w:val="0000014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6">
    <w:nsid w:val="0000015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7">
    <w:nsid w:val="0000015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8">
    <w:nsid w:val="0000015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39">
    <w:nsid w:val="0000015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0">
    <w:nsid w:val="0000015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1">
    <w:nsid w:val="0000015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2">
    <w:nsid w:val="0000015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3">
    <w:nsid w:val="0000015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4">
    <w:nsid w:val="00000158"/>
    <w:multiLevelType w:val="hybridMultilevel"/>
    <w:tmpl w:val="FFFFFFFF"/>
    <w:lvl w:ilvl="0">
      <w:start w:val="2"/>
      <w:numFmt w:val="decimal"/>
      <w:lvlText w:val="%1."/>
      <w:lvlJc w:val="left"/>
      <w:pPr/>
    </w:lvl>
  </w:abstractNum>
  <w:abstractNum w:abstractNumId="345">
    <w:nsid w:val="0000015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6">
    <w:nsid w:val="0000015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7">
    <w:nsid w:val="0000015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8">
    <w:nsid w:val="0000015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49">
    <w:nsid w:val="0000015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0">
    <w:nsid w:val="0000015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1">
    <w:nsid w:val="0000015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2">
    <w:nsid w:val="0000016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3">
    <w:nsid w:val="0000016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4">
    <w:nsid w:val="00000162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5">
    <w:nsid w:val="0000016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6">
    <w:nsid w:val="0000016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7">
    <w:nsid w:val="0000016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8">
    <w:nsid w:val="0000016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59">
    <w:nsid w:val="0000016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0">
    <w:nsid w:val="0000016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1">
    <w:nsid w:val="0000016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2">
    <w:nsid w:val="0000016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3">
    <w:nsid w:val="0000016B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64">
    <w:nsid w:val="0000016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5">
    <w:nsid w:val="0000016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6">
    <w:nsid w:val="0000016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7">
    <w:nsid w:val="0000016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8">
    <w:nsid w:val="0000017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69">
    <w:nsid w:val="00000171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70">
    <w:nsid w:val="00000172"/>
    <w:multiLevelType w:val="hybridMultilevel"/>
    <w:tmpl w:val="FFFFFFFF"/>
    <w:lvl w:ilvl="0">
      <w:start w:val="1"/>
      <w:numFmt w:val="decimal"/>
      <w:lvlText w:val="%1."/>
      <w:lvlJc w:val="left"/>
      <w:pPr/>
    </w:lvl>
  </w:abstractNum>
  <w:abstractNum w:abstractNumId="371">
    <w:nsid w:val="00000173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2">
    <w:nsid w:val="00000174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3">
    <w:nsid w:val="00000175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4">
    <w:nsid w:val="00000176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5">
    <w:nsid w:val="00000177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6">
    <w:nsid w:val="00000178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7">
    <w:nsid w:val="00000179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8">
    <w:nsid w:val="0000017A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79">
    <w:nsid w:val="0000017B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0">
    <w:nsid w:val="0000017C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1">
    <w:nsid w:val="0000017D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2">
    <w:nsid w:val="0000017E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3">
    <w:nsid w:val="0000017F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4">
    <w:nsid w:val="00000180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5">
    <w:nsid w:val="00000181"/>
    <w:multiLevelType w:val="hybridMultilevel"/>
    <w:tmpl w:val="FFFFFFFF"/>
    <w:lvl w:ilvl="0">
      <w:start w:val="1"/>
      <w:numFmt w:val="bullet"/>
      <w:lvlText w:val="-"/>
      <w:lvlJc w:val="left"/>
      <w:pPr/>
    </w:lvl>
  </w:abstractNum>
  <w:abstractNum w:abstractNumId="386">
    <w:nsid w:val="00000182"/>
    <w:multiLevelType w:val="hybridMultilevel"/>
    <w:tmpl w:val="FFFFFFFF"/>
    <w:lvl w:ilvl="0">
      <w:start w:val="1"/>
      <w:numFmt w:val="bullet"/>
      <w:lvlText w:val="-"/>
      <w:lvlJc w:val="left"/>
      <w:p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widowControl/>
      <w:spacing w:before="0" w:after="160" w:lineRule="auto" w:line="259"/>
      <w:ind w:left="720" w:right="0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19207</Words>
  <Pages>1</Pages>
  <Characters>114971</Characters>
  <Application>WPS Office</Application>
  <DocSecurity>0</DocSecurity>
  <Paragraphs>10878</Paragraphs>
  <ScaleCrop>false</ScaleCrop>
  <LinksUpToDate>false</LinksUpToDate>
  <CharactersWithSpaces>130474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2025-04-06T18:09:03Z</dcterms:created>
  <dc:creator>Windows User</dc:creator>
  <lastModifiedBy>V2332</lastModifiedBy>
  <dcterms:modified xsi:type="dcterms:W3CDTF">2025-04-17T02:27:32Z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62a745c11c024ad485fea5243a5f8d61</vt:lpwstr>
  </property>
</Properties>
</file>